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24FB" w14:textId="77777777" w:rsidR="001C4E17" w:rsidRPr="001C4E17" w:rsidRDefault="001C4E17" w:rsidP="001C4E17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4E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Муниципальное бюджетное дошкольное образовательное </w:t>
      </w:r>
      <w:proofErr w:type="gramStart"/>
      <w:r w:rsidRPr="001C4E17">
        <w:rPr>
          <w:rFonts w:ascii="Times New Roman" w:eastAsiaTheme="minorHAnsi" w:hAnsi="Times New Roman" w:cs="Times New Roman"/>
          <w:sz w:val="24"/>
          <w:szCs w:val="24"/>
          <w:lang w:eastAsia="en-US"/>
        </w:rPr>
        <w:t>учреждение  -</w:t>
      </w:r>
      <w:proofErr w:type="gramEnd"/>
      <w:r w:rsidRPr="001C4E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детский сад №384</w:t>
      </w:r>
    </w:p>
    <w:p w14:paraId="0F70A374" w14:textId="77777777" w:rsidR="001C4E17" w:rsidRPr="001C4E17" w:rsidRDefault="001C4E17" w:rsidP="001C4E17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4E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620017, Екатеринбург, Корепина 3, тел. 300-65-31; </w:t>
      </w:r>
      <w:r w:rsidRPr="001C4E1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</w:t>
      </w:r>
      <w:r w:rsidRPr="001C4E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r w:rsidRPr="001C4E1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mail</w:t>
      </w:r>
      <w:r w:rsidRPr="001C4E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hyperlink r:id="rId7" w:history="1">
        <w:r w:rsidRPr="001C4E17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val="en-US" w:eastAsia="en-US"/>
          </w:rPr>
          <w:t>detsad</w:t>
        </w:r>
        <w:r w:rsidRPr="001C4E17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eastAsia="en-US"/>
          </w:rPr>
          <w:t>384@</w:t>
        </w:r>
        <w:r w:rsidRPr="001C4E17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val="en-US" w:eastAsia="en-US"/>
          </w:rPr>
          <w:t>bk</w:t>
        </w:r>
        <w:r w:rsidRPr="001C4E17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1C4E17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1C4E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Адрес сайта: </w:t>
      </w:r>
      <w:proofErr w:type="gramStart"/>
      <w:r w:rsidRPr="001C4E1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https</w:t>
      </w:r>
      <w:r w:rsidRPr="001C4E17">
        <w:rPr>
          <w:rFonts w:ascii="Times New Roman" w:eastAsiaTheme="minorHAnsi" w:hAnsi="Times New Roman" w:cs="Times New Roman"/>
          <w:sz w:val="24"/>
          <w:szCs w:val="24"/>
          <w:lang w:eastAsia="en-US"/>
        </w:rPr>
        <w:t>:384.</w:t>
      </w:r>
      <w:proofErr w:type="spellStart"/>
      <w:r w:rsidRPr="001C4E1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tvoysadik</w:t>
      </w:r>
      <w:proofErr w:type="spellEnd"/>
      <w:r w:rsidRPr="001C4E1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1C4E1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</w:t>
      </w:r>
      <w:proofErr w:type="spellEnd"/>
      <w:proofErr w:type="gramEnd"/>
    </w:p>
    <w:p w14:paraId="6F3B4CB0" w14:textId="77777777" w:rsidR="001C4E17" w:rsidRPr="001C4E17" w:rsidRDefault="001C4E17" w:rsidP="001C4E17">
      <w:pPr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  <w:r w:rsidRPr="001C4E17"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 xml:space="preserve">                                              </w:t>
      </w:r>
    </w:p>
    <w:p w14:paraId="2BBFA52C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AA79E86" w14:textId="77777777" w:rsidR="001C4E17" w:rsidRDefault="005A7DD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14:paraId="72305363" w14:textId="203349EC" w:rsidR="006F2666" w:rsidRDefault="005A7DD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Приложение к ООП</w:t>
      </w:r>
    </w:p>
    <w:p w14:paraId="42FBE4F7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48BB610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ED477F4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80A93F3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8DA8F9F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13C47F09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44A3F8D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F7508C5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7DE53D8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</w:p>
    <w:p w14:paraId="2381E24B" w14:textId="58D148D4" w:rsidR="006F2666" w:rsidRPr="001C4E17" w:rsidRDefault="001C4E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 xml:space="preserve">                 </w:t>
      </w:r>
      <w:r w:rsidR="005A7DD4">
        <w:rPr>
          <w:rFonts w:ascii="Times New Roman" w:eastAsia="Times New Roman" w:hAnsi="Times New Roman" w:cs="Times New Roman"/>
          <w:b/>
          <w:color w:val="000000"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</w:rPr>
        <w:t xml:space="preserve">    </w:t>
      </w:r>
      <w:r w:rsidR="005A7DD4">
        <w:rPr>
          <w:rFonts w:ascii="Times New Roman" w:eastAsia="Times New Roman" w:hAnsi="Times New Roman" w:cs="Times New Roman"/>
          <w:b/>
          <w:color w:val="000000"/>
          <w:sz w:val="40"/>
        </w:rPr>
        <w:t xml:space="preserve"> </w:t>
      </w:r>
      <w:r w:rsidR="005A7DD4" w:rsidRPr="001C4E1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РАБОЧАЯ   ПРОГРАММА</w:t>
      </w:r>
    </w:p>
    <w:p w14:paraId="48D319DB" w14:textId="77777777" w:rsidR="006F2666" w:rsidRPr="001C4E17" w:rsidRDefault="005A7D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C4E17">
        <w:rPr>
          <w:rFonts w:ascii="Times New Roman" w:eastAsia="Times New Roman" w:hAnsi="Times New Roman" w:cs="Times New Roman"/>
          <w:b/>
          <w:sz w:val="40"/>
          <w:szCs w:val="40"/>
        </w:rPr>
        <w:t xml:space="preserve">ПО ОБРАЗОВАТЕЛЬНОЙ ОБЛАСТИ </w:t>
      </w:r>
    </w:p>
    <w:p w14:paraId="6593D2C1" w14:textId="77777777" w:rsidR="006F2666" w:rsidRPr="001C4E17" w:rsidRDefault="005A7D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C4E17">
        <w:rPr>
          <w:rFonts w:ascii="Times New Roman" w:eastAsia="Times New Roman" w:hAnsi="Times New Roman" w:cs="Times New Roman"/>
          <w:b/>
          <w:sz w:val="40"/>
          <w:szCs w:val="40"/>
        </w:rPr>
        <w:t>«ХУДОЖЕСТВЕННО-ЭСТЕТИЧЕСКОЕ РАЗВИТИЕ»</w:t>
      </w:r>
    </w:p>
    <w:p w14:paraId="3F5F422C" w14:textId="129EBB32" w:rsidR="006F2666" w:rsidRPr="001C4E17" w:rsidRDefault="001C4E17" w:rsidP="001C4E1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</w:t>
      </w:r>
      <w:r w:rsidR="005A7DD4" w:rsidRPr="001C4E17">
        <w:rPr>
          <w:rFonts w:ascii="Times New Roman" w:eastAsia="Times New Roman" w:hAnsi="Times New Roman" w:cs="Times New Roman"/>
          <w:b/>
          <w:sz w:val="40"/>
          <w:szCs w:val="40"/>
        </w:rPr>
        <w:t>Тематический модуль «МУЗЫКА»</w:t>
      </w:r>
    </w:p>
    <w:p w14:paraId="447A6F6C" w14:textId="4CCAEEB0" w:rsidR="006F2666" w:rsidRPr="001C4E17" w:rsidRDefault="005A7D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C4E17">
        <w:rPr>
          <w:rFonts w:ascii="Times New Roman" w:eastAsia="Times New Roman" w:hAnsi="Times New Roman" w:cs="Times New Roman"/>
          <w:sz w:val="40"/>
          <w:szCs w:val="40"/>
        </w:rPr>
        <w:t xml:space="preserve">Для детей </w:t>
      </w:r>
      <w:r w:rsidR="001C4E17" w:rsidRPr="001C4E17">
        <w:rPr>
          <w:rFonts w:ascii="Times New Roman" w:eastAsia="Times New Roman" w:hAnsi="Times New Roman" w:cs="Times New Roman"/>
          <w:sz w:val="40"/>
          <w:szCs w:val="40"/>
        </w:rPr>
        <w:t>1,5–7</w:t>
      </w:r>
      <w:r w:rsidRPr="001C4E17">
        <w:rPr>
          <w:rFonts w:ascii="Times New Roman" w:eastAsia="Times New Roman" w:hAnsi="Times New Roman" w:cs="Times New Roman"/>
          <w:sz w:val="40"/>
          <w:szCs w:val="40"/>
        </w:rPr>
        <w:t xml:space="preserve"> лет</w:t>
      </w:r>
    </w:p>
    <w:p w14:paraId="2811491E" w14:textId="77777777" w:rsidR="006F2666" w:rsidRDefault="006F26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48"/>
        </w:rPr>
      </w:pPr>
    </w:p>
    <w:p w14:paraId="3A2ED74B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14:paraId="32063875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14:paraId="33B09CAC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14:paraId="197746DB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</w:t>
      </w:r>
    </w:p>
    <w:p w14:paraId="0FE60745" w14:textId="77777777" w:rsidR="006F2666" w:rsidRDefault="006F266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</w:p>
    <w:p w14:paraId="06B18F07" w14:textId="3940957C" w:rsidR="006F2666" w:rsidRDefault="001C4E17" w:rsidP="001C4E17">
      <w:pPr>
        <w:tabs>
          <w:tab w:val="left" w:pos="712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Составитель:</w:t>
      </w:r>
    </w:p>
    <w:p w14:paraId="7DB38BB0" w14:textId="42EB5F4F" w:rsidR="001C4E17" w:rsidRPr="001C4E17" w:rsidRDefault="001C4E17" w:rsidP="001C4E17">
      <w:pPr>
        <w:tabs>
          <w:tab w:val="left" w:pos="712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</w:rPr>
      </w:pPr>
      <w:r w:rsidRPr="001C4E17">
        <w:rPr>
          <w:rFonts w:ascii="Times New Roman" w:eastAsia="Times New Roman" w:hAnsi="Times New Roman" w:cs="Times New Roman"/>
          <w:bCs/>
          <w:sz w:val="28"/>
        </w:rPr>
        <w:t xml:space="preserve">                                                              </w:t>
      </w:r>
      <w:proofErr w:type="spellStart"/>
      <w:r w:rsidRPr="001C4E17">
        <w:rPr>
          <w:rFonts w:ascii="Times New Roman" w:eastAsia="Times New Roman" w:hAnsi="Times New Roman" w:cs="Times New Roman"/>
          <w:bCs/>
          <w:sz w:val="28"/>
        </w:rPr>
        <w:t>Сюкасева</w:t>
      </w:r>
      <w:proofErr w:type="spellEnd"/>
      <w:r w:rsidRPr="001C4E17">
        <w:rPr>
          <w:rFonts w:ascii="Times New Roman" w:eastAsia="Times New Roman" w:hAnsi="Times New Roman" w:cs="Times New Roman"/>
          <w:bCs/>
          <w:sz w:val="28"/>
        </w:rPr>
        <w:t xml:space="preserve"> Марина Викторовна</w:t>
      </w:r>
    </w:p>
    <w:p w14:paraId="5AB42440" w14:textId="2178DE97" w:rsidR="001C4E17" w:rsidRPr="001C4E17" w:rsidRDefault="001C4E17" w:rsidP="001C4E17">
      <w:pPr>
        <w:tabs>
          <w:tab w:val="left" w:pos="712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</w:rPr>
      </w:pPr>
      <w:r w:rsidRPr="001C4E17">
        <w:rPr>
          <w:rFonts w:ascii="Times New Roman" w:eastAsia="Times New Roman" w:hAnsi="Times New Roman" w:cs="Times New Roman"/>
          <w:bCs/>
          <w:sz w:val="28"/>
        </w:rPr>
        <w:t xml:space="preserve">                                                                  Музыкальный руководитель</w:t>
      </w:r>
    </w:p>
    <w:p w14:paraId="64C8B26B" w14:textId="77777777" w:rsidR="006F2666" w:rsidRPr="001C4E17" w:rsidRDefault="005A7DD4" w:rsidP="001C4E1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32"/>
        </w:rPr>
      </w:pPr>
      <w:r w:rsidRPr="001C4E17">
        <w:rPr>
          <w:rFonts w:ascii="Times New Roman" w:eastAsia="Times New Roman" w:hAnsi="Times New Roman" w:cs="Times New Roman"/>
          <w:bCs/>
          <w:sz w:val="32"/>
        </w:rPr>
        <w:t xml:space="preserve">                                                                                                        </w:t>
      </w:r>
    </w:p>
    <w:p w14:paraId="4E4ED4D5" w14:textId="77777777" w:rsidR="006F2666" w:rsidRDefault="006F2666" w:rsidP="00D57F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32"/>
        </w:rPr>
      </w:pPr>
    </w:p>
    <w:p w14:paraId="4147BDAE" w14:textId="77777777" w:rsidR="006F2666" w:rsidRDefault="006F2666" w:rsidP="00D57F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32"/>
        </w:rPr>
      </w:pPr>
    </w:p>
    <w:p w14:paraId="5C447443" w14:textId="77777777" w:rsidR="001C4E17" w:rsidRDefault="005A7DD4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</w:t>
      </w:r>
    </w:p>
    <w:p w14:paraId="64204A85" w14:textId="77777777" w:rsidR="001C4E17" w:rsidRDefault="001C4E17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2E5F5D0" w14:textId="77777777" w:rsidR="001C4E17" w:rsidRDefault="001C4E17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3811D13" w14:textId="77777777" w:rsidR="001C4E17" w:rsidRDefault="001C4E17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FA0C2D2" w14:textId="77777777" w:rsidR="001C4E17" w:rsidRDefault="001C4E17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0DB44DA" w14:textId="4AC69C57" w:rsidR="002A7498" w:rsidRDefault="001C4E17" w:rsidP="002A7498">
      <w:pPr>
        <w:spacing w:after="0" w:line="240" w:lineRule="auto"/>
        <w:rPr>
          <w:rFonts w:ascii="Times New Roman" w:eastAsia="Times New Roman" w:hAnsi="Times New Roman" w:cs="Times New Roman"/>
          <w:bCs/>
          <w:sz w:val="32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</w:t>
      </w:r>
      <w:r w:rsidR="005A7DD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A7DD4" w:rsidRPr="002A7498">
        <w:rPr>
          <w:rFonts w:ascii="Times New Roman" w:eastAsia="Times New Roman" w:hAnsi="Times New Roman" w:cs="Times New Roman"/>
          <w:bCs/>
          <w:sz w:val="32"/>
        </w:rPr>
        <w:t>Екатеринб</w:t>
      </w:r>
      <w:r w:rsidR="002A7498" w:rsidRPr="002A7498">
        <w:rPr>
          <w:rFonts w:ascii="Times New Roman" w:eastAsia="Times New Roman" w:hAnsi="Times New Roman" w:cs="Times New Roman"/>
          <w:bCs/>
          <w:sz w:val="32"/>
        </w:rPr>
        <w:t>ург, 2022</w:t>
      </w:r>
    </w:p>
    <w:p w14:paraId="143EA3F8" w14:textId="28A96622" w:rsidR="001C4E17" w:rsidRPr="002A7498" w:rsidRDefault="001C4E17" w:rsidP="002A7498">
      <w:pPr>
        <w:spacing w:after="0" w:line="240" w:lineRule="auto"/>
        <w:rPr>
          <w:rFonts w:ascii="Times New Roman" w:eastAsia="Times New Roman" w:hAnsi="Times New Roman" w:cs="Times New Roman"/>
          <w:bCs/>
          <w:sz w:val="32"/>
        </w:rPr>
      </w:pPr>
      <w:r>
        <w:rPr>
          <w:rFonts w:ascii="Times New Roman" w:eastAsia="Times New Roman" w:hAnsi="Times New Roman" w:cs="Times New Roman"/>
          <w:bCs/>
          <w:sz w:val="32"/>
        </w:rPr>
        <w:lastRenderedPageBreak/>
        <w:t xml:space="preserve">                    </w:t>
      </w:r>
    </w:p>
    <w:p w14:paraId="7BCB7367" w14:textId="7F5B84C4" w:rsidR="006F2666" w:rsidRPr="001C4E17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</w:t>
      </w:r>
      <w:r w:rsidR="005A7DD4" w:rsidRPr="002A7498">
        <w:rPr>
          <w:rFonts w:ascii="Times New Roman" w:eastAsia="Times New Roman" w:hAnsi="Times New Roman" w:cs="Times New Roman"/>
          <w:bCs/>
          <w:sz w:val="32"/>
        </w:rPr>
        <w:t>С</w:t>
      </w:r>
      <w:r w:rsidRPr="002A7498">
        <w:rPr>
          <w:rFonts w:ascii="Times New Roman" w:eastAsia="Times New Roman" w:hAnsi="Times New Roman" w:cs="Times New Roman"/>
          <w:bCs/>
          <w:sz w:val="32"/>
        </w:rPr>
        <w:t>ОДЕРЖАНИЕ</w:t>
      </w:r>
    </w:p>
    <w:p w14:paraId="47172A7B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EC59875" w14:textId="16B0AFDF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 Целевой</w:t>
      </w:r>
      <w:r w:rsidR="002A7498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раздел</w:t>
      </w:r>
      <w:r>
        <w:rPr>
          <w:rFonts w:ascii="Times New Roman" w:eastAsia="Times New Roman" w:hAnsi="Times New Roman" w:cs="Times New Roman"/>
          <w:sz w:val="28"/>
        </w:rPr>
        <w:t>…………………</w:t>
      </w:r>
      <w:r w:rsidR="00815C97">
        <w:rPr>
          <w:rFonts w:ascii="Times New Roman" w:eastAsia="Times New Roman" w:hAnsi="Times New Roman" w:cs="Times New Roman"/>
          <w:sz w:val="28"/>
        </w:rPr>
        <w:t>………………………………</w:t>
      </w:r>
      <w:proofErr w:type="gramStart"/>
      <w:r w:rsidR="00815C97">
        <w:rPr>
          <w:rFonts w:ascii="Times New Roman" w:eastAsia="Times New Roman" w:hAnsi="Times New Roman" w:cs="Times New Roman"/>
          <w:sz w:val="28"/>
        </w:rPr>
        <w:t>…….</w:t>
      </w:r>
      <w:proofErr w:type="gramEnd"/>
      <w:r w:rsidR="00815C97">
        <w:rPr>
          <w:rFonts w:ascii="Times New Roman" w:eastAsia="Times New Roman" w:hAnsi="Times New Roman" w:cs="Times New Roman"/>
          <w:sz w:val="28"/>
        </w:rPr>
        <w:t>.4</w:t>
      </w:r>
    </w:p>
    <w:p w14:paraId="5D76B04C" w14:textId="0CE9ACE6" w:rsidR="006F2666" w:rsidRDefault="005A7DD4">
      <w:pPr>
        <w:pStyle w:val="a3"/>
        <w:numPr>
          <w:ilvl w:val="1"/>
          <w:numId w:val="60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A7498">
        <w:rPr>
          <w:rFonts w:ascii="Times New Roman" w:eastAsia="Times New Roman" w:hAnsi="Times New Roman" w:cs="Times New Roman"/>
          <w:sz w:val="28"/>
        </w:rPr>
        <w:t>Пояснительная записка………………………………………………….........</w:t>
      </w:r>
      <w:r w:rsidR="00506F80">
        <w:rPr>
          <w:rFonts w:ascii="Times New Roman" w:eastAsia="Times New Roman" w:hAnsi="Times New Roman" w:cs="Times New Roman"/>
          <w:sz w:val="28"/>
        </w:rPr>
        <w:t xml:space="preserve"> 4</w:t>
      </w:r>
    </w:p>
    <w:p w14:paraId="6F0EBB21" w14:textId="77777777" w:rsidR="00506F80" w:rsidRPr="002A7498" w:rsidRDefault="00506F80" w:rsidP="00506F80">
      <w:pPr>
        <w:pStyle w:val="a3"/>
        <w:tabs>
          <w:tab w:val="left" w:pos="127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8"/>
        </w:rPr>
      </w:pPr>
    </w:p>
    <w:p w14:paraId="32B78007" w14:textId="353C8C5D" w:rsidR="00506F80" w:rsidRPr="00506F80" w:rsidRDefault="005A7DD4">
      <w:pPr>
        <w:pStyle w:val="a3"/>
        <w:numPr>
          <w:ilvl w:val="1"/>
          <w:numId w:val="60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06F80">
        <w:rPr>
          <w:rFonts w:ascii="Times New Roman" w:eastAsia="Times New Roman" w:hAnsi="Times New Roman" w:cs="Times New Roman"/>
          <w:sz w:val="28"/>
        </w:rPr>
        <w:t>Цели и задачи рабочей программы…………………………………………………...</w:t>
      </w:r>
      <w:r w:rsidR="00506F80">
        <w:rPr>
          <w:rFonts w:ascii="Times New Roman" w:eastAsia="Times New Roman" w:hAnsi="Times New Roman" w:cs="Times New Roman"/>
          <w:sz w:val="28"/>
        </w:rPr>
        <w:t xml:space="preserve"> 5</w:t>
      </w:r>
    </w:p>
    <w:p w14:paraId="5E25E5EE" w14:textId="14BCFB7D" w:rsidR="006F2666" w:rsidRDefault="006F2666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</w:p>
    <w:p w14:paraId="60119329" w14:textId="368066E3" w:rsidR="00506F80" w:rsidRPr="00506F80" w:rsidRDefault="005A7DD4">
      <w:pPr>
        <w:pStyle w:val="a3"/>
        <w:numPr>
          <w:ilvl w:val="1"/>
          <w:numId w:val="60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06F80">
        <w:rPr>
          <w:rFonts w:ascii="Times New Roman" w:eastAsia="Times New Roman" w:hAnsi="Times New Roman" w:cs="Times New Roman"/>
          <w:sz w:val="28"/>
        </w:rPr>
        <w:t>Принципы и подходы к формированию</w:t>
      </w:r>
      <w:r w:rsidR="002A7498" w:rsidRPr="00506F80">
        <w:rPr>
          <w:rFonts w:ascii="Times New Roman" w:eastAsia="Times New Roman" w:hAnsi="Times New Roman" w:cs="Times New Roman"/>
          <w:sz w:val="28"/>
        </w:rPr>
        <w:t xml:space="preserve"> программы……</w:t>
      </w:r>
      <w:r w:rsidR="00506F80">
        <w:rPr>
          <w:rFonts w:ascii="Times New Roman" w:eastAsia="Times New Roman" w:hAnsi="Times New Roman" w:cs="Times New Roman"/>
          <w:sz w:val="28"/>
        </w:rPr>
        <w:t>…5</w:t>
      </w:r>
    </w:p>
    <w:p w14:paraId="6EF2CABA" w14:textId="318540BE" w:rsidR="006F2666" w:rsidRPr="00506F80" w:rsidRDefault="002A7498" w:rsidP="00506F80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06F80">
        <w:rPr>
          <w:rFonts w:ascii="Times New Roman" w:eastAsia="Times New Roman" w:hAnsi="Times New Roman" w:cs="Times New Roman"/>
          <w:sz w:val="28"/>
        </w:rPr>
        <w:t>…</w:t>
      </w:r>
    </w:p>
    <w:p w14:paraId="735837A8" w14:textId="0A75EF6A" w:rsidR="006F2666" w:rsidRPr="00506F80" w:rsidRDefault="005A7DD4">
      <w:pPr>
        <w:pStyle w:val="a3"/>
        <w:numPr>
          <w:ilvl w:val="1"/>
          <w:numId w:val="61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06F80">
        <w:rPr>
          <w:rFonts w:ascii="Times New Roman" w:eastAsia="Times New Roman" w:hAnsi="Times New Roman" w:cs="Times New Roman"/>
          <w:sz w:val="28"/>
        </w:rPr>
        <w:t>Принципы организации музыкальной</w:t>
      </w:r>
      <w:r w:rsidR="00506F80" w:rsidRPr="00506F80">
        <w:rPr>
          <w:rFonts w:ascii="Times New Roman" w:eastAsia="Times New Roman" w:hAnsi="Times New Roman" w:cs="Times New Roman"/>
          <w:sz w:val="28"/>
        </w:rPr>
        <w:t xml:space="preserve"> деятельности</w:t>
      </w:r>
      <w:r w:rsidRPr="00506F8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506F80" w:rsidRPr="00506F80">
        <w:rPr>
          <w:rFonts w:ascii="Times New Roman" w:eastAsia="Times New Roman" w:hAnsi="Times New Roman" w:cs="Times New Roman"/>
          <w:sz w:val="28"/>
        </w:rPr>
        <w:t>…</w:t>
      </w:r>
      <w:r w:rsidR="00506F80">
        <w:rPr>
          <w:rFonts w:ascii="Times New Roman" w:eastAsia="Times New Roman" w:hAnsi="Times New Roman" w:cs="Times New Roman"/>
          <w:sz w:val="28"/>
        </w:rPr>
        <w:t>….</w:t>
      </w:r>
      <w:proofErr w:type="gramEnd"/>
      <w:r w:rsidR="00506F80">
        <w:rPr>
          <w:rFonts w:ascii="Times New Roman" w:eastAsia="Times New Roman" w:hAnsi="Times New Roman" w:cs="Times New Roman"/>
          <w:sz w:val="28"/>
        </w:rPr>
        <w:t>.6</w:t>
      </w:r>
    </w:p>
    <w:p w14:paraId="1A5C0C10" w14:textId="77777777" w:rsidR="006F2666" w:rsidRDefault="006F2666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847882B" w14:textId="42B0BD24" w:rsidR="006F2666" w:rsidRDefault="00506F80" w:rsidP="00506F80">
      <w:pPr>
        <w:tabs>
          <w:tab w:val="left" w:pos="567"/>
          <w:tab w:val="left" w:pos="1276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1.5 </w:t>
      </w:r>
      <w:r w:rsidR="005A7DD4">
        <w:rPr>
          <w:rFonts w:ascii="Times New Roman" w:eastAsia="Times New Roman" w:hAnsi="Times New Roman" w:cs="Times New Roman"/>
          <w:sz w:val="28"/>
        </w:rPr>
        <w:t xml:space="preserve">Возрастные и </w:t>
      </w:r>
      <w:proofErr w:type="gramStart"/>
      <w:r w:rsidR="005A7DD4">
        <w:rPr>
          <w:rFonts w:ascii="Times New Roman" w:eastAsia="Times New Roman" w:hAnsi="Times New Roman" w:cs="Times New Roman"/>
          <w:sz w:val="28"/>
        </w:rPr>
        <w:t>индивидуальные особенности</w:t>
      </w:r>
      <w:proofErr w:type="gramEnd"/>
      <w:r w:rsidR="005A7DD4">
        <w:rPr>
          <w:rFonts w:ascii="Times New Roman" w:eastAsia="Times New Roman" w:hAnsi="Times New Roman" w:cs="Times New Roman"/>
          <w:sz w:val="28"/>
        </w:rPr>
        <w:t xml:space="preserve"> детей…………………………………………………………</w:t>
      </w:r>
      <w:r>
        <w:rPr>
          <w:rFonts w:ascii="Times New Roman" w:eastAsia="Times New Roman" w:hAnsi="Times New Roman" w:cs="Times New Roman"/>
          <w:sz w:val="28"/>
        </w:rPr>
        <w:t>……6</w:t>
      </w:r>
    </w:p>
    <w:p w14:paraId="4B3FC8F7" w14:textId="08E3E835" w:rsidR="006F2666" w:rsidRPr="00506F80" w:rsidRDefault="005A7DD4">
      <w:pPr>
        <w:pStyle w:val="a3"/>
        <w:numPr>
          <w:ilvl w:val="1"/>
          <w:numId w:val="62"/>
        </w:numPr>
        <w:tabs>
          <w:tab w:val="left" w:pos="567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06F80">
        <w:rPr>
          <w:rFonts w:ascii="Times New Roman" w:eastAsia="Times New Roman" w:hAnsi="Times New Roman" w:cs="Times New Roman"/>
          <w:sz w:val="28"/>
        </w:rPr>
        <w:t xml:space="preserve">Планируемые результаты (целевые ориентиры) освоения </w:t>
      </w:r>
      <w:proofErr w:type="gramStart"/>
      <w:r w:rsidRPr="00506F80">
        <w:rPr>
          <w:rFonts w:ascii="Times New Roman" w:eastAsia="Times New Roman" w:hAnsi="Times New Roman" w:cs="Times New Roman"/>
          <w:sz w:val="28"/>
        </w:rPr>
        <w:t>рабочей  программы</w:t>
      </w:r>
      <w:proofErr w:type="gramEnd"/>
      <w:r w:rsidRPr="00506F80">
        <w:rPr>
          <w:rFonts w:ascii="Times New Roman" w:eastAsia="Times New Roman" w:hAnsi="Times New Roman" w:cs="Times New Roman"/>
          <w:sz w:val="28"/>
        </w:rPr>
        <w:t xml:space="preserve"> на этапе завершения   дошкольного образования………………………………………………….</w:t>
      </w:r>
      <w:r w:rsidR="00506F80">
        <w:rPr>
          <w:rFonts w:ascii="Times New Roman" w:eastAsia="Times New Roman" w:hAnsi="Times New Roman" w:cs="Times New Roman"/>
          <w:sz w:val="28"/>
        </w:rPr>
        <w:t>13</w:t>
      </w:r>
    </w:p>
    <w:p w14:paraId="690D826C" w14:textId="77777777" w:rsidR="006F2666" w:rsidRDefault="006F2666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</w:rPr>
      </w:pPr>
    </w:p>
    <w:p w14:paraId="46514924" w14:textId="77777777" w:rsidR="006F2666" w:rsidRDefault="005A7DD4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Содержательный раздел</w:t>
      </w:r>
    </w:p>
    <w:p w14:paraId="376FD71A" w14:textId="77777777" w:rsidR="006F2666" w:rsidRDefault="005A7DD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89BBEEF" w14:textId="43A8EF28" w:rsidR="006F2666" w:rsidRDefault="005A7DD4">
      <w:pPr>
        <w:pStyle w:val="a3"/>
        <w:numPr>
          <w:ilvl w:val="1"/>
          <w:numId w:val="63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96B01">
        <w:rPr>
          <w:rFonts w:ascii="Times New Roman" w:eastAsia="Times New Roman" w:hAnsi="Times New Roman" w:cs="Times New Roman"/>
          <w:sz w:val="28"/>
        </w:rPr>
        <w:t>Описание образовательной деятельности по музыкальному развитию детей в соответствии с возрастом.  Перспективное планирование……</w:t>
      </w:r>
      <w:r w:rsidR="00A96B01">
        <w:rPr>
          <w:rFonts w:ascii="Times New Roman" w:eastAsia="Times New Roman" w:hAnsi="Times New Roman" w:cs="Times New Roman"/>
          <w:sz w:val="28"/>
        </w:rPr>
        <w:t>…………………………………………...</w:t>
      </w:r>
      <w:r w:rsidRPr="00A96B01">
        <w:rPr>
          <w:rFonts w:ascii="Times New Roman" w:eastAsia="Times New Roman" w:hAnsi="Times New Roman" w:cs="Times New Roman"/>
          <w:sz w:val="28"/>
        </w:rPr>
        <w:t>1</w:t>
      </w:r>
      <w:r w:rsidR="00A96B01">
        <w:rPr>
          <w:rFonts w:ascii="Times New Roman" w:eastAsia="Times New Roman" w:hAnsi="Times New Roman" w:cs="Times New Roman"/>
          <w:sz w:val="28"/>
        </w:rPr>
        <w:t>5</w:t>
      </w:r>
    </w:p>
    <w:p w14:paraId="2D055F3B" w14:textId="102EA50C" w:rsidR="00A96B01" w:rsidRPr="00A96B01" w:rsidRDefault="00A96B01" w:rsidP="00A96B01">
      <w:pPr>
        <w:tabs>
          <w:tab w:val="left" w:pos="567"/>
          <w:tab w:val="left" w:pos="993"/>
        </w:tabs>
        <w:spacing w:after="0" w:line="240" w:lineRule="auto"/>
        <w:ind w:left="11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2.1.1 Перспективное планирование в первой группе раннего возраста……………………………………………………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</w:rPr>
        <w:t>.15</w:t>
      </w:r>
    </w:p>
    <w:p w14:paraId="69F8C365" w14:textId="715CDC72" w:rsidR="006F2666" w:rsidRPr="00A96B01" w:rsidRDefault="005A7DD4">
      <w:pPr>
        <w:pStyle w:val="a3"/>
        <w:numPr>
          <w:ilvl w:val="2"/>
          <w:numId w:val="6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96B01">
        <w:rPr>
          <w:rFonts w:ascii="Times New Roman" w:eastAsia="Times New Roman" w:hAnsi="Times New Roman" w:cs="Times New Roman"/>
          <w:sz w:val="28"/>
        </w:rPr>
        <w:t>Перспективное планирование во второ</w:t>
      </w:r>
      <w:r w:rsidR="00A96B01">
        <w:rPr>
          <w:rFonts w:ascii="Times New Roman" w:eastAsia="Times New Roman" w:hAnsi="Times New Roman" w:cs="Times New Roman"/>
          <w:sz w:val="28"/>
        </w:rPr>
        <w:t>й</w:t>
      </w:r>
      <w:r w:rsidRPr="00A96B01">
        <w:rPr>
          <w:rFonts w:ascii="Times New Roman" w:eastAsia="Times New Roman" w:hAnsi="Times New Roman" w:cs="Times New Roman"/>
          <w:sz w:val="28"/>
        </w:rPr>
        <w:t xml:space="preserve"> группе</w:t>
      </w:r>
      <w:r w:rsidR="00A96B01">
        <w:rPr>
          <w:rFonts w:ascii="Times New Roman" w:eastAsia="Times New Roman" w:hAnsi="Times New Roman" w:cs="Times New Roman"/>
          <w:sz w:val="28"/>
        </w:rPr>
        <w:t xml:space="preserve"> раннего возраста</w:t>
      </w:r>
      <w:r w:rsidRPr="00A96B01">
        <w:rPr>
          <w:rFonts w:ascii="Times New Roman" w:eastAsia="Times New Roman" w:hAnsi="Times New Roman" w:cs="Times New Roman"/>
          <w:sz w:val="28"/>
        </w:rPr>
        <w:t xml:space="preserve"> ………...</w:t>
      </w:r>
      <w:r w:rsidR="00A96B01">
        <w:rPr>
          <w:rFonts w:ascii="Times New Roman" w:eastAsia="Times New Roman" w:hAnsi="Times New Roman" w:cs="Times New Roman"/>
          <w:sz w:val="28"/>
        </w:rPr>
        <w:t>................................................................22</w:t>
      </w:r>
    </w:p>
    <w:p w14:paraId="076CDB1A" w14:textId="57735FE9" w:rsidR="006F2666" w:rsidRPr="00A96B01" w:rsidRDefault="005A7DD4">
      <w:pPr>
        <w:pStyle w:val="a3"/>
        <w:numPr>
          <w:ilvl w:val="2"/>
          <w:numId w:val="6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96B01">
        <w:rPr>
          <w:rFonts w:ascii="Times New Roman" w:eastAsia="Times New Roman" w:hAnsi="Times New Roman" w:cs="Times New Roman"/>
          <w:sz w:val="28"/>
        </w:rPr>
        <w:t>Перспективное планирование в средней группе…………………....</w:t>
      </w:r>
      <w:r w:rsidR="00A96B01">
        <w:rPr>
          <w:rFonts w:ascii="Times New Roman" w:eastAsia="Times New Roman" w:hAnsi="Times New Roman" w:cs="Times New Roman"/>
          <w:sz w:val="28"/>
        </w:rPr>
        <w:t>...................................................30</w:t>
      </w:r>
    </w:p>
    <w:p w14:paraId="761E2D03" w14:textId="0E651236" w:rsidR="006F2666" w:rsidRPr="008F7E9E" w:rsidRDefault="005A7DD4">
      <w:pPr>
        <w:pStyle w:val="a3"/>
        <w:numPr>
          <w:ilvl w:val="2"/>
          <w:numId w:val="6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F7E9E">
        <w:rPr>
          <w:rFonts w:ascii="Times New Roman" w:eastAsia="Times New Roman" w:hAnsi="Times New Roman" w:cs="Times New Roman"/>
          <w:sz w:val="28"/>
        </w:rPr>
        <w:t>Перспективное планирование в старшей группе……</w:t>
      </w:r>
      <w:proofErr w:type="gramStart"/>
      <w:r w:rsidRPr="008F7E9E">
        <w:rPr>
          <w:rFonts w:ascii="Times New Roman" w:eastAsia="Times New Roman" w:hAnsi="Times New Roman" w:cs="Times New Roman"/>
          <w:sz w:val="28"/>
        </w:rPr>
        <w:t>…….</w:t>
      </w:r>
      <w:proofErr w:type="gramEnd"/>
      <w:r w:rsidRPr="008F7E9E">
        <w:rPr>
          <w:rFonts w:ascii="Times New Roman" w:eastAsia="Times New Roman" w:hAnsi="Times New Roman" w:cs="Times New Roman"/>
          <w:sz w:val="28"/>
        </w:rPr>
        <w:t>.……......</w:t>
      </w:r>
      <w:r w:rsidR="008F7E9E">
        <w:rPr>
          <w:rFonts w:ascii="Times New Roman" w:eastAsia="Times New Roman" w:hAnsi="Times New Roman" w:cs="Times New Roman"/>
          <w:sz w:val="28"/>
        </w:rPr>
        <w:t>...................................................40</w:t>
      </w:r>
    </w:p>
    <w:p w14:paraId="7EB1D19C" w14:textId="34E6013B" w:rsidR="006F2666" w:rsidRPr="008F7E9E" w:rsidRDefault="005A7DD4">
      <w:pPr>
        <w:pStyle w:val="a3"/>
        <w:numPr>
          <w:ilvl w:val="2"/>
          <w:numId w:val="6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F7E9E">
        <w:rPr>
          <w:rFonts w:ascii="Times New Roman" w:eastAsia="Times New Roman" w:hAnsi="Times New Roman" w:cs="Times New Roman"/>
          <w:sz w:val="28"/>
        </w:rPr>
        <w:t>Перспективное планирование в подготовительной группе…….......</w:t>
      </w:r>
      <w:r w:rsidR="008F7E9E">
        <w:rPr>
          <w:rFonts w:ascii="Times New Roman" w:eastAsia="Times New Roman" w:hAnsi="Times New Roman" w:cs="Times New Roman"/>
          <w:sz w:val="28"/>
        </w:rPr>
        <w:t>................................................................... 50</w:t>
      </w:r>
    </w:p>
    <w:p w14:paraId="06C341E4" w14:textId="574B3F3C" w:rsidR="006F2666" w:rsidRPr="008F7E9E" w:rsidRDefault="008F7E9E" w:rsidP="008F7E9E">
      <w:pPr>
        <w:pStyle w:val="a3"/>
        <w:tabs>
          <w:tab w:val="left" w:pos="567"/>
          <w:tab w:val="left" w:pos="993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2.2</w:t>
      </w:r>
      <w:r w:rsidR="005A7DD4" w:rsidRPr="008F7E9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5A7DD4" w:rsidRPr="008F7E9E">
        <w:rPr>
          <w:rFonts w:ascii="Times New Roman" w:eastAsia="Times New Roman" w:hAnsi="Times New Roman" w:cs="Times New Roman"/>
          <w:color w:val="000000"/>
          <w:sz w:val="28"/>
        </w:rPr>
        <w:t xml:space="preserve"> Связь с другими образовательными областями……………………...………………………………</w:t>
      </w:r>
      <w:r w:rsidR="001F1DC8">
        <w:rPr>
          <w:rFonts w:ascii="Times New Roman" w:eastAsia="Times New Roman" w:hAnsi="Times New Roman" w:cs="Times New Roman"/>
          <w:color w:val="000000"/>
          <w:sz w:val="28"/>
        </w:rPr>
        <w:t>…59</w:t>
      </w:r>
    </w:p>
    <w:p w14:paraId="0BC370D1" w14:textId="0184E520" w:rsidR="006F2666" w:rsidRPr="008F7E9E" w:rsidRDefault="008F7E9E" w:rsidP="008F7E9E">
      <w:pPr>
        <w:pStyle w:val="a3"/>
        <w:tabs>
          <w:tab w:val="left" w:pos="1276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2.3.1   Ф</w:t>
      </w:r>
      <w:r w:rsidR="005A7DD4" w:rsidRPr="008F7E9E">
        <w:rPr>
          <w:rFonts w:ascii="Times New Roman" w:eastAsia="Times New Roman" w:hAnsi="Times New Roman" w:cs="Times New Roman"/>
          <w:color w:val="000000"/>
          <w:sz w:val="28"/>
        </w:rPr>
        <w:t>орм</w:t>
      </w:r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r w:rsidR="005A7DD4" w:rsidRPr="008F7E9E">
        <w:rPr>
          <w:rFonts w:ascii="Times New Roman" w:eastAsia="Times New Roman" w:hAnsi="Times New Roman" w:cs="Times New Roman"/>
          <w:color w:val="000000"/>
          <w:sz w:val="28"/>
        </w:rPr>
        <w:t xml:space="preserve"> работы с детьми для реализации содержания </w:t>
      </w:r>
    </w:p>
    <w:p w14:paraId="63CBC31D" w14:textId="33E51927" w:rsidR="006F2666" w:rsidRDefault="00815C97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</w:t>
      </w:r>
      <w:r w:rsidR="005A7DD4"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вариативной части программы по образовательной области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5A7DD4">
        <w:rPr>
          <w:rFonts w:ascii="Times New Roman" w:eastAsia="Times New Roman" w:hAnsi="Times New Roman" w:cs="Times New Roman"/>
          <w:color w:val="000000"/>
          <w:sz w:val="28"/>
        </w:rPr>
        <w:t>«Художественно-эстетическое развитие» …..........................</w:t>
      </w:r>
      <w:r w:rsidR="008F7E9E">
        <w:rPr>
          <w:rFonts w:ascii="Times New Roman" w:eastAsia="Times New Roman" w:hAnsi="Times New Roman" w:cs="Times New Roman"/>
          <w:color w:val="000000"/>
          <w:sz w:val="28"/>
        </w:rPr>
        <w:t>...........</w:t>
      </w:r>
      <w:r w:rsidR="001F1DC8">
        <w:rPr>
          <w:rFonts w:ascii="Times New Roman" w:eastAsia="Times New Roman" w:hAnsi="Times New Roman" w:cs="Times New Roman"/>
          <w:color w:val="000000"/>
          <w:sz w:val="28"/>
        </w:rPr>
        <w:t>60</w:t>
      </w:r>
    </w:p>
    <w:p w14:paraId="1B090A6D" w14:textId="36DAD0AF" w:rsidR="006F2666" w:rsidRPr="008F7E9E" w:rsidRDefault="005A7DD4">
      <w:pPr>
        <w:pStyle w:val="a3"/>
        <w:numPr>
          <w:ilvl w:val="2"/>
          <w:numId w:val="65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F7E9E">
        <w:rPr>
          <w:rFonts w:ascii="Times New Roman" w:eastAsia="Times New Roman" w:hAnsi="Times New Roman" w:cs="Times New Roman"/>
          <w:color w:val="000000"/>
          <w:sz w:val="28"/>
        </w:rPr>
        <w:t xml:space="preserve">Планируемые результаты освоения воспитанниками вариативной      </w:t>
      </w:r>
    </w:p>
    <w:p w14:paraId="44E1B7BC" w14:textId="66F1BAB2" w:rsidR="006F2666" w:rsidRDefault="005A7DD4">
      <w:pPr>
        <w:tabs>
          <w:tab w:val="left" w:pos="127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части образовательной области «Художественно-эстетическое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развитие»…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……………………………………………………………</w:t>
      </w:r>
      <w:r w:rsidR="001F1DC8">
        <w:rPr>
          <w:rFonts w:ascii="Times New Roman" w:eastAsia="Times New Roman" w:hAnsi="Times New Roman" w:cs="Times New Roman"/>
          <w:color w:val="000000"/>
          <w:sz w:val="28"/>
        </w:rPr>
        <w:t>61</w:t>
      </w:r>
    </w:p>
    <w:p w14:paraId="225293B8" w14:textId="64E475A0" w:rsidR="006F2666" w:rsidRDefault="005A7DD4">
      <w:pPr>
        <w:pStyle w:val="a3"/>
        <w:numPr>
          <w:ilvl w:val="1"/>
          <w:numId w:val="65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F7E9E">
        <w:rPr>
          <w:rFonts w:ascii="Times New Roman" w:eastAsia="Times New Roman" w:hAnsi="Times New Roman" w:cs="Times New Roman"/>
          <w:color w:val="000000"/>
          <w:sz w:val="28"/>
        </w:rPr>
        <w:lastRenderedPageBreak/>
        <w:t>Формы и методы образовательной деятельности по музыкальному развитию</w:t>
      </w:r>
      <w:r w:rsidR="008F7E9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F7E9E">
        <w:rPr>
          <w:rFonts w:ascii="Times New Roman" w:eastAsia="Times New Roman" w:hAnsi="Times New Roman" w:cs="Times New Roman"/>
          <w:color w:val="000000"/>
          <w:sz w:val="28"/>
        </w:rPr>
        <w:t>детей…………………………………………………</w:t>
      </w:r>
      <w:r w:rsidR="001F1DC8">
        <w:rPr>
          <w:rFonts w:ascii="Times New Roman" w:eastAsia="Times New Roman" w:hAnsi="Times New Roman" w:cs="Times New Roman"/>
          <w:color w:val="000000"/>
          <w:sz w:val="28"/>
        </w:rPr>
        <w:t>…62</w:t>
      </w:r>
    </w:p>
    <w:p w14:paraId="2B815677" w14:textId="77777777" w:rsidR="001F1DC8" w:rsidRPr="008F7E9E" w:rsidRDefault="001F1DC8" w:rsidP="001F1DC8">
      <w:pPr>
        <w:pStyle w:val="a3"/>
        <w:tabs>
          <w:tab w:val="left" w:pos="1276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</w:rPr>
      </w:pPr>
    </w:p>
    <w:p w14:paraId="20BF6381" w14:textId="77777777" w:rsidR="001F1DC8" w:rsidRDefault="005A7DD4">
      <w:pPr>
        <w:pStyle w:val="a3"/>
        <w:numPr>
          <w:ilvl w:val="1"/>
          <w:numId w:val="65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8F7E9E">
        <w:rPr>
          <w:rFonts w:ascii="Times New Roman" w:eastAsia="Times New Roman" w:hAnsi="Times New Roman" w:cs="Times New Roman"/>
          <w:color w:val="000000"/>
          <w:sz w:val="28"/>
        </w:rPr>
        <w:t>Структура  реализации</w:t>
      </w:r>
      <w:proofErr w:type="gramEnd"/>
      <w:r w:rsidRPr="008F7E9E">
        <w:rPr>
          <w:rFonts w:ascii="Times New Roman" w:eastAsia="Times New Roman" w:hAnsi="Times New Roman" w:cs="Times New Roman"/>
          <w:color w:val="000000"/>
          <w:sz w:val="28"/>
        </w:rPr>
        <w:t xml:space="preserve">  образовательной  области  </w:t>
      </w:r>
    </w:p>
    <w:p w14:paraId="54F9CD50" w14:textId="1E051E26" w:rsidR="006F2666" w:rsidRPr="001F1DC8" w:rsidRDefault="001F1DC8" w:rsidP="001F1DC8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</w:t>
      </w:r>
      <w:r w:rsidR="005A7DD4" w:rsidRPr="001F1DC8">
        <w:rPr>
          <w:rFonts w:ascii="Times New Roman" w:eastAsia="Times New Roman" w:hAnsi="Times New Roman" w:cs="Times New Roman"/>
          <w:color w:val="000000"/>
          <w:sz w:val="28"/>
        </w:rPr>
        <w:t>програм</w:t>
      </w:r>
      <w:r w:rsidRPr="001F1DC8">
        <w:rPr>
          <w:rFonts w:ascii="Times New Roman" w:eastAsia="Times New Roman" w:hAnsi="Times New Roman" w:cs="Times New Roman"/>
          <w:color w:val="000000"/>
          <w:sz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</w:rPr>
        <w:t>…………………………………………………………65</w:t>
      </w:r>
    </w:p>
    <w:p w14:paraId="0E465D3E" w14:textId="29CAA908" w:rsidR="006F2666" w:rsidRPr="008F7E9E" w:rsidRDefault="005A7DD4">
      <w:pPr>
        <w:pStyle w:val="a3"/>
        <w:numPr>
          <w:ilvl w:val="1"/>
          <w:numId w:val="65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F7E9E">
        <w:rPr>
          <w:rFonts w:ascii="Times New Roman" w:eastAsia="Times New Roman" w:hAnsi="Times New Roman" w:cs="Times New Roman"/>
          <w:color w:val="000000"/>
          <w:sz w:val="28"/>
        </w:rPr>
        <w:t>Учебный план образовательной области «Художественно – эстетическ</w:t>
      </w:r>
      <w:r w:rsidR="00815C97">
        <w:rPr>
          <w:rFonts w:ascii="Times New Roman" w:eastAsia="Times New Roman" w:hAnsi="Times New Roman" w:cs="Times New Roman"/>
          <w:color w:val="000000"/>
          <w:sz w:val="28"/>
        </w:rPr>
        <w:t>ое развитие………………………………………</w:t>
      </w:r>
      <w:proofErr w:type="gramStart"/>
      <w:r w:rsidR="00815C97">
        <w:rPr>
          <w:rFonts w:ascii="Times New Roman" w:eastAsia="Times New Roman" w:hAnsi="Times New Roman" w:cs="Times New Roman"/>
          <w:color w:val="000000"/>
          <w:sz w:val="28"/>
        </w:rPr>
        <w:t>…….</w:t>
      </w:r>
      <w:proofErr w:type="gramEnd"/>
      <w:r w:rsidR="00815C97">
        <w:rPr>
          <w:rFonts w:ascii="Times New Roman" w:eastAsia="Times New Roman" w:hAnsi="Times New Roman" w:cs="Times New Roman"/>
          <w:color w:val="000000"/>
          <w:sz w:val="28"/>
        </w:rPr>
        <w:t>84</w:t>
      </w:r>
    </w:p>
    <w:p w14:paraId="3C73CB92" w14:textId="1844AF24" w:rsidR="006F2666" w:rsidRPr="008F7E9E" w:rsidRDefault="005A7DD4">
      <w:pPr>
        <w:pStyle w:val="a3"/>
        <w:numPr>
          <w:ilvl w:val="1"/>
          <w:numId w:val="65"/>
        </w:num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8F7E9E">
        <w:rPr>
          <w:rFonts w:ascii="Times New Roman" w:eastAsia="Times New Roman" w:hAnsi="Times New Roman" w:cs="Times New Roman"/>
          <w:color w:val="000000"/>
          <w:sz w:val="28"/>
        </w:rPr>
        <w:t>Особенности взаимодействия с семьями воспитанников……………............................................................</w:t>
      </w:r>
      <w:r w:rsidR="00815C97">
        <w:rPr>
          <w:rFonts w:ascii="Times New Roman" w:eastAsia="Times New Roman" w:hAnsi="Times New Roman" w:cs="Times New Roman"/>
          <w:color w:val="000000"/>
          <w:sz w:val="28"/>
        </w:rPr>
        <w:t>.86</w:t>
      </w:r>
    </w:p>
    <w:p w14:paraId="415574C9" w14:textId="77777777" w:rsidR="006F2666" w:rsidRDefault="005A7DD4">
      <w:pPr>
        <w:tabs>
          <w:tab w:val="left" w:pos="567"/>
          <w:tab w:val="left" w:pos="834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14:paraId="066E0735" w14:textId="19C906EE" w:rsidR="006F2666" w:rsidRDefault="005A7DD4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Организационный раздел</w:t>
      </w:r>
      <w:r>
        <w:rPr>
          <w:rFonts w:ascii="Times New Roman" w:eastAsia="Times New Roman" w:hAnsi="Times New Roman" w:cs="Times New Roman"/>
          <w:sz w:val="28"/>
        </w:rPr>
        <w:t>……………………………………………………</w:t>
      </w:r>
      <w:r w:rsidR="00815C97">
        <w:rPr>
          <w:rFonts w:ascii="Times New Roman" w:eastAsia="Times New Roman" w:hAnsi="Times New Roman" w:cs="Times New Roman"/>
          <w:sz w:val="28"/>
        </w:rPr>
        <w:t>……………………87</w:t>
      </w:r>
    </w:p>
    <w:p w14:paraId="46173AF8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43E1736" w14:textId="5C105882" w:rsidR="006F2666" w:rsidRPr="00815C97" w:rsidRDefault="005A7DD4">
      <w:pPr>
        <w:tabs>
          <w:tab w:val="left" w:pos="74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</w:rPr>
        <w:tab/>
      </w:r>
      <w:r w:rsidR="00815C97" w:rsidRPr="00815C97">
        <w:rPr>
          <w:rFonts w:ascii="Times New Roman" w:eastAsia="Times New Roman" w:hAnsi="Times New Roman" w:cs="Times New Roman"/>
          <w:bCs/>
          <w:sz w:val="28"/>
          <w:szCs w:val="28"/>
        </w:rPr>
        <w:t xml:space="preserve">3.1 </w:t>
      </w:r>
      <w:r w:rsidR="00815C97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Материально – техническое обеспечение рабочей </w:t>
      </w:r>
      <w:proofErr w:type="gramStart"/>
      <w:r w:rsidR="00815C97">
        <w:rPr>
          <w:rFonts w:ascii="Times New Roman" w:eastAsia="Times New Roman" w:hAnsi="Times New Roman" w:cs="Times New Roman"/>
          <w:bCs/>
          <w:sz w:val="28"/>
          <w:szCs w:val="28"/>
        </w:rPr>
        <w:t>программы..</w:t>
      </w:r>
      <w:proofErr w:type="gramEnd"/>
      <w:r w:rsidR="00815C97">
        <w:rPr>
          <w:rFonts w:ascii="Times New Roman" w:eastAsia="Times New Roman" w:hAnsi="Times New Roman" w:cs="Times New Roman"/>
          <w:bCs/>
          <w:sz w:val="28"/>
          <w:szCs w:val="28"/>
        </w:rPr>
        <w:t>87</w:t>
      </w:r>
    </w:p>
    <w:p w14:paraId="5D0D214C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BC340AB" w14:textId="70BBC51E" w:rsidR="006F2666" w:rsidRDefault="00815C97" w:rsidP="00815C97">
      <w:pPr>
        <w:tabs>
          <w:tab w:val="left" w:pos="73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</w:rPr>
        <w:tab/>
      </w:r>
      <w:r w:rsidRPr="00815C97">
        <w:rPr>
          <w:rFonts w:ascii="Times New Roman" w:eastAsia="Times New Roman" w:hAnsi="Times New Roman" w:cs="Times New Roman"/>
          <w:bCs/>
          <w:sz w:val="28"/>
          <w:szCs w:val="28"/>
        </w:rPr>
        <w:t xml:space="preserve">3.2 Методические материалы, используемые для реализации рабочей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E860097" w14:textId="6B7034F0" w:rsidR="00815C97" w:rsidRPr="00815C97" w:rsidRDefault="00815C97" w:rsidP="00815C97">
      <w:pPr>
        <w:tabs>
          <w:tab w:val="left" w:pos="73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Программы…………………………………………………………87</w:t>
      </w:r>
    </w:p>
    <w:p w14:paraId="6C94B4B6" w14:textId="77777777" w:rsidR="006F2666" w:rsidRPr="00815C97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E5AD18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92E38AD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0D411F37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3737FD2C" w14:textId="77777777" w:rsidR="00D57F90" w:rsidRDefault="00D57F90" w:rsidP="00D57F90">
      <w:pPr>
        <w:spacing w:after="0" w:line="240" w:lineRule="auto"/>
        <w:ind w:left="862"/>
        <w:rPr>
          <w:rFonts w:ascii="Times New Roman" w:eastAsia="Times New Roman" w:hAnsi="Times New Roman" w:cs="Times New Roman"/>
          <w:b/>
          <w:sz w:val="28"/>
        </w:rPr>
      </w:pPr>
    </w:p>
    <w:p w14:paraId="47064ABB" w14:textId="77777777" w:rsidR="00D57F90" w:rsidRDefault="00D57F90" w:rsidP="00D57F90">
      <w:pPr>
        <w:spacing w:after="0" w:line="240" w:lineRule="auto"/>
        <w:ind w:left="862"/>
        <w:rPr>
          <w:rFonts w:ascii="Times New Roman" w:eastAsia="Times New Roman" w:hAnsi="Times New Roman" w:cs="Times New Roman"/>
          <w:b/>
          <w:sz w:val="28"/>
        </w:rPr>
      </w:pPr>
    </w:p>
    <w:p w14:paraId="28875C6A" w14:textId="77777777" w:rsidR="00D57F90" w:rsidRDefault="00D57F90" w:rsidP="00D57F90">
      <w:pPr>
        <w:spacing w:after="0" w:line="240" w:lineRule="auto"/>
        <w:ind w:left="862"/>
        <w:rPr>
          <w:rFonts w:ascii="Times New Roman" w:eastAsia="Times New Roman" w:hAnsi="Times New Roman" w:cs="Times New Roman"/>
          <w:b/>
          <w:sz w:val="28"/>
        </w:rPr>
      </w:pPr>
    </w:p>
    <w:p w14:paraId="1ABA51A2" w14:textId="77777777" w:rsidR="00D57F90" w:rsidRDefault="00D57F90" w:rsidP="00D57F90">
      <w:pPr>
        <w:spacing w:after="0" w:line="240" w:lineRule="auto"/>
        <w:ind w:left="862"/>
        <w:rPr>
          <w:rFonts w:ascii="Times New Roman" w:eastAsia="Times New Roman" w:hAnsi="Times New Roman" w:cs="Times New Roman"/>
          <w:b/>
          <w:sz w:val="28"/>
        </w:rPr>
      </w:pPr>
    </w:p>
    <w:p w14:paraId="70A7A186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EE8536D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D84D957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02B8815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D9A958C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97FA0BD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77D70F4B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9417076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03B780A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F923817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5982859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6439DDA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1EAE842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72F8BE1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3A43C2F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666C856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72579064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73AD8C9C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461BC57F" w14:textId="77777777" w:rsidR="002A7498" w:rsidRDefault="002A7498" w:rsidP="002A7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39F8D8D" w14:textId="39837A77" w:rsidR="002A7498" w:rsidRPr="001C4E17" w:rsidRDefault="005A7DD4">
      <w:pPr>
        <w:pStyle w:val="a3"/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1C4E17">
        <w:rPr>
          <w:rFonts w:ascii="Times New Roman" w:eastAsia="Times New Roman" w:hAnsi="Times New Roman" w:cs="Times New Roman"/>
          <w:b/>
          <w:sz w:val="28"/>
        </w:rPr>
        <w:lastRenderedPageBreak/>
        <w:t>Ц</w:t>
      </w:r>
      <w:r w:rsidR="002A7498" w:rsidRPr="001C4E17">
        <w:rPr>
          <w:rFonts w:ascii="Times New Roman" w:eastAsia="Times New Roman" w:hAnsi="Times New Roman" w:cs="Times New Roman"/>
          <w:b/>
          <w:sz w:val="28"/>
        </w:rPr>
        <w:t>ЕЛЕВОЙ РАЗДЕЛ</w:t>
      </w:r>
    </w:p>
    <w:p w14:paraId="505993A4" w14:textId="77777777" w:rsidR="002A7498" w:rsidRDefault="002A7498" w:rsidP="002A749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ADA7A4C" w14:textId="2B8DE915" w:rsidR="006F2666" w:rsidRPr="002A7498" w:rsidRDefault="005A7DD4" w:rsidP="002A749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 w:rsidRPr="002A749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A7498">
        <w:rPr>
          <w:rFonts w:ascii="Times New Roman" w:eastAsia="Times New Roman" w:hAnsi="Times New Roman" w:cs="Times New Roman"/>
          <w:b/>
          <w:sz w:val="28"/>
        </w:rPr>
        <w:t xml:space="preserve">1.1 </w:t>
      </w:r>
      <w:r w:rsidRPr="002A7498"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14:paraId="1A928676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23D0FF9" w14:textId="77777777" w:rsidR="006F2666" w:rsidRDefault="005A7DD4">
      <w:pPr>
        <w:spacing w:after="0" w:line="240" w:lineRule="auto"/>
        <w:ind w:right="-142" w:firstLine="50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разработана в соответствии с Уставом, основной общеобразовательной программой детского сада и программой музыкального воспитания детей дошкольного возраста «Ладушки».  Программа обеспечивает </w:t>
      </w:r>
      <w:proofErr w:type="gramStart"/>
      <w:r>
        <w:rPr>
          <w:rFonts w:ascii="Times New Roman" w:eastAsia="Times New Roman" w:hAnsi="Times New Roman" w:cs="Times New Roman"/>
          <w:sz w:val="24"/>
        </w:rPr>
        <w:t>всестороннее  музыкальное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воспитание и образование без углубления в какой-либо предмет, с учетом возрастных и индивидуальных особенностей детей.</w:t>
      </w:r>
    </w:p>
    <w:p w14:paraId="7B9A7249" w14:textId="77777777" w:rsidR="006F2666" w:rsidRDefault="005A7DD4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Образовательная  область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 программы:</w:t>
      </w:r>
      <w:r>
        <w:rPr>
          <w:rFonts w:ascii="Times New Roman" w:eastAsia="Times New Roman" w:hAnsi="Times New Roman" w:cs="Times New Roman"/>
          <w:color w:val="000000"/>
          <w:sz w:val="24"/>
        </w:rPr>
        <w:t>  художественно-эстетическое развитие.  </w:t>
      </w:r>
    </w:p>
    <w:p w14:paraId="6F1F4884" w14:textId="781B327C" w:rsidR="006F2666" w:rsidRDefault="005A7DD4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Программа  рассчитана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 на  </w:t>
      </w:r>
      <w:r w:rsidR="00D57F90">
        <w:rPr>
          <w:rFonts w:ascii="Times New Roman" w:eastAsia="Times New Roman" w:hAnsi="Times New Roman" w:cs="Times New Roman"/>
          <w:color w:val="000000"/>
          <w:sz w:val="24"/>
        </w:rPr>
        <w:t>5 лет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 предусматривает проведение музыкальных занятий 2 раза в неделю,  проведение  мониторинга.</w:t>
      </w:r>
    </w:p>
    <w:p w14:paraId="1E2DD363" w14:textId="77777777" w:rsidR="006F2666" w:rsidRDefault="005A7DD4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Программа учитывает образовательные потребности,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интересы 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мотивы воспитанников,  членов их семей и педагогов и ориентирована на: </w:t>
      </w:r>
    </w:p>
    <w:p w14:paraId="5F1331F0" w14:textId="77777777" w:rsidR="006F2666" w:rsidRDefault="005A7DD4">
      <w:pPr>
        <w:numPr>
          <w:ilvl w:val="0"/>
          <w:numId w:val="1"/>
        </w:numPr>
        <w:tabs>
          <w:tab w:val="left" w:pos="720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специфику национальных, социокультурных, экономических, климатических условий </w:t>
      </w:r>
    </w:p>
    <w:p w14:paraId="7E6FAE22" w14:textId="77777777" w:rsidR="006F2666" w:rsidRDefault="005A7DD4">
      <w:pPr>
        <w:numPr>
          <w:ilvl w:val="0"/>
          <w:numId w:val="1"/>
        </w:numPr>
        <w:tabs>
          <w:tab w:val="left" w:pos="720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выбор тех парциальных программ и форм организации работы с детьми, которые в наибольшей степени соответствуют потребностям и интересам воспитанников, а также возможностям педагогического коллектива </w:t>
      </w:r>
    </w:p>
    <w:p w14:paraId="1D78486A" w14:textId="77777777" w:rsidR="006F2666" w:rsidRDefault="005A7DD4">
      <w:pPr>
        <w:numPr>
          <w:ilvl w:val="0"/>
          <w:numId w:val="1"/>
        </w:numPr>
        <w:tabs>
          <w:tab w:val="left" w:pos="720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сложившиеся традиции ДОО (группы).</w:t>
      </w:r>
    </w:p>
    <w:p w14:paraId="2A7EB9F0" w14:textId="77777777" w:rsidR="006F2666" w:rsidRDefault="006F2666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AB00533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Для достижения целей РП первостепенное значение имеют:</w:t>
      </w:r>
    </w:p>
    <w:p w14:paraId="2DC46DA4" w14:textId="77777777" w:rsidR="006F2666" w:rsidRDefault="006F2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3AEE692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забота о здоровье, эмоциональном благополучии и своевременном всестороннем развитии каждого ребенка;</w:t>
      </w:r>
    </w:p>
    <w:p w14:paraId="47D05F82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1FECCA5B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14:paraId="5A1BCD83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14:paraId="77A80D3A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051066D4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поддержка инициативы и самостоятельности детей в специфических для них видах деятельности;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уважительное отношение к результатам детского творчества;</w:t>
      </w:r>
    </w:p>
    <w:p w14:paraId="61459720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возможность выбора детьми материалов, видов активности, участников совместной деятельности и общения;</w:t>
      </w:r>
    </w:p>
    <w:p w14:paraId="45C384BC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использование в образовательной деятельности краеведческого материала в работе с детьми, осуществление деятельностного подхода к приобщению детей к культуре, природе родного края.</w:t>
      </w:r>
    </w:p>
    <w:p w14:paraId="78C7FF87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единство подходов к воспитанию детей в условиях дошкольной образовательной организации и семьи, поддержка родителей в воспитании детей, охране и укрепления их здоровья, вовлечение семей непосредственно в образовательную деятельность.</w:t>
      </w:r>
    </w:p>
    <w:p w14:paraId="2BA2D914" w14:textId="77777777" w:rsidR="006F2666" w:rsidRDefault="006F2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16E91A2" w14:textId="77777777" w:rsidR="006F2666" w:rsidRDefault="006F2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9D5C4A0" w14:textId="77777777" w:rsidR="006F2666" w:rsidRDefault="006F2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8E500A0" w14:textId="77777777" w:rsidR="006F2666" w:rsidRDefault="006F26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5455AD13" w14:textId="77777777" w:rsidR="006F2666" w:rsidRDefault="006F26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4E58486C" w14:textId="77777777" w:rsidR="00506F80" w:rsidRDefault="00506F80" w:rsidP="00506F80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</w:rPr>
      </w:pPr>
    </w:p>
    <w:p w14:paraId="523DA78D" w14:textId="75B6CC14" w:rsidR="006F2666" w:rsidRPr="00506F80" w:rsidRDefault="00506F80" w:rsidP="00506F80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6F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1.2</w:t>
      </w:r>
      <w:r w:rsidR="002A7498" w:rsidRPr="00506F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57F90" w:rsidRPr="00506F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Цели </w:t>
      </w:r>
      <w:r w:rsidR="005A7DD4" w:rsidRPr="00506F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задачи рабочей программы. </w:t>
      </w:r>
    </w:p>
    <w:p w14:paraId="2251BE57" w14:textId="77777777" w:rsidR="006F2666" w:rsidRDefault="005A7DD4">
      <w:pPr>
        <w:spacing w:after="0" w:line="240" w:lineRule="auto"/>
        <w:ind w:left="1222" w:right="-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  </w:t>
      </w:r>
    </w:p>
    <w:p w14:paraId="34FFDB95" w14:textId="77777777" w:rsidR="006F2666" w:rsidRDefault="005A7DD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        </w:t>
      </w:r>
      <w:r>
        <w:rPr>
          <w:rFonts w:ascii="Times New Roman" w:eastAsia="Times New Roman" w:hAnsi="Times New Roman" w:cs="Times New Roman"/>
          <w:b/>
          <w:sz w:val="24"/>
        </w:rPr>
        <w:t>Цель программы</w:t>
      </w:r>
      <w:r>
        <w:rPr>
          <w:rFonts w:ascii="Times New Roman" w:eastAsia="Times New Roman" w:hAnsi="Times New Roman" w:cs="Times New Roman"/>
          <w:sz w:val="24"/>
        </w:rPr>
        <w:t xml:space="preserve"> – музыкально-творческое развитие детей в процессе различных видов музыкальной деятельности: музыкально-ритмических движений, инструментального музицирования, пения, слушания музыки, музыкально-игровой деятельности (плясок, игр, хороводов). Основная задача программы – введение ребенка в мир музыки с радостью и улыбкой. </w:t>
      </w:r>
    </w:p>
    <w:p w14:paraId="5697C403" w14:textId="77777777" w:rsidR="006F2666" w:rsidRDefault="005A7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            </w:t>
      </w:r>
    </w:p>
    <w:p w14:paraId="17477B9D" w14:textId="77777777" w:rsidR="006F2666" w:rsidRDefault="005A7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Задачи  программы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2C5DE551" w14:textId="77777777" w:rsidR="006F2666" w:rsidRDefault="005A7DD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Подготовить  детей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 к  восприятию  музыкальных  образов  и  представлений.</w:t>
      </w:r>
    </w:p>
    <w:p w14:paraId="29331F81" w14:textId="77777777" w:rsidR="006F2666" w:rsidRDefault="005A7DD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Заложить  основы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 гармонического  развития  (развитие  слуха,  голоса,  внимания,  движения,  чувства  ритма  и  красоты  мелодии,  развитие  индивидуальных  способностей).</w:t>
      </w:r>
    </w:p>
    <w:p w14:paraId="294C71DB" w14:textId="77777777" w:rsidR="006F2666" w:rsidRDefault="005A7DD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Восприятие музыки, художественной литературы, фольклора.</w:t>
      </w:r>
    </w:p>
    <w:p w14:paraId="74B897CD" w14:textId="77777777" w:rsidR="006F2666" w:rsidRDefault="005A7DD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Подготовить  детей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 к  освоению  приемов  и  навыков  в  различных  видах  музыкальной  деятельности  адекватно  детским  возможностям.</w:t>
      </w:r>
    </w:p>
    <w:p w14:paraId="68A48AFB" w14:textId="77777777" w:rsidR="006F2666" w:rsidRDefault="005A7DD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Стимулирование сопереживания персонажам художественных произведений.</w:t>
      </w:r>
    </w:p>
    <w:p w14:paraId="0B74B49A" w14:textId="77777777" w:rsidR="006F2666" w:rsidRDefault="005A7DD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14:paraId="17411D43" w14:textId="77777777" w:rsidR="006F2666" w:rsidRDefault="005A7DD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Познакомить  детей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 с  разнообразием  музыкальных  форм  и  жанров  в  привлекательной  и  доступной  форме.</w:t>
      </w:r>
    </w:p>
    <w:p w14:paraId="380C585A" w14:textId="77777777" w:rsidR="006F2666" w:rsidRDefault="005A7DD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Обогатить  детей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 музыкальными  знаниями  и  представлениями  в  музыкальной  игре.</w:t>
      </w:r>
    </w:p>
    <w:p w14:paraId="4CA63356" w14:textId="77777777" w:rsidR="006F2666" w:rsidRDefault="005A7DD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Реализация самостоятельной творческой деятельности детей.</w:t>
      </w:r>
    </w:p>
    <w:p w14:paraId="1F0C3E64" w14:textId="77777777" w:rsidR="006F2666" w:rsidRDefault="005A7DD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элементарных представлений о видах искусства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3C23521" w14:textId="77777777" w:rsidR="006F2666" w:rsidRDefault="005A7DD4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Становление эстетического отношения к окружающему миру.</w:t>
      </w:r>
    </w:p>
    <w:p w14:paraId="3C7D12AC" w14:textId="77777777" w:rsidR="006F2666" w:rsidRDefault="006F266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</w:p>
    <w:p w14:paraId="2542289A" w14:textId="77777777" w:rsidR="006F2666" w:rsidRDefault="006F266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61C66CC" w14:textId="59B208B1" w:rsidR="006F2666" w:rsidRPr="00506F80" w:rsidRDefault="00506F80" w:rsidP="00506F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1.3.</w:t>
      </w:r>
      <w:r w:rsidR="002A7498" w:rsidRPr="00506F8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5A7DD4" w:rsidRPr="00506F80">
        <w:rPr>
          <w:rFonts w:ascii="Times New Roman" w:eastAsia="Times New Roman" w:hAnsi="Times New Roman" w:cs="Times New Roman"/>
          <w:b/>
          <w:color w:val="000000"/>
          <w:sz w:val="28"/>
        </w:rPr>
        <w:t>Принципы и подходы к формированию программы</w:t>
      </w:r>
    </w:p>
    <w:p w14:paraId="3AA08B8F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14:paraId="3C16B2B5" w14:textId="77777777" w:rsidR="006F2666" w:rsidRDefault="005A7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Принцип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интегративности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определяется взаимосвязью и взаимопроникновением разных видов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искусства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разнообразной художественно-творческой деятельностью.</w:t>
      </w:r>
    </w:p>
    <w:p w14:paraId="4DD2A7B7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Принцип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гуманности  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любовь к жизни, любовь к искусству, любовь к ребёнку. Это триединство лежит в основе формирования личности.</w:t>
      </w:r>
    </w:p>
    <w:p w14:paraId="2578E8C8" w14:textId="77777777" w:rsidR="006F2666" w:rsidRDefault="005A7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Принцип деятельности (деятельностный подход) – формирование умений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самостоятельно  применять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  знания в  разных  областях,  моделях.</w:t>
      </w:r>
    </w:p>
    <w:p w14:paraId="2A86F735" w14:textId="77777777" w:rsidR="006F2666" w:rsidRDefault="005A7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Принцип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культуросообразности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содержание программы выстраивается как последовательное освоение общечеловеческих ценностей культуры, где ведущей ценностью является человек, как личность способная творить, выдумывать, фантазировать.</w:t>
      </w:r>
    </w:p>
    <w:p w14:paraId="16C668B9" w14:textId="77777777" w:rsidR="006F2666" w:rsidRDefault="005A7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Принцип вариативности - материал постоянно варьируется, представляя тем самым необычность и новизну, эффект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сюрпризности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4AC4B16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Принцип креативности (организации творческой деятельности).</w:t>
      </w:r>
    </w:p>
    <w:p w14:paraId="70C96893" w14:textId="77777777" w:rsidR="006F2666" w:rsidRDefault="005A7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Принцип эстетизации – предполагает наполнение жизни детей яркими переживаниями от соприкосновения с произведениями искусства, овладение языком искусства.</w:t>
      </w:r>
    </w:p>
    <w:p w14:paraId="79BDCA95" w14:textId="77777777" w:rsidR="006F2666" w:rsidRDefault="005A7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 Принцип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свободы  выбора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в любом  обучающем или  управляющем действии предоставлять  ребенку  выбор.</w:t>
      </w:r>
    </w:p>
    <w:p w14:paraId="0111A7A6" w14:textId="77777777" w:rsidR="006F2666" w:rsidRDefault="005A7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9. Принцип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обратной  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-  предполагает рефлексию педагогической деятельности и  деятельности детей,  анализ  настроения и  самочувствия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ребенка,  мониторинг  уровня  развития  дошкольников, диагностику  индивидуальных  особенностей.</w:t>
      </w:r>
    </w:p>
    <w:p w14:paraId="1D5945FA" w14:textId="77777777" w:rsidR="006F2666" w:rsidRDefault="005A7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10. Принцип адаптивности – предполагает гибкое применение содержания и методов эмоционально-творческого развития детей в зависимости от индивидуальных и психофизиологических особенностей каждого ребёнка.</w:t>
      </w:r>
    </w:p>
    <w:p w14:paraId="04DE43EB" w14:textId="77777777" w:rsidR="006F2666" w:rsidRDefault="006F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DE040E9" w14:textId="21F05ECA" w:rsidR="006F2666" w:rsidRPr="00506F80" w:rsidRDefault="00506F80">
      <w:pPr>
        <w:pStyle w:val="a3"/>
        <w:numPr>
          <w:ilvl w:val="1"/>
          <w:numId w:val="6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A7DD4" w:rsidRPr="00506F80">
        <w:rPr>
          <w:rFonts w:ascii="Times New Roman" w:eastAsia="Times New Roman" w:hAnsi="Times New Roman" w:cs="Times New Roman"/>
          <w:b/>
          <w:sz w:val="28"/>
        </w:rPr>
        <w:t>Принципы организации музыкальной деятельности</w:t>
      </w:r>
    </w:p>
    <w:p w14:paraId="7F27051E" w14:textId="77777777" w:rsidR="006F2666" w:rsidRDefault="006F2666">
      <w:pPr>
        <w:spacing w:after="0" w:line="240" w:lineRule="auto"/>
        <w:ind w:left="1222"/>
        <w:rPr>
          <w:rFonts w:ascii="Times New Roman" w:eastAsia="Times New Roman" w:hAnsi="Times New Roman" w:cs="Times New Roman"/>
          <w:b/>
          <w:sz w:val="28"/>
        </w:rPr>
      </w:pPr>
    </w:p>
    <w:p w14:paraId="16FC4996" w14:textId="77777777" w:rsidR="006F2666" w:rsidRDefault="005A7DD4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Непринужденность обстановки, в которой ребенок чувствует себя комфортно, раскрепощенно.</w:t>
      </w:r>
    </w:p>
    <w:p w14:paraId="679FB25E" w14:textId="77777777" w:rsidR="006F2666" w:rsidRDefault="005A7DD4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Целостность в решении педагогических задач:</w:t>
      </w:r>
    </w:p>
    <w:p w14:paraId="748AA6CC" w14:textId="77777777" w:rsidR="006F2666" w:rsidRDefault="005A7DD4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обогащение детей музыкальными впечатлениями через пение, слушание, игры и пляски, музицирование, театрализацию; </w:t>
      </w:r>
    </w:p>
    <w:p w14:paraId="062DDA79" w14:textId="77777777" w:rsidR="006F2666" w:rsidRDefault="005A7DD4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претворение полученных впечатлений в самостоятельной игровой деятельности;</w:t>
      </w:r>
    </w:p>
    <w:p w14:paraId="2822F8E6" w14:textId="77777777" w:rsidR="006F2666" w:rsidRDefault="005A7DD4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приобщение к народной культуре (слушание и пение русских народных песен и попевок, разучивание народных игр и хороводов).</w:t>
      </w:r>
    </w:p>
    <w:p w14:paraId="60B35815" w14:textId="77777777" w:rsidR="006F2666" w:rsidRDefault="005A7DD4">
      <w:pPr>
        <w:numPr>
          <w:ilvl w:val="0"/>
          <w:numId w:val="4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 поощрения творческой инициативы детей, самостоятельной организации музыкальной деятельности.</w:t>
      </w:r>
    </w:p>
    <w:p w14:paraId="5B47173C" w14:textId="77777777" w:rsidR="006F2666" w:rsidRDefault="005A7DD4">
      <w:pPr>
        <w:numPr>
          <w:ilvl w:val="0"/>
          <w:numId w:val="4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Принцип последовательности предусматривает усложнение поставленных задач по всем видам музыкальной деятельности. </w:t>
      </w:r>
    </w:p>
    <w:p w14:paraId="5153516E" w14:textId="77777777" w:rsidR="006F2666" w:rsidRDefault="005A7DD4">
      <w:pPr>
        <w:numPr>
          <w:ilvl w:val="0"/>
          <w:numId w:val="4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 соотношения музыкального материала с природным, народным, светским и частично историческим календарем.</w:t>
      </w:r>
    </w:p>
    <w:p w14:paraId="0467D3BD" w14:textId="77777777" w:rsidR="006F2666" w:rsidRDefault="005A7DD4">
      <w:pPr>
        <w:numPr>
          <w:ilvl w:val="0"/>
          <w:numId w:val="4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 партнерского взаимодействия и сотрудничества:</w:t>
      </w:r>
    </w:p>
    <w:p w14:paraId="1E32A6EB" w14:textId="77777777" w:rsidR="006F2666" w:rsidRDefault="005A7DD4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сотрудничество между всеми субъектами образовательного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процесса  (</w:t>
      </w:r>
      <w:proofErr w:type="gramEnd"/>
      <w:r>
        <w:rPr>
          <w:rFonts w:ascii="Times New Roman" w:eastAsia="Times New Roman" w:hAnsi="Times New Roman" w:cs="Times New Roman"/>
          <w:sz w:val="24"/>
        </w:rPr>
        <w:t>ребёнок, педагог, родители);</w:t>
      </w:r>
    </w:p>
    <w:p w14:paraId="183A5420" w14:textId="77777777" w:rsidR="006F2666" w:rsidRDefault="005A7DD4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комплексное взаимодействие педагогов-специалистов.</w:t>
      </w:r>
    </w:p>
    <w:p w14:paraId="10B9FF6F" w14:textId="77777777" w:rsidR="006F2666" w:rsidRDefault="005A7DD4">
      <w:pPr>
        <w:numPr>
          <w:ilvl w:val="0"/>
          <w:numId w:val="5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Принцип интеграции развития музыкальности ребенка с другими </w:t>
      </w:r>
      <w:proofErr w:type="gramStart"/>
      <w:r>
        <w:rPr>
          <w:rFonts w:ascii="Times New Roman" w:eastAsia="Times New Roman" w:hAnsi="Times New Roman" w:cs="Times New Roman"/>
          <w:sz w:val="24"/>
        </w:rPr>
        <w:t>видами  художественно</w:t>
      </w:r>
      <w:proofErr w:type="gramEnd"/>
      <w:r>
        <w:rPr>
          <w:rFonts w:ascii="Times New Roman" w:eastAsia="Times New Roman" w:hAnsi="Times New Roman" w:cs="Times New Roman"/>
          <w:sz w:val="24"/>
        </w:rPr>
        <w:t>-эстетической деятельности.</w:t>
      </w:r>
    </w:p>
    <w:p w14:paraId="4A88F474" w14:textId="77777777" w:rsidR="006F2666" w:rsidRDefault="005A7DD4">
      <w:pPr>
        <w:numPr>
          <w:ilvl w:val="0"/>
          <w:numId w:val="5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Принцип положительной оценки деятельности детей. </w:t>
      </w:r>
    </w:p>
    <w:p w14:paraId="0316E9A6" w14:textId="77777777" w:rsidR="006F2666" w:rsidRDefault="005A7DD4">
      <w:pPr>
        <w:numPr>
          <w:ilvl w:val="0"/>
          <w:numId w:val="5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 стимулирования музыкально-творческой деятельности детей.</w:t>
      </w:r>
    </w:p>
    <w:p w14:paraId="210E412D" w14:textId="77777777" w:rsidR="006F2666" w:rsidRDefault="005A7DD4">
      <w:pPr>
        <w:numPr>
          <w:ilvl w:val="0"/>
          <w:numId w:val="5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 импровизации – музыкальная деятельность рассматриваются как творческая деятельность, что обусловливает особое партнерское взаимодействие взрослого и ребенка, детей между собой; основу которого составляет свободная атмосфера, поощрение детской инициативы, отсутствие образца для подражания, наличие своей точки зрения у ребенка.</w:t>
      </w:r>
    </w:p>
    <w:p w14:paraId="3AE713D9" w14:textId="77777777" w:rsidR="006F2666" w:rsidRDefault="006F2666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</w:rPr>
      </w:pPr>
    </w:p>
    <w:p w14:paraId="4DF134A9" w14:textId="1A155470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1.</w:t>
      </w:r>
      <w:r w:rsidR="00506F80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Возрастные и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индивидуальные особенности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детей</w:t>
      </w:r>
    </w:p>
    <w:p w14:paraId="397E2684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79857BE" w14:textId="5C192526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Возрастные и </w:t>
      </w:r>
      <w:proofErr w:type="gramStart"/>
      <w:r>
        <w:rPr>
          <w:rFonts w:ascii="Times New Roman" w:eastAsia="Times New Roman" w:hAnsi="Times New Roman" w:cs="Times New Roman"/>
          <w:sz w:val="24"/>
        </w:rPr>
        <w:t>индивидуальные особенности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контингента детей, воспитывающихся в образовательном учреждении.</w:t>
      </w:r>
    </w:p>
    <w:p w14:paraId="4BB311B3" w14:textId="2FBAD346" w:rsidR="00D57F90" w:rsidRDefault="00D57F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3"/>
        <w:gridCol w:w="5982"/>
      </w:tblGrid>
      <w:tr w:rsidR="00D57F90" w14:paraId="0E4FB239" w14:textId="77777777" w:rsidTr="00AA4F7B"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D8735" w14:textId="77777777" w:rsidR="00D57F90" w:rsidRDefault="00D57F90" w:rsidP="00AA4F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Сфера развития детей, виды деятельности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8D066" w14:textId="311FD60F" w:rsidR="00D57F90" w:rsidRDefault="00D57F90" w:rsidP="00AA4F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Особенности развития контингента детей </w:t>
            </w:r>
            <w:r w:rsidR="00E412E7">
              <w:rPr>
                <w:rFonts w:ascii="Times New Roman" w:eastAsia="Times New Roman" w:hAnsi="Times New Roman" w:cs="Times New Roman"/>
                <w:b/>
                <w:sz w:val="24"/>
              </w:rPr>
              <w:t>первой группы раннего возраста</w:t>
            </w:r>
          </w:p>
        </w:tc>
      </w:tr>
      <w:tr w:rsidR="00D57F90" w14:paraId="728ED03F" w14:textId="77777777" w:rsidTr="00AA4F7B"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4EE08" w14:textId="77777777" w:rsidR="00D57F90" w:rsidRDefault="00D57F90" w:rsidP="00AA4F7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C5AA8" w14:textId="1B29D9A2" w:rsidR="00D57F90" w:rsidRDefault="00D57F90" w:rsidP="00AA4F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Возрастные особенности детей 3-го года жизни.</w:t>
            </w:r>
          </w:p>
        </w:tc>
      </w:tr>
      <w:tr w:rsidR="00D57F90" w14:paraId="36A7FBBA" w14:textId="77777777" w:rsidTr="00AA4F7B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7EC68" w14:textId="77777777" w:rsidR="00D57F90" w:rsidRDefault="00D57F90" w:rsidP="00AA4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Художественно-эстетическая</w:t>
            </w:r>
          </w:p>
          <w:p w14:paraId="559544CC" w14:textId="77777777" w:rsidR="00D57F90" w:rsidRDefault="00D57F90" w:rsidP="00AA4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A7D190E" w14:textId="77777777" w:rsidR="00D57F90" w:rsidRDefault="00D57F90" w:rsidP="00AA4F7B">
            <w:pPr>
              <w:spacing w:after="0" w:line="240" w:lineRule="auto"/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70ADA" w14:textId="795713C5" w:rsidR="00D57F90" w:rsidRPr="00A315B8" w:rsidRDefault="00E412E7" w:rsidP="00AA4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B8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задачей музыкального воспитания детей </w:t>
            </w:r>
            <w:proofErr w:type="gramStart"/>
            <w:r w:rsidRPr="00A315B8">
              <w:rPr>
                <w:rFonts w:ascii="Times New Roman" w:hAnsi="Times New Roman" w:cs="Times New Roman"/>
                <w:sz w:val="24"/>
                <w:szCs w:val="24"/>
              </w:rPr>
              <w:t>2 – 3</w:t>
            </w:r>
            <w:proofErr w:type="gramEnd"/>
            <w:r w:rsidRPr="00A315B8">
              <w:rPr>
                <w:rFonts w:ascii="Times New Roman" w:hAnsi="Times New Roman" w:cs="Times New Roman"/>
                <w:sz w:val="24"/>
                <w:szCs w:val="24"/>
              </w:rPr>
              <w:t xml:space="preserve"> лет является то, чтобы создать благоприятную, радостную атмосферу</w:t>
            </w:r>
            <w:r w:rsidR="00CC7B57" w:rsidRPr="00A315B8">
              <w:rPr>
                <w:rFonts w:ascii="Times New Roman" w:hAnsi="Times New Roman" w:cs="Times New Roman"/>
                <w:sz w:val="24"/>
                <w:szCs w:val="24"/>
              </w:rPr>
              <w:t xml:space="preserve"> и побуждать детей к активности – проявлять себя в подпевании, связывать с музыкой движения, эмоционально отзываться на музыку. В этом возрасте в музыкальной работе с </w:t>
            </w:r>
            <w:proofErr w:type="gramStart"/>
            <w:r w:rsidR="00CC7B57" w:rsidRPr="00A315B8">
              <w:rPr>
                <w:rFonts w:ascii="Times New Roman" w:hAnsi="Times New Roman" w:cs="Times New Roman"/>
                <w:sz w:val="24"/>
                <w:szCs w:val="24"/>
              </w:rPr>
              <w:t>детьми  будут</w:t>
            </w:r>
            <w:proofErr w:type="gramEnd"/>
            <w:r w:rsidR="00CC7B57" w:rsidRPr="00A315B8">
              <w:rPr>
                <w:rFonts w:ascii="Times New Roman" w:hAnsi="Times New Roman" w:cs="Times New Roman"/>
                <w:sz w:val="24"/>
                <w:szCs w:val="24"/>
              </w:rPr>
              <w:t xml:space="preserve"> заметны </w:t>
            </w:r>
            <w:r w:rsidR="00CC7B57" w:rsidRPr="00A31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различия в умениях. Это связано прежде всего с особенностями нервно – психического развития детей</w:t>
            </w:r>
            <w:r w:rsidR="00A315B8" w:rsidRPr="00A315B8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с нерегулярным посещением </w:t>
            </w:r>
            <w:proofErr w:type="gramStart"/>
            <w:r w:rsidR="00A315B8" w:rsidRPr="00A315B8">
              <w:rPr>
                <w:rFonts w:ascii="Times New Roman" w:hAnsi="Times New Roman" w:cs="Times New Roman"/>
                <w:sz w:val="24"/>
                <w:szCs w:val="24"/>
              </w:rPr>
              <w:t>занятий  в</w:t>
            </w:r>
            <w:proofErr w:type="gramEnd"/>
            <w:r w:rsidR="00A315B8" w:rsidRPr="00A315B8">
              <w:rPr>
                <w:rFonts w:ascii="Times New Roman" w:hAnsi="Times New Roman" w:cs="Times New Roman"/>
                <w:sz w:val="24"/>
                <w:szCs w:val="24"/>
              </w:rPr>
              <w:t xml:space="preserve"> связи  с адаптацией и заболеваемостью, что естественно для этого возраста.</w:t>
            </w:r>
          </w:p>
        </w:tc>
      </w:tr>
      <w:tr w:rsidR="00D57F90" w14:paraId="4DEDA47D" w14:textId="77777777" w:rsidTr="00AA4F7B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0E0B1" w14:textId="77777777" w:rsidR="00D57F90" w:rsidRDefault="00D57F90" w:rsidP="00AA4F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Социально-личностная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A88C4" w14:textId="57B67F0F" w:rsidR="00D57F90" w:rsidRDefault="00A315B8" w:rsidP="00AA4F7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Общение у детей данного возраста носит ситуативно – личностный характер. Это означает, что каждому малышу необходимо индивидуальное внимание, индивидуальный контакт. Сверстник еще не представляет для малыша особого интереса</w:t>
            </w:r>
            <w:r w:rsidR="00A71670">
              <w:rPr>
                <w:rFonts w:ascii="Times New Roman" w:eastAsia="Times New Roman" w:hAnsi="Times New Roman" w:cs="Times New Roman"/>
                <w:sz w:val="24"/>
              </w:rPr>
              <w:t xml:space="preserve"> и рассматривается им как еще один предмет. Дети играют рядом, но не вместе. Друг для друга они нередко становятся источниками отрицательных эмоций.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</w:t>
            </w:r>
          </w:p>
        </w:tc>
      </w:tr>
      <w:tr w:rsidR="00D57F90" w14:paraId="59696224" w14:textId="77777777" w:rsidTr="00AA4F7B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C2EB8" w14:textId="77777777" w:rsidR="00D57F90" w:rsidRDefault="00D57F90" w:rsidP="00AA4F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Физическая (здоровье, физические качества).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9247C" w14:textId="77777777" w:rsidR="00D57F90" w:rsidRDefault="00D57F90" w:rsidP="00AA4F7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Происходит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 и развитие детского организма, совершенствуются физиологические функции и процессы. Активно формируется костно-мышечная система. Интенсивно развиваются моторные функции. Моторика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движений  характеризуется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более или менее точным воспроизведением структуры движения, его фаз, направления и т.д. Двигательная активность детей характеризуется достаточно высоким уровнем самостоятельности действий. Движения имеют преднамеренный и целеустремленный характер. Возникает интерес к определению соответствия движений образцу. Дети стремятся к новым сочетаниям движений, испытывают желание попробовать свои силы в более сложных видах деятельности, но вместе с тем им свойственно неумение соизмерять свои силы со своими возможностями, неустойчивость волевых усилий по преодолению трудностей</w:t>
            </w:r>
          </w:p>
        </w:tc>
      </w:tr>
      <w:tr w:rsidR="00D57F90" w14:paraId="69B9C7A1" w14:textId="77777777" w:rsidTr="00AA4F7B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6E8A7" w14:textId="77777777" w:rsidR="00D57F90" w:rsidRDefault="00D57F90" w:rsidP="00AA4F7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Познавательно-речевая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C3CEA" w14:textId="2274BA40" w:rsidR="00D57F90" w:rsidRDefault="00A71670" w:rsidP="00AA4F7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Обучение в этом возрасте проходит и на собственном практическо</w:t>
            </w:r>
            <w:r w:rsidR="009875F5">
              <w:rPr>
                <w:rFonts w:ascii="Times New Roman" w:eastAsia="Times New Roman" w:hAnsi="Times New Roman" w:cs="Times New Roman"/>
                <w:sz w:val="24"/>
              </w:rPr>
              <w:t xml:space="preserve">м опыте, и на основе подражания «приятному взрослому». При этом ребенок подражает всему, что делает взрослый – и хорошему, и плохому; и правильному, и не правильному. Им присуще наглядно – действенное мышление, их интеллектуальное развитие зависит от того, насколько богата окружающая среда, </w:t>
            </w:r>
            <w:proofErr w:type="gramStart"/>
            <w:r w:rsidR="009875F5">
              <w:rPr>
                <w:rFonts w:ascii="Times New Roman" w:eastAsia="Times New Roman" w:hAnsi="Times New Roman" w:cs="Times New Roman"/>
                <w:sz w:val="24"/>
              </w:rPr>
              <w:t>т.е.</w:t>
            </w:r>
            <w:proofErr w:type="gramEnd"/>
            <w:r w:rsidR="009875F5">
              <w:rPr>
                <w:rFonts w:ascii="Times New Roman" w:eastAsia="Times New Roman" w:hAnsi="Times New Roman" w:cs="Times New Roman"/>
                <w:sz w:val="24"/>
              </w:rPr>
              <w:t xml:space="preserve"> позволяет ли она разнообразно и содержательно исследовать окружающий мир, манипулируя различными предметами.</w:t>
            </w:r>
            <w:r w:rsidR="00B32C55">
              <w:rPr>
                <w:rFonts w:ascii="Times New Roman" w:eastAsia="Times New Roman" w:hAnsi="Times New Roman" w:cs="Times New Roman"/>
                <w:sz w:val="24"/>
              </w:rPr>
              <w:t xml:space="preserve"> Речь находится на стадии формирования. Постепенно увеличивается словарный запас. К трем годам словарь достигает </w:t>
            </w:r>
            <w:proofErr w:type="gramStart"/>
            <w:r w:rsidR="00B32C55">
              <w:rPr>
                <w:rFonts w:ascii="Times New Roman" w:eastAsia="Times New Roman" w:hAnsi="Times New Roman" w:cs="Times New Roman"/>
                <w:sz w:val="24"/>
              </w:rPr>
              <w:t>1000 – 1500</w:t>
            </w:r>
            <w:proofErr w:type="gramEnd"/>
            <w:r w:rsidR="00B32C55">
              <w:rPr>
                <w:rFonts w:ascii="Times New Roman" w:eastAsia="Times New Roman" w:hAnsi="Times New Roman" w:cs="Times New Roman"/>
                <w:sz w:val="24"/>
              </w:rPr>
              <w:t xml:space="preserve"> слов. И речь становится средством общения ребенка со сверстниками.</w:t>
            </w:r>
          </w:p>
        </w:tc>
      </w:tr>
    </w:tbl>
    <w:p w14:paraId="2D47F6B4" w14:textId="3CD01BCD" w:rsidR="00D57F90" w:rsidRDefault="00D57F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C75B18" w14:textId="78FE7677" w:rsidR="00D57F90" w:rsidRDefault="00D57F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513AFC3" w14:textId="6F4AA17B" w:rsidR="00D57F90" w:rsidRDefault="00D57F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D21DD21" w14:textId="372CEEC4" w:rsidR="00D57F90" w:rsidRDefault="00D57F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D09C62" w14:textId="4B0C4ADF" w:rsidR="00D57F90" w:rsidRDefault="00D57F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1A11CBD" w14:textId="0CD83C54" w:rsidR="00D57F90" w:rsidRDefault="00D57F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E8F28CC" w14:textId="351D027C" w:rsidR="00D57F90" w:rsidRDefault="00D57F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4F529DC" w14:textId="3C53BC75" w:rsidR="00D57F90" w:rsidRDefault="00D57F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719EAE" w14:textId="68E172AB" w:rsidR="00D57F90" w:rsidRDefault="00D57F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F8F4E5" w14:textId="08D7C8D1" w:rsidR="00D57F90" w:rsidRDefault="00D57F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93FA250" w14:textId="7942AD3A" w:rsidR="00D57F90" w:rsidRDefault="00D57F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DFC85EE" w14:textId="77777777" w:rsidR="00D57F90" w:rsidRDefault="00D57F9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3"/>
        <w:gridCol w:w="5982"/>
      </w:tblGrid>
      <w:tr w:rsidR="006F2666" w14:paraId="091E717B" w14:textId="77777777"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AD9E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Сфера развития детей, виды деятельности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76B5C" w14:textId="1E2E75CD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Особенности развития контингента детей второй </w:t>
            </w:r>
            <w:r w:rsidR="00E412E7">
              <w:rPr>
                <w:rFonts w:ascii="Times New Roman" w:eastAsia="Times New Roman" w:hAnsi="Times New Roman" w:cs="Times New Roman"/>
                <w:b/>
                <w:sz w:val="24"/>
              </w:rPr>
              <w:t>группы раннего возраста</w:t>
            </w:r>
          </w:p>
        </w:tc>
      </w:tr>
      <w:tr w:rsidR="006F2666" w14:paraId="77FCF190" w14:textId="77777777"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432FA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4A2F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Возрастные особенности детей 4-го года жизни.</w:t>
            </w:r>
          </w:p>
        </w:tc>
      </w:tr>
      <w:tr w:rsidR="006F2666" w14:paraId="458B68C1" w14:textId="77777777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C099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Художественно-эстетическая</w:t>
            </w:r>
          </w:p>
          <w:p w14:paraId="57999FE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B975E65" w14:textId="77777777" w:rsidR="006F2666" w:rsidRDefault="006F2666">
            <w:pPr>
              <w:spacing w:after="0" w:line="240" w:lineRule="auto"/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D127F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младшем  дошкольном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возрасте развиваются  начала эстетического отношения к миру (к природе, окружающей предметной среде, людям). Ребенка отличает целостность и эмоциональность восприятия образов искусства, попытка понять их содержание. Ребенок с удовольствием знакомится с элементарными средствами выразительности (цвет, звук, форма, движение, жесты), различает разные виды искусства через художественный образ, проявляет интерес к произведениям народного и классического искусства, к литературе (стихи, песенки, потешки, проза), к слушанию и исполнению музыкальных произведений. У ребенка возникает интерес к эстетическому восприятию окружающего: явлений природы, живых объектов, игрушек, предметов, появляется представление о том, что свои жизненные впечатления можно отображать в рисунке, лепке, аппликации, в движении. У ребенка появляется умение соотносить образы, использовать средства выразительности.</w:t>
            </w:r>
          </w:p>
        </w:tc>
      </w:tr>
      <w:tr w:rsidR="006F2666" w14:paraId="57794679" w14:textId="77777777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E8D0E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Социально-личностная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61CD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Ребенок постепенно выходит за пределы семейного круга. Его общение становиться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внеситуативным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      </w:r>
          </w:p>
          <w:p w14:paraId="477E2EC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Взаимоотношения детей обусловлены нормами и правилами. Взаимоотношения детей ярко проявляются в игровой деятельности. Они скорее играют рядом, чем активно вступают во взаимодействие.</w:t>
            </w:r>
          </w:p>
          <w:p w14:paraId="4ED4DEEF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Развивается потребность в доверительном отношении к взрослому и способность почувствовать его эмоциональное состояние (радостное, восторженное, печальное, спокойное, рассерженное и т. д.). Ребенок замечает эмоциональное состояние сверстника, взрослого.</w:t>
            </w:r>
          </w:p>
        </w:tc>
      </w:tr>
      <w:tr w:rsidR="006F2666" w14:paraId="06240359" w14:textId="77777777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16D04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Физическая (здоровье, физические качества).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02339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Происходит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 и развитие детского организма, совершенствуются физиологические функции и процессы. Активно формируется костно-мышечная система. Интенсивно развиваются моторные функции.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Моторика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движений  характеризуется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более или менее точным воспроизведением структуры движения, его фаз, направления и т.д. Двигательная активность детей характеризуется достаточно высоким уровнем самостоятельности действий. Движения имеют преднамеренный и целеустремленный характер. Возникает интерес к определению соответствия движений образцу. Дети стремятся к новым сочетаниям движений, испытывают желание попробовать свои силы в более сложных видах деятельности, но вместе с тем им свойственно неумение соизмерять свои силы со своими возможностями, неустойчивость волевых усилий по преодолению трудностей</w:t>
            </w:r>
          </w:p>
        </w:tc>
      </w:tr>
      <w:tr w:rsidR="006F2666" w14:paraId="0C5D01FE" w14:textId="77777777">
        <w:trPr>
          <w:trHeight w:val="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1254E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Познавательно-речевая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0FCC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Развиваются память, внимание. По просьбе взрослого дети могут запомнить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3-4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 и 5-6 названий предметов. К концу младшего дошкольного возраста они способны запомнить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зачительные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отрывки из любимых произведений.</w:t>
            </w:r>
          </w:p>
          <w:p w14:paraId="478DD44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Продолжает развиваться наглядно-действенное мышление. </w:t>
            </w:r>
          </w:p>
          <w:p w14:paraId="27148E91" w14:textId="77777777" w:rsidR="006F2666" w:rsidRDefault="005A7D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Общение ребенка в младшем дошкольном возрасте ситуативно, инициируется взрослым, неустойчиво, кратковременно.  </w:t>
            </w:r>
          </w:p>
          <w:p w14:paraId="5AAE190E" w14:textId="77777777" w:rsidR="006F2666" w:rsidRDefault="005A7D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речевом развитии – повышенное внимание к языку, его звуковой и смысловой стороне. Ребенок осваивает навыки разговорной речи, выражает свои мысли. Использует в речи простые и сложные предложения.</w:t>
            </w:r>
          </w:p>
          <w:p w14:paraId="640419C2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Возникает и развивается новая форма общения со взрослым - общение на познавательные темы, которое сначала включено в совместную со взрослым познавательную деятельность</w:t>
            </w:r>
          </w:p>
        </w:tc>
      </w:tr>
    </w:tbl>
    <w:p w14:paraId="672230EE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BC1B7D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6"/>
        <w:gridCol w:w="6869"/>
      </w:tblGrid>
      <w:tr w:rsidR="006F2666" w14:paraId="1E140327" w14:textId="77777777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75C0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Сфера развития детей, виды деятельности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18B2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Особенности развития контингента детей средней группы</w:t>
            </w:r>
          </w:p>
        </w:tc>
      </w:tr>
      <w:tr w:rsidR="006F2666" w14:paraId="47454CF8" w14:textId="77777777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9BA8D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65C5B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Возрастные особенности детей 5-го года жизни.</w:t>
            </w:r>
          </w:p>
          <w:p w14:paraId="4D12048C" w14:textId="77777777" w:rsidR="006F2666" w:rsidRDefault="006F2666">
            <w:pPr>
              <w:spacing w:after="0" w:line="240" w:lineRule="auto"/>
              <w:jc w:val="center"/>
            </w:pPr>
          </w:p>
        </w:tc>
      </w:tr>
      <w:tr w:rsidR="006F2666" w14:paraId="3D465A88" w14:textId="77777777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6A55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Художественно-эстетическая</w:t>
            </w:r>
          </w:p>
          <w:p w14:paraId="3C215C2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6DA5AA7" w14:textId="77777777" w:rsidR="006F2666" w:rsidRDefault="006F2666">
            <w:pPr>
              <w:spacing w:after="0" w:line="240" w:lineRule="auto"/>
            </w:pP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4A1D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Улучшается произношение звуков и дикция. Они удачно имитируют голоса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животных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интонационно выделяют речь тех или иных персонажей. </w:t>
            </w:r>
          </w:p>
          <w:p w14:paraId="35529C63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ребенка появляется желание выражать интерес к проявлению прекрасного, он продолжает осваивать способы выразительности, на основе восприятия общего характера произведения, эмоционально-ярко откликается на произведения народного и классического искусства. Благодаря возросшей самостоятельности и накопленному опыту взаимодействия с окружающим миром, ребенок становится активным участником творческой продуктивной деятельности. На пятом году жизни ребенок осознаннее воспринимает произведения художественно-изобразительно-музыкального творчества, легко устанавливает простые причинные связи в сюжете, композиции и т.п., эмоционально откликается на отраженные в произведениях искусства действия, поступки, события, соотносит увиденное со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своими представлениями о красивом, радостном, печальном, злом, безобразном и т.д. у ребенка появляется желание делиться своими впечатлениями от встреч с искусством, со взрослым и сверстниками.</w:t>
            </w:r>
          </w:p>
        </w:tc>
      </w:tr>
      <w:tr w:rsidR="006F2666" w14:paraId="5FD3DCFC" w14:textId="77777777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BE1B5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Социально-личностная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EAF7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игровой деятельности детей появляются ролевые взаимодействия. Они указывают на то, что дошкольники начинают отделять себя от принятой роли. Происходит разделение игровых и реальных взаимодействий детей.</w:t>
            </w:r>
          </w:p>
          <w:p w14:paraId="1AFEA32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</w:t>
            </w:r>
          </w:p>
          <w:p w14:paraId="35C6D69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 детей формируется потребность в уважении со стороны взрослого, для них оказывается чрезвычайно важной его похвала, появление обидчивости, конкурентности, соревновательности со сверстниками, дальнейшим развитием образа Я ребенка, его детализацией.</w:t>
            </w:r>
          </w:p>
          <w:p w14:paraId="2823C94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проявляют высокую познавательную активность. Ребенок нуждается в содержательных контактах со сверстниками. Их речевые контакты становятся все более длительными и активными. Дети самостоятельно объединяются в небольшие группы на основе взаимных симпатий. Ярко проявляется интерес к игре.</w:t>
            </w:r>
          </w:p>
          <w:p w14:paraId="7FEE9CB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Ребенок пытается сравнивать ярко выраженные эмоциональные состояния, видеть проявления эмоционального состояния в выражениях, жестах, интонации голоса. Он проявляет интерес к поступкам сверстников.</w:t>
            </w:r>
          </w:p>
          <w:p w14:paraId="7FFFCB9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330E7E" w14:textId="77777777" w:rsidR="006F2666" w:rsidRDefault="006F2666">
            <w:pPr>
              <w:spacing w:after="0" w:line="240" w:lineRule="auto"/>
              <w:ind w:firstLine="700"/>
              <w:jc w:val="both"/>
              <w:rPr>
                <w:rFonts w:ascii="Calibri" w:eastAsia="Calibri" w:hAnsi="Calibri" w:cs="Calibri"/>
                <w:sz w:val="28"/>
              </w:rPr>
            </w:pPr>
          </w:p>
          <w:p w14:paraId="28BFC421" w14:textId="77777777" w:rsidR="006F2666" w:rsidRDefault="006F2666">
            <w:pPr>
              <w:spacing w:after="0" w:line="240" w:lineRule="auto"/>
              <w:jc w:val="both"/>
            </w:pPr>
          </w:p>
        </w:tc>
      </w:tr>
      <w:tr w:rsidR="006F2666" w14:paraId="234D2C75" w14:textId="77777777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195D3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Физическая (здоровье, физические качества).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D972B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Двигательная сфера ребенка характеризуется позитивными изменениями мелкой и крупной моторики. Развиваются ловкость, координация движений. Дети лучше удерживают равновесие, перешагивают через небольшие преграды. В этом возрасте продолжается рост всех органов и физиологических систем, сохраняется высокая потребность в движении. Двигательная активность становится целенаправленной, отвечает индивидуальному опыту и интересу, движения становятся осмысленными, мотивированными и управляемыми. Сохраняется высокая эмоциональная значимость процесса деятельности для ребенка, неспособность завершить ее по первому требованию, совершение действий, направленных на достижение отдаленного результата привлекательно, в основном, в случае интереса. Появляется способность к регуляции двигательной активности. Совершенствуются основные нервные процессы, улучшается их подвижность. В движении появляется слаженность, уверенность, стремительность, легкость. Происходит совершенствование приобретенных ранее двигательных качеств и способностей: ловкости, выносливости, гибкости, координации. У детей появляется интерес к познанию себя, своего тела, его строения, возможностей. У детей возникает потребность действовать совместно, быстро, ловко, в едином для всех детей темпе; соблюдать определенные интервалы во время передвижения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разных построениях, быть ведущим. Уровень функциональных возможностей повышается. У детей начинает формироваться способность контролировать свои эмоции в движении, чему способствует освоение ими языка эмоций (гаммы переживаний, настроений).</w:t>
            </w:r>
          </w:p>
        </w:tc>
      </w:tr>
      <w:tr w:rsidR="006F2666" w14:paraId="00143456" w14:textId="77777777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F4431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Познавательно-речевая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7F4C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Начинает развиваться образное мышление.</w:t>
            </w:r>
          </w:p>
          <w:p w14:paraId="0FD63C2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</w:t>
            </w:r>
          </w:p>
          <w:p w14:paraId="28CD7C8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Речь становится предметом активности детей. Интерес вызывают ритмическая структура речи, рифмы. Развивается грамматическая сторона речи.</w:t>
            </w:r>
          </w:p>
          <w:p w14:paraId="6E3020C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Продолжает развиваться воображение. Формируются такие его особенности, как оригинальность и произвольность.  Возрастает объем памяти.</w:t>
            </w:r>
          </w:p>
          <w:p w14:paraId="4765B62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Складывается потенциал для дальнейшего познавательного, волевого и эмоционального развития ребенка. Мир в восприятии ребенка, не только устойчив, но может выступать как релятивный; складывающийся в предшествующий период развития условный план действия воплощается в элементах образного мышления, воспроизводящего и творческого продуктивного воображения; начинают формироваться основы символической функции сознания, развиваются сенсорные и интеллектуальные способности.</w:t>
            </w:r>
          </w:p>
          <w:p w14:paraId="2408C903" w14:textId="77777777" w:rsidR="006F2666" w:rsidRDefault="006F2666">
            <w:pPr>
              <w:spacing w:after="0" w:line="240" w:lineRule="auto"/>
            </w:pPr>
          </w:p>
        </w:tc>
      </w:tr>
    </w:tbl>
    <w:p w14:paraId="22287C38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63233EF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EFF12CB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A80CDB7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A60A266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842F061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B0CA477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F0E19EF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B05C235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6"/>
        <w:gridCol w:w="6869"/>
      </w:tblGrid>
      <w:tr w:rsidR="006F2666" w14:paraId="4C4770D0" w14:textId="77777777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86A0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Сфера развития детей, виды деятельности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89BA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Особенности развития контингента детей старшей группы</w:t>
            </w:r>
          </w:p>
        </w:tc>
      </w:tr>
      <w:tr w:rsidR="006F2666" w14:paraId="6EA353BC" w14:textId="77777777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FC908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02035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Возрастные особенности детей 6-го года жизни.</w:t>
            </w:r>
          </w:p>
          <w:p w14:paraId="2F30651A" w14:textId="77777777" w:rsidR="006F2666" w:rsidRDefault="006F2666">
            <w:pPr>
              <w:spacing w:after="0" w:line="240" w:lineRule="auto"/>
            </w:pPr>
          </w:p>
        </w:tc>
      </w:tr>
      <w:tr w:rsidR="006F2666" w14:paraId="02C89964" w14:textId="77777777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0437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Художественно-эстетическая</w:t>
            </w:r>
          </w:p>
          <w:p w14:paraId="72B902E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EB1F7A5" w14:textId="77777777" w:rsidR="006F2666" w:rsidRDefault="006F2666">
            <w:pPr>
              <w:spacing w:after="0" w:line="240" w:lineRule="auto"/>
            </w:pP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63B9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Эстетическое отношение к миру у старшего дошкольника становится более осознанным и активным. Он уже в состоянии не только воспринимать красоту, но в какой-то мере создавать ее. </w:t>
            </w:r>
          </w:p>
          <w:p w14:paraId="6ED9416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Совершенствуются творческие способности детей, формируется художественный вкус.</w:t>
            </w:r>
          </w:p>
          <w:p w14:paraId="1FB02BE6" w14:textId="77777777" w:rsidR="006F2666" w:rsidRDefault="005A7D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Старших дошкольников отличает эмоционально яркая реакция на музыку. Появляется интонационно-мелодическая ориентация музыкального восприятия, значительно обогащается индивидуальная интерпретация музыки.</w:t>
            </w:r>
          </w:p>
          <w:p w14:paraId="4490D1AC" w14:textId="77777777" w:rsidR="006F2666" w:rsidRDefault="006F2666">
            <w:pPr>
              <w:spacing w:after="0" w:line="240" w:lineRule="auto"/>
              <w:jc w:val="both"/>
            </w:pPr>
          </w:p>
        </w:tc>
      </w:tr>
      <w:tr w:rsidR="006F2666" w14:paraId="20FACF38" w14:textId="77777777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14600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Социально-личностная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7627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чем другие.</w:t>
            </w:r>
          </w:p>
          <w:p w14:paraId="04E85DE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уже могут распределять роли до начала игры и строят свое поведение, придерживаясь роли. Игровое взаимодействие сопровождается речью, соответствующей и по содержанию, и интонационно взятой роли.</w:t>
            </w:r>
          </w:p>
          <w:p w14:paraId="6165FF2A" w14:textId="77777777" w:rsidR="006F2666" w:rsidRDefault="006F2666">
            <w:pPr>
              <w:spacing w:after="0" w:line="240" w:lineRule="auto"/>
              <w:jc w:val="both"/>
            </w:pPr>
          </w:p>
        </w:tc>
      </w:tr>
      <w:tr w:rsidR="006F2666" w14:paraId="50E3A629" w14:textId="77777777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C4C78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Физическая (здоровье, физические качества).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E691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детей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6-7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лет продолжается процесс окостенения скелета. К концу дошкольного возраста скелет ребенка становится более крепким, поэтому он может выполнять различные движения, которые требуют гибкости, упругости, силы. Его тело приобретает заметную устойчивость, чему способствует усиленный рост ног. Ноги и руки становятся не только более сильными, но и значительно более выносливыми, подвижными, ловкими. В этом возрасте дети уже могут совершать довольно длительные прогулки, долго бегать, прыгать без большого утомления, выполнять более сложные трудовые поручения и физические упражнения. Этому способствует развитие крупной и мелкой мускулатуры.</w:t>
            </w:r>
          </w:p>
          <w:p w14:paraId="39536F5A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Возможность произвольно регулировать свои движения является наиболее существенным показателем физического развития старшего дошкольника.</w:t>
            </w:r>
          </w:p>
        </w:tc>
      </w:tr>
      <w:tr w:rsidR="006F2666" w14:paraId="3AC4C20C" w14:textId="77777777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A6443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Познавательно-речевая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5315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 Совершенствуется грамматический строй речи. </w:t>
            </w:r>
          </w:p>
          <w:p w14:paraId="5A937A2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Восприятие характеризуется анализом сложных форм объектов; развитие мышления сопровождается освоением мыслительных средств; развиваются умение обобщать, причинное мышление, воображение, произвольное внимание, связная речь, образ Я.</w:t>
            </w:r>
          </w:p>
          <w:p w14:paraId="66C1FAF0" w14:textId="77777777" w:rsidR="006F2666" w:rsidRDefault="006F2666">
            <w:pPr>
              <w:spacing w:after="0" w:line="240" w:lineRule="auto"/>
              <w:jc w:val="both"/>
            </w:pPr>
          </w:p>
        </w:tc>
      </w:tr>
    </w:tbl>
    <w:p w14:paraId="29551FAD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1ACF71B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39096AF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7"/>
        <w:gridCol w:w="5988"/>
      </w:tblGrid>
      <w:tr w:rsidR="006F2666" w14:paraId="7FAE63DF" w14:textId="77777777"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1832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Сфера развития детей, виды деятельности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239C0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Особенности развития контингента детей подготовительной группы</w:t>
            </w:r>
          </w:p>
        </w:tc>
      </w:tr>
      <w:tr w:rsidR="006F2666" w14:paraId="73F583A7" w14:textId="77777777"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A5C25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DD44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Возрастные особенности детей 7-го года жизни.</w:t>
            </w:r>
          </w:p>
        </w:tc>
      </w:tr>
      <w:tr w:rsidR="006F2666" w14:paraId="696872CF" w14:textId="77777777">
        <w:trPr>
          <w:trHeight w:val="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8920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Художественно-эстетическая </w:t>
            </w:r>
          </w:p>
          <w:p w14:paraId="25971A32" w14:textId="77777777" w:rsidR="006F2666" w:rsidRDefault="006F2666">
            <w:pPr>
              <w:spacing w:after="0" w:line="240" w:lineRule="auto"/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4A91C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Формируется певческий голос, развиваются навыки движения под музыку. Продолжают развиваться навыки восприятия звуков по высоте, обогащаются впечатления детей и формируется музыкальный вкус, развивается музыкальная память. </w:t>
            </w:r>
          </w:p>
        </w:tc>
      </w:tr>
      <w:tr w:rsidR="006F2666" w14:paraId="16224D87" w14:textId="77777777">
        <w:trPr>
          <w:trHeight w:val="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94EA8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Социально-личностная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B6C9A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сюжетно-ролевых играх дети начинают осваивать сложные взаимодействия людей, отражающие характерные значимые жизненные ситуации.</w:t>
            </w:r>
          </w:p>
        </w:tc>
      </w:tr>
      <w:tr w:rsidR="006F2666" w14:paraId="51A8CEB8" w14:textId="77777777">
        <w:trPr>
          <w:trHeight w:val="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4F801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Физическая (здоровье, физические качества).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B0E8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Продолжается дальнейшее развитие моторики ребёнка, наращивание и самостоятельное</w:t>
            </w:r>
          </w:p>
          <w:p w14:paraId="7759853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использование двигательного опыта. Расширяются представления о самом себе, своих</w:t>
            </w:r>
          </w:p>
          <w:p w14:paraId="405995C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физических возможностях, физическом облике.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Совершенствуются ходьба, бег, шаги становятся равномерными, увеличивается их длина, появляется гармония в движениях рук и</w:t>
            </w:r>
          </w:p>
          <w:p w14:paraId="47D50189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ног. Ребёнок способен быстро перемещаться, ходить и бегать, держать правильную осанку. По собственной инициативе дети могут организовывать подвижные игры и простейшие соревнования со сверстниками.</w:t>
            </w:r>
          </w:p>
        </w:tc>
      </w:tr>
      <w:tr w:rsidR="006F2666" w14:paraId="75AB866E" w14:textId="77777777">
        <w:trPr>
          <w:trHeight w:val="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F3C8A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Познавательно-речевая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24FD9" w14:textId="77777777" w:rsidR="006F2666" w:rsidRDefault="005A7DD4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Продолжает развиваться речь: ее звуковая сторона, грамматический строй, лексика. Развивается связная речь. Развивается диалогическая и некоторые виды монологической речи.</w:t>
            </w:r>
          </w:p>
          <w:p w14:paraId="730E303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старшем дошкольном возрасте ребенок постигает не только единичные предметы, но и связи между ними, их изменения, и преобразования, их внутренние характеристики.</w:t>
            </w:r>
          </w:p>
          <w:p w14:paraId="025D906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Совершенствование психических процессов значительно расширяет возможности ребенка в постижении мира. Ребенок начинает осваивать новый способ познания – восприятие информации, переданной посредством слова, знака, символа.</w:t>
            </w:r>
          </w:p>
          <w:p w14:paraId="5A792C76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Ребенок начинает ставить себя на место другого человека: смотреть на происходящее с позиции другого человека и понимать мотивы его действий; самостоятельно строить образ будущего результата продуктивного действия</w:t>
            </w:r>
          </w:p>
        </w:tc>
      </w:tr>
    </w:tbl>
    <w:p w14:paraId="50511974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24A5BC5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9AF6C3C" w14:textId="69997361" w:rsidR="006F2666" w:rsidRDefault="005A7DD4" w:rsidP="00506F80">
      <w:pPr>
        <w:spacing w:after="0" w:line="276" w:lineRule="auto"/>
        <w:ind w:left="50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</w:t>
      </w:r>
      <w:r w:rsidR="00506F80">
        <w:rPr>
          <w:rFonts w:ascii="Times New Roman" w:eastAsia="Times New Roman" w:hAnsi="Times New Roman" w:cs="Times New Roman"/>
          <w:b/>
          <w:sz w:val="28"/>
        </w:rPr>
        <w:t>6</w:t>
      </w:r>
      <w:r w:rsidR="002A7498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Планируемые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результаты  освоения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рабочей программы.  </w:t>
      </w:r>
    </w:p>
    <w:p w14:paraId="29D80135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Планируемые результаты освоения рабочей программы представлены</w:t>
      </w:r>
    </w:p>
    <w:p w14:paraId="5EB305B3" w14:textId="77777777" w:rsidR="006F2666" w:rsidRDefault="005A7DD4">
      <w:pPr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виде целевых ориентиров дошкольного образования, которые представляют собой возрастные характеристики возможных достижений ребёнка на этапе завершения уровня дошкольного образования.</w:t>
      </w:r>
    </w:p>
    <w:p w14:paraId="14EE8DC1" w14:textId="77777777" w:rsidR="006F2666" w:rsidRDefault="005A7DD4">
      <w:pPr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Целевые ориентиры на этапе завершения дошкольного образования (к 7 годам):</w:t>
      </w:r>
    </w:p>
    <w:p w14:paraId="1EC0E3E8" w14:textId="77777777" w:rsidR="006F2666" w:rsidRDefault="005A7DD4">
      <w:pPr>
        <w:numPr>
          <w:ilvl w:val="0"/>
          <w:numId w:val="6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Ребенок овладевает основными культурными средствами, способами </w:t>
      </w:r>
    </w:p>
    <w:p w14:paraId="68F3F6FF" w14:textId="77777777" w:rsidR="006F2666" w:rsidRDefault="005A7DD4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14:paraId="72578BEB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играх;</w:t>
      </w:r>
    </w:p>
    <w:p w14:paraId="239FBD2B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вопросам;</w:t>
      </w:r>
    </w:p>
    <w:p w14:paraId="4228EBC5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Способен сотрудничать и выполнять как лидерские, так и исполнительские функции в совместной деятельности;</w:t>
      </w:r>
    </w:p>
    <w:p w14:paraId="36E9B38B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особенностей;</w:t>
      </w:r>
    </w:p>
    <w:p w14:paraId="3E99A035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Проявляет эмпатию по отношению к другим людям, готовность прийти на помощь тем, кто в этом нуждается;</w:t>
      </w:r>
    </w:p>
    <w:p w14:paraId="26A3DA63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Проявляет умение слышать других и стремление быть понятым другими;</w:t>
      </w:r>
    </w:p>
    <w:p w14:paraId="76FDC63A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оценивать;</w:t>
      </w:r>
    </w:p>
    <w:p w14:paraId="00AA9D1B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грамотности;</w:t>
      </w:r>
    </w:p>
    <w:p w14:paraId="2C59B601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14:paraId="08A809C0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гигиены;</w:t>
      </w:r>
    </w:p>
    <w:p w14:paraId="318AD15F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Проявляет ответственность за начатое дело;</w:t>
      </w:r>
    </w:p>
    <w:p w14:paraId="358EF7B3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т.п.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; способен к принятию собственных решений, опираясь на свои знания и умения в различных видах деятельности;</w:t>
      </w:r>
    </w:p>
    <w:p w14:paraId="48C1697A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Открыт новому, то есть проявляет желание узнавать новое, самостоятельно добывать новые знания; положительно относится к обучению в школе;</w:t>
      </w:r>
    </w:p>
    <w:p w14:paraId="3EF84E94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Проявляет уважение к жизни (в различных ее формах) и заботу об окружающей среде;</w:t>
      </w:r>
    </w:p>
    <w:p w14:paraId="56EB54C3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д.);</w:t>
      </w:r>
    </w:p>
    <w:p w14:paraId="1D1FA43E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событиях;</w:t>
      </w:r>
    </w:p>
    <w:p w14:paraId="61ECAB79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полу;</w:t>
      </w:r>
    </w:p>
    <w:p w14:paraId="4F7B2FB3" w14:textId="77777777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младших;</w:t>
      </w:r>
    </w:p>
    <w:p w14:paraId="43E1D1B3" w14:textId="7319E2B8" w:rsidR="006F2666" w:rsidRDefault="005A7DD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Имеет начальные представления о здоровом образе жизни. Воспринимает здоровый образ жизни как ценность. </w:t>
      </w:r>
    </w:p>
    <w:p w14:paraId="431B92E5" w14:textId="13DF4452" w:rsidR="00B32C55" w:rsidRDefault="00B32C55" w:rsidP="00B32C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74CAB31" w14:textId="535079D9" w:rsidR="00B32C55" w:rsidRDefault="00B32C55" w:rsidP="00B32C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15F6E32" w14:textId="77777777" w:rsidR="00B32C55" w:rsidRDefault="00B32C55" w:rsidP="00B32C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9369A8A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ED38A28" w14:textId="77777777" w:rsidR="006F2666" w:rsidRDefault="006F2666">
      <w:pPr>
        <w:spacing w:after="0" w:line="240" w:lineRule="auto"/>
        <w:ind w:left="1222"/>
        <w:rPr>
          <w:rFonts w:ascii="Times New Roman" w:eastAsia="Times New Roman" w:hAnsi="Times New Roman" w:cs="Times New Roman"/>
          <w:b/>
          <w:sz w:val="28"/>
        </w:rPr>
      </w:pPr>
    </w:p>
    <w:p w14:paraId="2467FB32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II. Содержательный раздел. </w:t>
      </w:r>
    </w:p>
    <w:p w14:paraId="441C7EC3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437D144" w14:textId="77777777" w:rsidR="006F2666" w:rsidRDefault="005A7DD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1.Описание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образовательной деятельности по музыкальному развитию детей в соответствии с возрастом. Перспективное планирование.</w:t>
      </w:r>
    </w:p>
    <w:p w14:paraId="3C63C9B0" w14:textId="77777777" w:rsidR="006F2666" w:rsidRDefault="006F266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14:paraId="5B3D3050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</w:p>
    <w:p w14:paraId="4D6C5768" w14:textId="77777777" w:rsidR="005E4D2D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2.1.1 Перспективное планирование в первой группе     </w:t>
      </w:r>
      <w:r w:rsidR="005E4D2D">
        <w:rPr>
          <w:rFonts w:ascii="Times New Roman" w:eastAsia="Times New Roman" w:hAnsi="Times New Roman" w:cs="Times New Roman"/>
          <w:b/>
          <w:sz w:val="28"/>
        </w:rPr>
        <w:t>раннего возраста</w:t>
      </w:r>
    </w:p>
    <w:p w14:paraId="557362EC" w14:textId="06DF98A2" w:rsidR="006F2666" w:rsidRDefault="005A7DD4" w:rsidP="005E4D2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Сентябрь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8"/>
        <w:gridCol w:w="3831"/>
        <w:gridCol w:w="2548"/>
      </w:tblGrid>
      <w:tr w:rsidR="006F2666" w14:paraId="6C52C64A" w14:textId="77777777">
        <w:trPr>
          <w:trHeight w:val="1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6ED3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7765B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441F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7F4B0B4C" w14:textId="77777777">
        <w:trPr>
          <w:trHeight w:val="1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DFBD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Музыкально-ритмические движения</w:t>
            </w:r>
          </w:p>
          <w:p w14:paraId="68045E9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AACE89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663FC1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64CAD54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464ACE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549146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4FA04CA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3AA1E2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052A1F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D1B7F1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62E7FF8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941E9C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0B16E8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61EADE2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0A5A652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8E745D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6B6FE7B4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8DBF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Пригласить  детей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погулять по залу, </w:t>
            </w:r>
          </w:p>
          <w:p w14:paraId="37BBDBC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тихонечко побегать.</w:t>
            </w:r>
          </w:p>
          <w:p w14:paraId="3CEAAEC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406B4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5F575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хлопать ритмично в такт музыке для зайчика.</w:t>
            </w:r>
          </w:p>
          <w:p w14:paraId="00A7277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A2895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7B27B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мелкую моторику.</w:t>
            </w:r>
          </w:p>
          <w:p w14:paraId="0CAF98C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84945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3CD7B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2B74E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детей слушать музыку и эмоционально на нее откликаться. </w:t>
            </w:r>
          </w:p>
          <w:p w14:paraId="3731507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E97B4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2BA25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слушать и подпевать</w:t>
            </w:r>
          </w:p>
          <w:p w14:paraId="5DFFE98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ADC40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46AD1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6B360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двигаться по показу, танцевать передавая характер музыки.</w:t>
            </w:r>
          </w:p>
          <w:p w14:paraId="140583B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9BBC88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игре дать возможность детям раскрепоститься и передать образ зайчика.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C833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«Сапожки»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русск.нар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.мелодия</w:t>
            </w:r>
            <w:proofErr w:type="spellEnd"/>
          </w:p>
          <w:p w14:paraId="5E62148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"Мы учимся бегать"</w:t>
            </w:r>
          </w:p>
          <w:p w14:paraId="73BAEA3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Я.Степового</w:t>
            </w:r>
            <w:proofErr w:type="spellEnd"/>
          </w:p>
          <w:p w14:paraId="64B92CE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«Веселые ладошки»</w:t>
            </w:r>
          </w:p>
          <w:p w14:paraId="2EFBA45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DD112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E6B8D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34DDD2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"Пальчики-ручки"</w:t>
            </w:r>
          </w:p>
          <w:p w14:paraId="6D2930B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М.Раухвергера</w:t>
            </w:r>
            <w:proofErr w:type="spellEnd"/>
          </w:p>
          <w:p w14:paraId="603E2A9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F44AC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E68EE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«Серенькая кошечка»</w:t>
            </w:r>
          </w:p>
          <w:p w14:paraId="290564D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В.Витлина</w:t>
            </w:r>
            <w:proofErr w:type="spellEnd"/>
          </w:p>
          <w:p w14:paraId="4EF9C6F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52190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9685E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Песенка "Зайка"</w:t>
            </w:r>
          </w:p>
          <w:p w14:paraId="089B7B0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CCB26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E5365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61A8E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"Вот как мы умеем"</w:t>
            </w:r>
          </w:p>
          <w:p w14:paraId="2B9979E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О.Тиличеева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39E6D13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 Френкель</w:t>
            </w:r>
          </w:p>
          <w:p w14:paraId="66F5D2B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"Догони зайчика"</w:t>
            </w:r>
          </w:p>
          <w:p w14:paraId="7FA1DA92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>Е. Тиличеевой</w:t>
            </w:r>
          </w:p>
        </w:tc>
      </w:tr>
    </w:tbl>
    <w:p w14:paraId="7CFD50FA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</w:p>
    <w:p w14:paraId="5C9AC9DC" w14:textId="77777777" w:rsidR="00A96B01" w:rsidRDefault="00A96B01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1D187617" w14:textId="4B3C1FBF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Октябрь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7"/>
        <w:gridCol w:w="3703"/>
        <w:gridCol w:w="2787"/>
      </w:tblGrid>
      <w:tr w:rsidR="006F2666" w14:paraId="5CBC2368" w14:textId="77777777">
        <w:trPr>
          <w:trHeight w:val="1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7202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9632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E2AC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26560CE1" w14:textId="77777777">
        <w:trPr>
          <w:trHeight w:val="1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7241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7F1FB7D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EDC326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0878DE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5B14E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03DE12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0F3329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CE999A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8B7D9F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0315A7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067F4C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4F271C1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6D5A0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0227BF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5FA243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684B62D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F1C83D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3F99FF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4A7BE6E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E553FA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7778B1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01FA54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914905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44F2945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93126D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DACF00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E80630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E62F4E2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93B9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плавно качать руками из стороны в сторону. </w:t>
            </w:r>
          </w:p>
          <w:p w14:paraId="6B4F361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DAF95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выполнять движения хлопать в ладоши, вращать кистями "фонарики" </w:t>
            </w:r>
          </w:p>
          <w:p w14:paraId="639BF7C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7DC5E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детей ходить всем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вместе,стайкой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залу.</w:t>
            </w:r>
          </w:p>
          <w:p w14:paraId="011E916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умение выполнять основные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движения:ходьбу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бег.</w:t>
            </w:r>
          </w:p>
          <w:p w14:paraId="0CBDE05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53FFA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тихо хлопать в ладоши, на музыкальное вступление выполнять движение "Фонарики".</w:t>
            </w:r>
          </w:p>
          <w:p w14:paraId="1082DEA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A3909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EEE35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памяти, внимания.</w:t>
            </w:r>
          </w:p>
          <w:p w14:paraId="6F9495C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4332A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FB53F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Расвивать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динамический слух, внимание</w:t>
            </w:r>
          </w:p>
          <w:p w14:paraId="02CFF02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3D23C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9306D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7ABD8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звукоподражанию, протяжному пению.</w:t>
            </w:r>
          </w:p>
          <w:p w14:paraId="10C59FD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Рассмотреть картинку с изображением осеннего пейзажа. </w:t>
            </w:r>
          </w:p>
          <w:p w14:paraId="0891ACA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989F2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движения с листочками по показу.</w:t>
            </w:r>
          </w:p>
          <w:p w14:paraId="151EDFB5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различать двухчастную форму.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8E73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для рук</w:t>
            </w:r>
          </w:p>
          <w:p w14:paraId="254BE9C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6C53356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«Птички летают»</w:t>
            </w:r>
          </w:p>
          <w:p w14:paraId="4F33A0C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Серов, "Разминка"</w:t>
            </w:r>
          </w:p>
          <w:p w14:paraId="0AABEAB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Е.Макшанской</w:t>
            </w:r>
            <w:proofErr w:type="spellEnd"/>
          </w:p>
          <w:p w14:paraId="0057D14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03B0F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"Маршируем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дружно"М.Раухвергера</w:t>
            </w:r>
            <w:proofErr w:type="spellEnd"/>
          </w:p>
          <w:p w14:paraId="5CA89AF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"Ходим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бегаем"Е.Тиличеевой</w:t>
            </w:r>
            <w:proofErr w:type="spellEnd"/>
          </w:p>
          <w:p w14:paraId="4B4EF16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8F717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"Маленькие ладушки"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З.Левиной</w:t>
            </w:r>
            <w:proofErr w:type="spellEnd"/>
          </w:p>
          <w:p w14:paraId="5001419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3E29C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D49A2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2B414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«Тики-так»,</w:t>
            </w:r>
          </w:p>
          <w:p w14:paraId="1B74431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«Прилетели гули».</w:t>
            </w:r>
          </w:p>
          <w:p w14:paraId="563EC4B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0C6D0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"Ловкие ручки"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Е.Тиличеевой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(тихо-громко)</w:t>
            </w:r>
          </w:p>
          <w:p w14:paraId="14BF7E4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5B863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38B67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«Собачка»</w:t>
            </w:r>
          </w:p>
          <w:p w14:paraId="3DBC957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Раухвергер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06BF1D4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«Осенняя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песенка"А.Александрова</w:t>
            </w:r>
            <w:proofErr w:type="spellEnd"/>
          </w:p>
          <w:p w14:paraId="6CD1CF0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с листочками,</w:t>
            </w:r>
          </w:p>
          <w:p w14:paraId="47FF4064" w14:textId="77777777" w:rsidR="006F2666" w:rsidRDefault="005A7DD4">
            <w:pPr>
              <w:spacing w:after="0" w:line="480" w:lineRule="auto"/>
              <w:jc w:val="both"/>
            </w:pPr>
            <w:r>
              <w:rPr>
                <w:rFonts w:ascii="Microsoft New Tai Lue" w:eastAsia="Microsoft New Tai Lue" w:hAnsi="Microsoft New Tai Lue" w:cs="Microsoft New Tai Lue"/>
              </w:rPr>
              <w:t>"</w:t>
            </w:r>
            <w:r>
              <w:rPr>
                <w:rFonts w:ascii="Calibri" w:eastAsia="Calibri" w:hAnsi="Calibri" w:cs="Calibri"/>
              </w:rPr>
              <w:t>Полёт</w:t>
            </w:r>
            <w:r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r>
              <w:rPr>
                <w:rFonts w:ascii="Calibri" w:eastAsia="Calibri" w:hAnsi="Calibri" w:cs="Calibri"/>
              </w:rPr>
              <w:t>птиц</w:t>
            </w:r>
            <w:r>
              <w:rPr>
                <w:rFonts w:ascii="Microsoft New Tai Lue" w:eastAsia="Microsoft New Tai Lue" w:hAnsi="Microsoft New Tai Lue" w:cs="Microsoft New Tai Lue"/>
              </w:rPr>
              <w:t>", "</w:t>
            </w:r>
            <w:r>
              <w:rPr>
                <w:rFonts w:ascii="Calibri" w:eastAsia="Calibri" w:hAnsi="Calibri" w:cs="Calibri"/>
              </w:rPr>
              <w:t>Птицы клюют</w:t>
            </w:r>
            <w:r>
              <w:rPr>
                <w:rFonts w:ascii="Microsoft New Tai Lue" w:eastAsia="Microsoft New Tai Lue" w:hAnsi="Microsoft New Tai Lue" w:cs="Microsoft New Tai Lu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зёрнышкии</w:t>
            </w:r>
            <w:proofErr w:type="spellEnd"/>
            <w:r>
              <w:rPr>
                <w:rFonts w:ascii="Microsoft New Tai Lue" w:eastAsia="Microsoft New Tai Lue" w:hAnsi="Microsoft New Tai Lue" w:cs="Microsoft New Tai Lue"/>
              </w:rPr>
              <w:t xml:space="preserve">" </w:t>
            </w:r>
            <w:proofErr w:type="spellStart"/>
            <w:r>
              <w:rPr>
                <w:rFonts w:ascii="Calibri" w:eastAsia="Calibri" w:hAnsi="Calibri" w:cs="Calibri"/>
              </w:rPr>
              <w:t>Г</w:t>
            </w:r>
            <w:r>
              <w:rPr>
                <w:rFonts w:ascii="Microsoft New Tai Lue" w:eastAsia="Microsoft New Tai Lue" w:hAnsi="Microsoft New Tai Lue" w:cs="Microsoft New Tai Lue"/>
              </w:rPr>
              <w:t>.</w:t>
            </w:r>
            <w:r>
              <w:rPr>
                <w:rFonts w:ascii="Calibri" w:eastAsia="Calibri" w:hAnsi="Calibri" w:cs="Calibri"/>
              </w:rPr>
              <w:t>Фрида</w:t>
            </w:r>
            <w:proofErr w:type="spellEnd"/>
          </w:p>
        </w:tc>
      </w:tr>
    </w:tbl>
    <w:p w14:paraId="4E38D154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74C36931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Ноябрь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3791"/>
        <w:gridCol w:w="2638"/>
      </w:tblGrid>
      <w:tr w:rsidR="006F2666" w14:paraId="06880F4C" w14:textId="7777777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7694D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F630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7A66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4AA7C490" w14:textId="7777777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F818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49D98E6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A390E9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9F266E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362FC9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2781280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0E9D2C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54849F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14AD75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2F32C33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9782D2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2695FD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3F8F7AE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E6AACA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D6F9B5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DA6B2C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F24ED7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6B67CB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01DA6E5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3C6CF0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D0007F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53EA53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F53F216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B130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Различать двухчастную форму, менять движение в соответствии со сменой звучания музыки.</w:t>
            </w:r>
          </w:p>
          <w:p w14:paraId="1696CA7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E3056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536B7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Знакомить детей с музыкальными инструментами (треугольник)</w:t>
            </w:r>
          </w:p>
          <w:p w14:paraId="344F1B7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DD465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DFAA6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9A145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мелкой моторики, внимания, чувство ритма.</w:t>
            </w:r>
          </w:p>
          <w:p w14:paraId="4D0BAB1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3AF8ED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слушать песню и эмоционально на нее откликаться. Учить звукоподражанию.</w:t>
            </w:r>
          </w:p>
          <w:p w14:paraId="1108714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EE851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74841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Загадать детям загадки. Расширять словарный запас, учить протяжному пению.</w:t>
            </w:r>
          </w:p>
          <w:p w14:paraId="08FC642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9B51C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9C69A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8DEDE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внимание и умение менять движения. Учить менять движения со сменой характера музыки. </w:t>
            </w:r>
          </w:p>
          <w:p w14:paraId="30ECA6A3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развивать у детей внимание, выдержку.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18E6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Упражнение для рук. «Гуляем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пляшем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Раухвергера</w:t>
            </w:r>
            <w:proofErr w:type="spellEnd"/>
          </w:p>
          <w:p w14:paraId="7980374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D51A9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6A49E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Дождик»русская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народная мелодия</w:t>
            </w:r>
          </w:p>
          <w:p w14:paraId="20A2197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B75EC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BB670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6D8CD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«Пальчики-ручки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"»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М.Раухвергера</w:t>
            </w:r>
            <w:proofErr w:type="spellEnd"/>
            <w:proofErr w:type="gramEnd"/>
          </w:p>
          <w:p w14:paraId="0BC08DD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0D348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«Лошадка»</w:t>
            </w:r>
          </w:p>
          <w:p w14:paraId="16A4582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Е.Тиличеева</w:t>
            </w:r>
            <w:proofErr w:type="spellEnd"/>
          </w:p>
          <w:p w14:paraId="39D6FD5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C1509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3D78D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527F1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«Зайка»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Г.Лобачёва</w:t>
            </w:r>
            <w:proofErr w:type="spellEnd"/>
          </w:p>
          <w:p w14:paraId="72E36AA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«Кошка»</w:t>
            </w:r>
          </w:p>
          <w:p w14:paraId="197F70D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Александрова,</w:t>
            </w:r>
          </w:p>
          <w:p w14:paraId="4917EE5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1F9FC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4262A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CF58B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Пляска «Вот так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вот"Г.Фрида</w:t>
            </w:r>
            <w:proofErr w:type="spellEnd"/>
          </w:p>
          <w:p w14:paraId="0C8B393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Плясовая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Хорватск.нар.мел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41F2A54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Жмурка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бубном"</w:t>
            </w:r>
          </w:p>
        </w:tc>
      </w:tr>
    </w:tbl>
    <w:p w14:paraId="212C9F4E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47E848C1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Декабрь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3665"/>
        <w:gridCol w:w="3232"/>
      </w:tblGrid>
      <w:tr w:rsidR="006F2666" w14:paraId="3916C8AB" w14:textId="77777777">
        <w:trPr>
          <w:trHeight w:val="1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BF0A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BF6A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2698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051352CC" w14:textId="77777777">
        <w:trPr>
          <w:trHeight w:val="1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D082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06CFD88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EB28AA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27D4FA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C659B9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10F25E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D2F042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FBE830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AB5E5A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F39364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30E320A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46758C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BC52B5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61CCE7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A2ABDD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4C0F96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1A2CD5A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50C934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E7BB69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B18422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Слушание</w:t>
            </w:r>
          </w:p>
          <w:p w14:paraId="2CAEABB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3FE1AE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65B6CE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C6CE6D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8E02CD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259F4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D5D53C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0637DA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03D7C4B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A3371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B84561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EE6710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98AE72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0D1CD6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BC0EDC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36E1E6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291BAC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BB717D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A1A921B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4118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Учить прыгать легко на двух ногах, не наталкиваясь друг на друга.</w:t>
            </w:r>
          </w:p>
          <w:p w14:paraId="5200CA8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Реагировать на двухчастную форму и менять движение в соответствии с характером музыки.</w:t>
            </w:r>
          </w:p>
          <w:p w14:paraId="03663AC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EA357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13020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40DB6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A2D954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C4614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Работать над развитием ритмического слуха.</w:t>
            </w:r>
          </w:p>
          <w:p w14:paraId="05D4487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прохлопывать словесную ритмическую цепочку.</w:t>
            </w:r>
          </w:p>
          <w:p w14:paraId="3BEBEF9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544EB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5BFBB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D5BC9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и закрепление разученных ранее игр. Развитие памяти, мышления.</w:t>
            </w:r>
          </w:p>
          <w:p w14:paraId="77B167A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E1D68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F075E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Обогатить детей эмоциональными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впечатлениями.Формировать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активное восприятие.</w:t>
            </w:r>
          </w:p>
          <w:p w14:paraId="10E8E07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F6EC4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D30D2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AAB5A5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B5B40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C7D35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проговаривать тексты песен с разной динамикой, интонацией, темпом. Дети должны получать удовольствие от собственного пения. Принести игрушки, иллюстрации, прочитать небольшие стихотворения, загадать загадки.</w:t>
            </w:r>
          </w:p>
          <w:p w14:paraId="3802D0E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15C94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D8411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4649C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892E2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малышей ходить по кругу.</w:t>
            </w:r>
          </w:p>
          <w:p w14:paraId="20BBBC33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передавать в движении игровые образы. Дети должны выполнять движения по показу воспитателя и заканчивать их с окончанием музыки.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FAEF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«Зайчики и лисичка»</w:t>
            </w:r>
          </w:p>
          <w:p w14:paraId="0957392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Г.Финаровского</w:t>
            </w:r>
            <w:proofErr w:type="spellEnd"/>
          </w:p>
          <w:p w14:paraId="723872B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«Марш и бег»</w:t>
            </w:r>
          </w:p>
          <w:p w14:paraId="7A94F53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Тиличеева,</w:t>
            </w:r>
          </w:p>
          <w:p w14:paraId="3F906E8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«Где же наши ручки»</w:t>
            </w:r>
          </w:p>
          <w:p w14:paraId="22ED6E1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Т.Ломовой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9A5268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FC4998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43CE7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54FBC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«Зайцы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медведь»М.Старокадомского</w:t>
            </w:r>
            <w:proofErr w:type="spellEnd"/>
            <w:proofErr w:type="gramEnd"/>
          </w:p>
          <w:p w14:paraId="7F4B085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«Паровоз».</w:t>
            </w:r>
          </w:p>
          <w:p w14:paraId="7C8C84D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D0263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56A8D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97A43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8455C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«Наша бабушка идет»,</w:t>
            </w:r>
          </w:p>
          <w:p w14:paraId="43DAC3A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 платочки постираем».</w:t>
            </w:r>
          </w:p>
          <w:p w14:paraId="3A909EC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28329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«Мишка"</w:t>
            </w:r>
          </w:p>
          <w:p w14:paraId="76291C0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М.Раухвергера</w:t>
            </w:r>
            <w:proofErr w:type="spellEnd"/>
          </w:p>
          <w:p w14:paraId="2224FE3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39CE3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A8D0F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65B4C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D41F3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BF39C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«Пришла Зима»</w:t>
            </w:r>
          </w:p>
          <w:p w14:paraId="36197B1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М.Раухвергера</w:t>
            </w:r>
            <w:proofErr w:type="spellEnd"/>
          </w:p>
          <w:p w14:paraId="0A93E06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«Дед Мороз»</w:t>
            </w:r>
          </w:p>
          <w:p w14:paraId="66136D2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Филиппенко,</w:t>
            </w:r>
          </w:p>
          <w:p w14:paraId="124E9C4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 деткам ёлочка пришла»</w:t>
            </w:r>
          </w:p>
          <w:p w14:paraId="6CCE0AF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А.Филиппенко</w:t>
            </w:r>
            <w:proofErr w:type="spellEnd"/>
          </w:p>
          <w:p w14:paraId="3788526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CEA9D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5758B4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3F2CDED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4D2E373" w14:textId="77777777" w:rsidR="006F2666" w:rsidRDefault="005A7D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"Новогодний хоровод" </w:t>
            </w:r>
            <w:proofErr w:type="spellStart"/>
            <w:r>
              <w:rPr>
                <w:rFonts w:ascii="Calibri" w:eastAsia="Calibri" w:hAnsi="Calibri" w:cs="Calibri"/>
              </w:rPr>
              <w:t>А.Филлипенко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</w:p>
          <w:p w14:paraId="696C9169" w14:textId="77777777" w:rsidR="006F2666" w:rsidRDefault="005A7DD4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"Игра с мишкой возле ёлки." "Игра с </w:t>
            </w:r>
            <w:proofErr w:type="spellStart"/>
            <w:r>
              <w:rPr>
                <w:rFonts w:ascii="Calibri" w:eastAsia="Calibri" w:hAnsi="Calibri" w:cs="Calibri"/>
              </w:rPr>
              <w:t>погремушкой"А.Филипенко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515C13EE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547577AA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Январь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7"/>
        <w:gridCol w:w="3613"/>
        <w:gridCol w:w="2977"/>
      </w:tblGrid>
      <w:tr w:rsidR="006F2666" w14:paraId="6027B385" w14:textId="77777777">
        <w:trPr>
          <w:trHeight w:val="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C854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2E54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32D8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0B714734" w14:textId="77777777">
        <w:trPr>
          <w:trHeight w:val="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ED6B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3020562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395824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9B50BB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18FE88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8D7D2D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AC149F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44069B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624868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62496B8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5AE809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2871DC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48F4D9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8A066F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C9AB25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5B7F48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2D2C480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6D48A9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2D680D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1A008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29383C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3033345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6CFA8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AD2E01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6EC635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5AB0FD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2E8B76C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58C20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3186B8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AE2AE0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53A358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5245BB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EDFC6B0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618C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Учить двигаться четко, ритмично, не наталкиваясь друг на друга. Развивать ритмичность, координацию движений рук и ног. Обращать внимание на осанку.</w:t>
            </w:r>
          </w:p>
          <w:p w14:paraId="7581E8D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CDF8F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D5D20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E6773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7910D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реагировать на смену характера музыки. Развивать музыкальный слух, учить играть громко и тихо в соответствии с музыкой.</w:t>
            </w:r>
          </w:p>
          <w:p w14:paraId="3B87CBF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A9987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4B6BE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77E9E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55A43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внимание, речевую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активность детей.</w:t>
            </w:r>
          </w:p>
          <w:p w14:paraId="6B8A266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F0156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71340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детей откликаться на характер песни</w:t>
            </w:r>
          </w:p>
          <w:p w14:paraId="07E5F22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883EC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DC318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63EEF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D3500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эмоционально откликаться на содержание песни.</w:t>
            </w:r>
          </w:p>
          <w:p w14:paraId="17B2BFC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развивать мелодический слух, звукопроизношение.</w:t>
            </w:r>
          </w:p>
          <w:p w14:paraId="3F7483B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EE13C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7A267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2192D8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Развивать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нимание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умение выполнять простые танцевальные движения. Формировать коммуникативные навыки. Развивать внимание, умение правильно держать звоночек.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B417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«Большие и маленькие ноги»</w:t>
            </w:r>
          </w:p>
          <w:p w14:paraId="3DDC03C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Агафонников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3C8A631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«Спокойная ходьба и кружение»</w:t>
            </w:r>
          </w:p>
          <w:p w14:paraId="2408CCE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00A9F92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«Марш»</w:t>
            </w:r>
          </w:p>
          <w:p w14:paraId="13C77C2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Парлов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6F3704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Стуколка"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обр.Н.Метлова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24269C3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"Тихие и звонкие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звоночки"Р.Рустамова</w:t>
            </w:r>
            <w:proofErr w:type="spellEnd"/>
          </w:p>
          <w:p w14:paraId="78447C8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69C22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4AF35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065427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«Сорока»,</w:t>
            </w:r>
          </w:p>
          <w:p w14:paraId="67B3B97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«Наша бабушка идет»,</w:t>
            </w:r>
          </w:p>
          <w:p w14:paraId="74DF6CE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 платочки постираем».</w:t>
            </w:r>
          </w:p>
          <w:p w14:paraId="3A612C1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E4355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«Кукла"</w:t>
            </w:r>
          </w:p>
          <w:p w14:paraId="19DFD23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М.Старокадомского</w:t>
            </w:r>
            <w:proofErr w:type="spellEnd"/>
          </w:p>
          <w:p w14:paraId="3A8FEF2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«Марш»</w:t>
            </w:r>
          </w:p>
          <w:p w14:paraId="3ED78CD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Чичкова</w:t>
            </w:r>
            <w:proofErr w:type="spellEnd"/>
          </w:p>
          <w:p w14:paraId="6E42880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69DE7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887EB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Песня "Зима"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В.Карасёвой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38729D4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"Пришла зима"</w:t>
            </w:r>
          </w:p>
          <w:p w14:paraId="20099D3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М.Раухвергера</w:t>
            </w:r>
            <w:proofErr w:type="spellEnd"/>
          </w:p>
          <w:p w14:paraId="2BE125B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"Ёлка"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Т.Попатенко</w:t>
            </w:r>
            <w:proofErr w:type="spellEnd"/>
          </w:p>
          <w:p w14:paraId="776FC18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613EA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AD4D0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Танец "Очень хочется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плясать"А.Филиппенко</w:t>
            </w:r>
            <w:proofErr w:type="spellEnd"/>
          </w:p>
          <w:p w14:paraId="697106D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Петрушка"И.Аресеева</w:t>
            </w:r>
            <w:proofErr w:type="spellEnd"/>
          </w:p>
          <w:p w14:paraId="3021601F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"Танец снежинок"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А.Филиппенко</w:t>
            </w:r>
            <w:proofErr w:type="spellEnd"/>
          </w:p>
        </w:tc>
      </w:tr>
    </w:tbl>
    <w:p w14:paraId="13C54360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11B6772B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Февраль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1"/>
        <w:gridCol w:w="3796"/>
        <w:gridCol w:w="2620"/>
      </w:tblGrid>
      <w:tr w:rsidR="006F2666" w14:paraId="28D10084" w14:textId="77777777">
        <w:trPr>
          <w:trHeight w:val="1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6766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A0A3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6B8E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7B1D555C" w14:textId="77777777">
        <w:trPr>
          <w:trHeight w:val="1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D861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22DD2A4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9AB68B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FDD118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EF6CBE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CF91E8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1C160BE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4D42A8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6FABE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192254E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51FB3D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C428F4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60805B2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35F3B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BD443D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93B996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E79A9E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2C783C2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BA80B8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8CEAA0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5CED8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7108BD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0D08081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Пляски, игры, хороводы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EBBD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Согласовывать движения с текстом. Развивать чувство ритма, координацию, внимание. Закреплять основные движения: Бег, прыжки.</w:t>
            </w:r>
          </w:p>
          <w:p w14:paraId="30D80A6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14FF1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F8A189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называть картинку или игрушку, одновременно пощёлкать языком и спросить, у кого так цокают копыта.</w:t>
            </w:r>
          </w:p>
          <w:p w14:paraId="0FDE954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Повторять знакомые упражнения, формировать понятие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звуковысотности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9127E2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7E1CC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Обогащать детей музыкальными впечатлениями, рассказывать о музыке.</w:t>
            </w:r>
          </w:p>
          <w:p w14:paraId="522193E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34719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F78CA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DC670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Приучать слышать вступление, начинать петь вместе с педагогом. Петь без напряжения,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естественным голосом.</w:t>
            </w:r>
          </w:p>
          <w:p w14:paraId="7069F28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8AF81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5C87B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CF2689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детей уметь действовать по сигналу, закрепляет навык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бега.Учить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несложные танцевальные движения на двухчастную форму. Учить танцевать с платочками, развивать внимание.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6324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«Приседай"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А.Роомере</w:t>
            </w:r>
            <w:proofErr w:type="spellEnd"/>
          </w:p>
          <w:p w14:paraId="4FC4C0B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"Зайчики и лисичка"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Г.Финаровского</w:t>
            </w:r>
            <w:proofErr w:type="spellEnd"/>
          </w:p>
          <w:p w14:paraId="4A20FE9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D310A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2340E2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20EA18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"Я на лошади скачу"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А.Филлипенко</w:t>
            </w:r>
            <w:proofErr w:type="spellEnd"/>
          </w:p>
          <w:p w14:paraId="565802A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6A7A2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DC76C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«Семья».</w:t>
            </w:r>
          </w:p>
          <w:p w14:paraId="28C5262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56788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5B516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«Мишка"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М.Раухвергер</w:t>
            </w:r>
            <w:proofErr w:type="spellEnd"/>
          </w:p>
          <w:p w14:paraId="384F8FC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4B7C3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E9294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E1D78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15E8D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«Спи, мой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мишка"Е.Тиличеевой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6E92BD5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"Пирожки"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А.Филиппенко</w:t>
            </w:r>
            <w:proofErr w:type="spellEnd"/>
          </w:p>
          <w:p w14:paraId="0E77DEF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B1BAD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5AAA4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«Игра с мишкой"</w:t>
            </w:r>
          </w:p>
          <w:p w14:paraId="7942E7D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Г.Финаровского</w:t>
            </w:r>
            <w:proofErr w:type="spellEnd"/>
          </w:p>
          <w:p w14:paraId="16C41319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«Прятки" "Как у наших у ворот"</w:t>
            </w:r>
          </w:p>
        </w:tc>
      </w:tr>
    </w:tbl>
    <w:p w14:paraId="2F609BDD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2848476D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Март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2"/>
        <w:gridCol w:w="3861"/>
        <w:gridCol w:w="2504"/>
      </w:tblGrid>
      <w:tr w:rsidR="006F2666" w14:paraId="267A7D2C" w14:textId="77777777">
        <w:trPr>
          <w:trHeight w:val="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8E7C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0AC90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8E01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27BA369B" w14:textId="77777777">
        <w:trPr>
          <w:trHeight w:val="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0C32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37EB4B3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8B06E1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37C59A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488015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0A8E7E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6AD5A60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14FCA0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D05CE8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2D1BB8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3315299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DE9CBD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D3CE6B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446BF9D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D5D3EA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D3A067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61766F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AD4DF5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138860B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1F27BE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E894F8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4BD91E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7929E3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ECB607E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19F7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внимание, слух, чувство музыкальной формы. Учить детей реагировать на смену характера музыки - птички летают и клюют.</w:t>
            </w:r>
          </w:p>
          <w:p w14:paraId="3F8E411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64BC9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A2E80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Знакомить с длинными и короткими звуками, соотносить длину нитки с длиной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пропеваемого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звука.</w:t>
            </w:r>
          </w:p>
          <w:p w14:paraId="12AB6CB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75A59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5E127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мелкой моторики, внимания.</w:t>
            </w:r>
          </w:p>
          <w:p w14:paraId="3CF6D75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B0E1D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0D5449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у детей воображение, умение придумывать движения и действия, характерные для персонажей произведений</w:t>
            </w:r>
          </w:p>
          <w:p w14:paraId="40B4E08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171B3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петь подгруппами, индивидуально, сидя, стоя, лежа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и.т.д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F7C34A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FD71B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0155F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4C040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4360D3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ориентироваться в пространстве, правильно выполнять простые танцевальные движения, сочетать пение с движением, передавать в движении характер музыки.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6682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«Марш"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В.Дешевово</w:t>
            </w:r>
            <w:proofErr w:type="spellEnd"/>
          </w:p>
          <w:p w14:paraId="1E36706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"Птички"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Т.Ломова</w:t>
            </w:r>
            <w:proofErr w:type="spellEnd"/>
          </w:p>
          <w:p w14:paraId="298380F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"Яркие флажки"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А.Александрова</w:t>
            </w:r>
            <w:proofErr w:type="spellEnd"/>
          </w:p>
          <w:p w14:paraId="34F6E07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0D13A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B9091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с нитками.</w:t>
            </w:r>
          </w:p>
          <w:p w14:paraId="139EECE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F35E8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7EC14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CA99C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79B22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«Как на нашем на лугу».</w:t>
            </w:r>
          </w:p>
          <w:p w14:paraId="04B4FDC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78932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«Резвушка»</w:t>
            </w:r>
          </w:p>
          <w:p w14:paraId="62B34E6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Волков,</w:t>
            </w:r>
          </w:p>
          <w:p w14:paraId="13D2FD6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«Капризуля»</w:t>
            </w:r>
          </w:p>
          <w:p w14:paraId="20508FF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Волков.</w:t>
            </w:r>
          </w:p>
          <w:p w14:paraId="4DB0DDD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3C31E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«Я иду с цветами»</w:t>
            </w:r>
          </w:p>
          <w:p w14:paraId="4153B48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Тиличеева,</w:t>
            </w:r>
          </w:p>
          <w:p w14:paraId="4342573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«Есть у солнышка друзья»</w:t>
            </w:r>
          </w:p>
          <w:p w14:paraId="6317E81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Тиличеева.</w:t>
            </w:r>
          </w:p>
          <w:p w14:paraId="272E91E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A0B19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«Веселые матрешки»</w:t>
            </w:r>
          </w:p>
          <w:p w14:paraId="6FCB050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5A8C45A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«Полька»</w:t>
            </w:r>
          </w:p>
          <w:p w14:paraId="525880A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Кишко.</w:t>
            </w:r>
          </w:p>
          <w:p w14:paraId="284CDCAA" w14:textId="77777777" w:rsidR="006F2666" w:rsidRDefault="006F2666">
            <w:pPr>
              <w:spacing w:after="0" w:line="240" w:lineRule="auto"/>
            </w:pPr>
          </w:p>
        </w:tc>
      </w:tr>
    </w:tbl>
    <w:p w14:paraId="2DCDB1C6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Апрель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2"/>
        <w:gridCol w:w="3838"/>
        <w:gridCol w:w="2537"/>
      </w:tblGrid>
      <w:tr w:rsidR="006F2666" w14:paraId="0E8BD4E1" w14:textId="77777777">
        <w:trPr>
          <w:trHeight w:val="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9CE1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5694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3D55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088C40CA" w14:textId="77777777">
        <w:trPr>
          <w:trHeight w:val="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27BC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Музыкально-ритмические движения</w:t>
            </w:r>
          </w:p>
          <w:p w14:paraId="34044CE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407F7B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0B601B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16D919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377373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2F8DAE9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96EC0F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58EEEC0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0E27A6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B7E866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6FF7E89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4A3301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378BB9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9C19CD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3ABEB0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256376F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3D7569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720D00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0DA080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7363D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0CAF54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53025B1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2D80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топающие шаги.</w:t>
            </w:r>
          </w:p>
          <w:p w14:paraId="6AC697D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у детей умение ходить бодро, энергично, использовать всё пространство, не наталкиваться друг на друга.</w:t>
            </w:r>
          </w:p>
          <w:p w14:paraId="5FBC641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585AF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Закрепление у детей понятия о длинных и коротких звуках. </w:t>
            </w:r>
          </w:p>
          <w:p w14:paraId="2DA6675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D70B28" w14:textId="77777777" w:rsidR="006F2666" w:rsidRDefault="005A7DD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мелкой моторики, памяти, внимания.</w:t>
            </w:r>
          </w:p>
          <w:p w14:paraId="4BD3F13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D9DC9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у детей воображение, умение придумывать движения и действия, характерные для героев произведений.</w:t>
            </w:r>
          </w:p>
          <w:p w14:paraId="6CEF7DB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B7BE6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109AA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должны внимательно слушать песню и узнавать ее по вступлению,</w:t>
            </w:r>
          </w:p>
          <w:p w14:paraId="3609268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Петь протяжным голосом. Приобщать детей к активному пению.</w:t>
            </w:r>
          </w:p>
          <w:p w14:paraId="18189FB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B383E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D6E6C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60B8FD" w14:textId="77777777" w:rsidR="006F2666" w:rsidRDefault="005A7DD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Закреплять правила хоровода – ходить по кругу друг за другом. Учить детей манипулировать платочками. Стараться передавать игровой образ в соответствии с характером музыки.</w:t>
            </w:r>
          </w:p>
          <w:p w14:paraId="24A58114" w14:textId="77777777" w:rsidR="006F2666" w:rsidRDefault="006F2666">
            <w:pPr>
              <w:spacing w:after="0" w:line="240" w:lineRule="auto"/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5947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"Ай-да!"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М.Попатенко</w:t>
            </w:r>
            <w:proofErr w:type="spellEnd"/>
          </w:p>
          <w:p w14:paraId="7A2D558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"Яркие флажки"</w:t>
            </w:r>
          </w:p>
          <w:p w14:paraId="3837BE3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8A170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A264D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02C11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B6E31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с пуговицами.</w:t>
            </w:r>
          </w:p>
          <w:p w14:paraId="0933426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88223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968BC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«Идет коза рогатая»</w:t>
            </w:r>
          </w:p>
          <w:p w14:paraId="057D105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E7775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D96FB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«Резвушка»</w:t>
            </w:r>
          </w:p>
          <w:p w14:paraId="439F7AA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Волков,</w:t>
            </w:r>
          </w:p>
          <w:p w14:paraId="5832055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«Капризуля»</w:t>
            </w:r>
          </w:p>
          <w:p w14:paraId="12044AF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В.Волков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9BD274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89862B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«Машина"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Ю.Слонова</w:t>
            </w:r>
            <w:proofErr w:type="spellEnd"/>
          </w:p>
          <w:p w14:paraId="0910393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«Бобик"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Т.Попатенко</w:t>
            </w:r>
            <w:proofErr w:type="spellEnd"/>
          </w:p>
          <w:p w14:paraId="4E6EA22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"Корова"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М.Раухвергер</w:t>
            </w:r>
            <w:proofErr w:type="spellEnd"/>
          </w:p>
          <w:p w14:paraId="054FA97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24A79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3D837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E9A75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C50A5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"Поссорились - помирились"</w:t>
            </w:r>
          </w:p>
          <w:p w14:paraId="032AC11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Т.Вилькорейского</w:t>
            </w:r>
            <w:proofErr w:type="spellEnd"/>
          </w:p>
          <w:p w14:paraId="1A3E512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«Воробушки и автомобиль»</w:t>
            </w:r>
          </w:p>
          <w:p w14:paraId="63BBBE5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 Фрид.</w:t>
            </w:r>
          </w:p>
          <w:p w14:paraId="34825F3C" w14:textId="77777777" w:rsidR="006F2666" w:rsidRDefault="006F2666">
            <w:pPr>
              <w:spacing w:after="0" w:line="240" w:lineRule="auto"/>
            </w:pPr>
          </w:p>
        </w:tc>
      </w:tr>
    </w:tbl>
    <w:p w14:paraId="079E3D82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Май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1"/>
        <w:gridCol w:w="3765"/>
        <w:gridCol w:w="2681"/>
      </w:tblGrid>
      <w:tr w:rsidR="006F2666" w14:paraId="45D5672F" w14:textId="77777777">
        <w:trPr>
          <w:trHeight w:val="1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A599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B42D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FA47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2D4210ED" w14:textId="77777777">
        <w:trPr>
          <w:trHeight w:val="1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45CE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21CBDF4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5429CB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81CE4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9D23D9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190FF7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2A4D0D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7EBCD4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C2FC19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F23782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3EC655E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9D9523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133A14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4C0165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Пальчиковая гимнастика</w:t>
            </w:r>
          </w:p>
          <w:p w14:paraId="4824C0E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509019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5900CA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0241242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813BCD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840361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267BA6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066645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32471E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1831FD3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0CBE21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8ADBEF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C84A49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AADC9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0DC8B0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7CD8784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4D13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Закрепление полученных знаний и умений. Развитие творчества. Включение в занятия новых моментов, находок, сюрпризов, атрибутов, персонажей.</w:t>
            </w:r>
          </w:p>
          <w:p w14:paraId="496ABA9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учить изменять движение в связи со сменой характера музыки. Развивать умение ориентироваться в пространстве.</w:t>
            </w:r>
          </w:p>
          <w:p w14:paraId="1E841E2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84761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должны уметь прохлопывать простой ритмический рисунок, извлекать звуки из простейших музыкальных инструментов.</w:t>
            </w:r>
          </w:p>
          <w:p w14:paraId="6DB3EAC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42057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памяти, мышления, внимания, мелкой моторики.</w:t>
            </w:r>
          </w:p>
          <w:p w14:paraId="41D8A32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F747B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Закреплять у детей интерес к музыке, вызвать желание рассказывать.</w:t>
            </w:r>
          </w:p>
          <w:p w14:paraId="5F85F9D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CE6AD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E5D41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060DE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4F724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активно подпевать, следить за правильной артикуляцией гласных звуков. Учить звукоподражанию. Не отставать и не опережать друг друга.</w:t>
            </w:r>
          </w:p>
          <w:p w14:paraId="33E05CE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58992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F75BF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8F9F1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Подводить к умению передавать игровые образы. Расширять представления детей об окружающем мире. Учить детей двигаться в прямом направлении и изменять направление движения.</w:t>
            </w:r>
          </w:p>
          <w:p w14:paraId="0AD73483" w14:textId="77777777" w:rsidR="006F2666" w:rsidRDefault="006F2666">
            <w:pPr>
              <w:spacing w:after="0" w:line="240" w:lineRule="auto"/>
              <w:jc w:val="both"/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6428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"Большие маленькие ноги"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В.Агафонникова</w:t>
            </w:r>
            <w:proofErr w:type="spellEnd"/>
          </w:p>
          <w:p w14:paraId="7432428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30067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741A8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2B9CF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309DD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244E9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E70E7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235D8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C8AE0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"Покатаемся"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А.Филиппенко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</w:p>
          <w:p w14:paraId="2BC9519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4B917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F17DE3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B3C97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4538B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9CC36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003B5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"Танечка, Баю-бай-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бай"В.Агафонникова</w:t>
            </w:r>
            <w:proofErr w:type="spellEnd"/>
          </w:p>
          <w:p w14:paraId="7FF1C0B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Утро"Г.Гриневича</w:t>
            </w:r>
            <w:proofErr w:type="spellEnd"/>
          </w:p>
          <w:p w14:paraId="787BF2B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1B519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15D21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2A8E9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Жук"В.Иванникова</w:t>
            </w:r>
            <w:proofErr w:type="spellEnd"/>
          </w:p>
          <w:p w14:paraId="44ACC11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Тиличеева,</w:t>
            </w:r>
          </w:p>
          <w:p w14:paraId="327997A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«Маленькая птичка"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Т.Попатенко</w:t>
            </w:r>
            <w:proofErr w:type="spellEnd"/>
          </w:p>
          <w:p w14:paraId="7DBCCAB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"Конёк"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И.Кишко</w:t>
            </w:r>
            <w:proofErr w:type="spellEnd"/>
          </w:p>
          <w:p w14:paraId="4EBAE7B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591C4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9F52E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«Паровоз"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А.Филиппенко</w:t>
            </w:r>
            <w:proofErr w:type="spellEnd"/>
          </w:p>
          <w:p w14:paraId="473BF98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"Кап-Кап"</w:t>
            </w:r>
          </w:p>
          <w:p w14:paraId="62E07DD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Ф.Филькенштейн</w:t>
            </w:r>
            <w:proofErr w:type="spellEnd"/>
          </w:p>
          <w:p w14:paraId="5947A998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"Бегите 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мне"Е.Тиличеевой</w:t>
            </w:r>
            <w:proofErr w:type="spellEnd"/>
          </w:p>
        </w:tc>
      </w:tr>
    </w:tbl>
    <w:p w14:paraId="5A900C5E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Планируемый результат обучения:</w:t>
      </w:r>
    </w:p>
    <w:p w14:paraId="63375BCC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</w:p>
    <w:p w14:paraId="5DC97F4B" w14:textId="77777777" w:rsidR="006F2666" w:rsidRDefault="005A7DD4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Ребенок </w:t>
      </w:r>
      <w:proofErr w:type="gramStart"/>
      <w:r>
        <w:rPr>
          <w:rFonts w:ascii="Times New Roman" w:eastAsia="Times New Roman" w:hAnsi="Times New Roman" w:cs="Times New Roman"/>
          <w:sz w:val="24"/>
        </w:rPr>
        <w:t>с  интересом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слушает музыкальное произведение до конца. Проявляет эмоциональную отзывчивость.</w:t>
      </w:r>
    </w:p>
    <w:p w14:paraId="16254673" w14:textId="77777777" w:rsidR="006F2666" w:rsidRDefault="005A7DD4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Узнает знакомые песни.</w:t>
      </w:r>
    </w:p>
    <w:p w14:paraId="2F0C7A54" w14:textId="77777777" w:rsidR="006F2666" w:rsidRDefault="005A7DD4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Поет, не отставая и не опережая других.</w:t>
      </w:r>
    </w:p>
    <w:p w14:paraId="0CBDA61C" w14:textId="77777777" w:rsidR="006F2666" w:rsidRDefault="005A7DD4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Замечает изменения в звучании (тихо – громко).</w:t>
      </w:r>
    </w:p>
    <w:p w14:paraId="629A3F7C" w14:textId="55FD2B97" w:rsidR="006F2666" w:rsidRDefault="005A7DD4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Различает танцевальный, песенный, маршевый мет</w:t>
      </w:r>
      <w:r w:rsidR="005E4D2D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оритм. Передает их в движении.</w:t>
      </w:r>
    </w:p>
    <w:p w14:paraId="5282648B" w14:textId="77777777" w:rsidR="006F2666" w:rsidRDefault="005A7DD4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Умеет выполнять танцевальные движения: кружиться в парах, притопывать попеременно ногами, хлопать под музыку в ладоши, двигаться под музыку с предметами (флажки, листочки, платочки и </w:t>
      </w:r>
      <w:proofErr w:type="gramStart"/>
      <w:r>
        <w:rPr>
          <w:rFonts w:ascii="Times New Roman" w:eastAsia="Times New Roman" w:hAnsi="Times New Roman" w:cs="Times New Roman"/>
          <w:sz w:val="24"/>
        </w:rPr>
        <w:t>т.п.</w:t>
      </w:r>
      <w:proofErr w:type="gramEnd"/>
      <w:r>
        <w:rPr>
          <w:rFonts w:ascii="Times New Roman" w:eastAsia="Times New Roman" w:hAnsi="Times New Roman" w:cs="Times New Roman"/>
          <w:sz w:val="24"/>
        </w:rPr>
        <w:t>).</w:t>
      </w:r>
    </w:p>
    <w:p w14:paraId="5402B8A4" w14:textId="6582FD93" w:rsidR="006F2666" w:rsidRPr="005E4D2D" w:rsidRDefault="005A7DD4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Различает и называет детские музыкальные инструменты (металлофон, барабан и др.).</w:t>
      </w:r>
    </w:p>
    <w:p w14:paraId="07725FA5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</w:p>
    <w:p w14:paraId="49CBFE47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</w:p>
    <w:p w14:paraId="31E6D29E" w14:textId="11B04590" w:rsidR="006F2666" w:rsidRDefault="00A96B01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2.1.2 </w:t>
      </w:r>
      <w:r w:rsidR="005A7DD4">
        <w:rPr>
          <w:rFonts w:ascii="Times New Roman" w:eastAsia="Times New Roman" w:hAnsi="Times New Roman" w:cs="Times New Roman"/>
          <w:b/>
          <w:sz w:val="28"/>
        </w:rPr>
        <w:t>Перспективное планирование во второй группе</w:t>
      </w:r>
      <w:r w:rsidR="005E4D2D">
        <w:rPr>
          <w:rFonts w:ascii="Times New Roman" w:eastAsia="Times New Roman" w:hAnsi="Times New Roman" w:cs="Times New Roman"/>
          <w:b/>
          <w:sz w:val="28"/>
        </w:rPr>
        <w:t xml:space="preserve"> раннего возраста.</w:t>
      </w:r>
    </w:p>
    <w:p w14:paraId="7F2AD5A8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</w:p>
    <w:p w14:paraId="29537B34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Сентябрь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6"/>
        <w:gridCol w:w="3864"/>
        <w:gridCol w:w="2497"/>
      </w:tblGrid>
      <w:tr w:rsidR="006F2666" w14:paraId="70FC4929" w14:textId="77777777">
        <w:trPr>
          <w:trHeight w:val="1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A466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B55A0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0B92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48FB9C19" w14:textId="77777777">
        <w:trPr>
          <w:trHeight w:val="1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F9FF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Музыкально-ритмические движения</w:t>
            </w:r>
          </w:p>
          <w:p w14:paraId="35F9443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6BAB84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43BCAB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4DCA94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05781C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81A9FE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407587B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7E4115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379B6E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6F6AB1A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6B2D550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5243BA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1203A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4022490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E57551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768809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F19F8E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226E538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D86BF3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3561F5F9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6216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Учить реагировать на легкое звучание музыки, бегать в одном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направлении, не задевая друг друга, легко.</w:t>
            </w:r>
          </w:p>
          <w:p w14:paraId="73DC655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прыгать на двух ногах, руки свободны или согнуты в локтях.</w:t>
            </w:r>
          </w:p>
          <w:p w14:paraId="69290DF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0A196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7D0EE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B1C49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хлопать ритмично в такт музыке для зайчика, куклы и пр.</w:t>
            </w:r>
          </w:p>
          <w:p w14:paraId="47D03E7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F9DC2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7FE4D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мелкую моторику, память, внимание.</w:t>
            </w:r>
          </w:p>
          <w:p w14:paraId="0B79EA3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19F93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слушать музыку и эмоционально на нее откликаться. Рассказывать о характере музыкального произведения, обращать внимание на динамику, регистры, темп</w:t>
            </w:r>
          </w:p>
          <w:p w14:paraId="0279D12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5889E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протягивать ударные слоги в словах «бабушка», «ладушки» и др.</w:t>
            </w:r>
          </w:p>
          <w:p w14:paraId="5DAFFFA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EF56C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двигаться по показу, танцевать передавая характер музыки.</w:t>
            </w:r>
          </w:p>
          <w:p w14:paraId="4FE0D11B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игре дать возможность детям раскрепоститься и передать образ петушка.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2D73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«Кто хочет побегать?»</w:t>
            </w:r>
          </w:p>
          <w:p w14:paraId="13C7541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Вишкарев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60F1BA9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«Зайчики»</w:t>
            </w:r>
          </w:p>
          <w:p w14:paraId="3491051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Черни.</w:t>
            </w:r>
          </w:p>
          <w:p w14:paraId="3A7CCD9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E9222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D11B3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0F263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3AD0C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«Веселые ладошки»</w:t>
            </w:r>
          </w:p>
          <w:p w14:paraId="1668E57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3811B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0DAE7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EB028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«Прилетели гули».</w:t>
            </w:r>
          </w:p>
          <w:p w14:paraId="24CC626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E7411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B9C48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«Колыбельная»</w:t>
            </w:r>
          </w:p>
          <w:p w14:paraId="72B49A4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Т.Назаровой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1590452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Русские плясовые мелодии.</w:t>
            </w:r>
          </w:p>
          <w:p w14:paraId="5ABABB0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A5895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92458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«Ладушки»</w:t>
            </w:r>
          </w:p>
          <w:p w14:paraId="338299C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452F8B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1C0A2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Веселый танец:</w:t>
            </w:r>
          </w:p>
          <w:p w14:paraId="44BF32B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Гопак</w:t>
            </w:r>
          </w:p>
          <w:p w14:paraId="7608A21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 Мусоргский,</w:t>
            </w:r>
          </w:p>
          <w:p w14:paraId="44402F5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«Петушок»</w:t>
            </w:r>
          </w:p>
          <w:p w14:paraId="6D65F44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B5A0EED" w14:textId="77777777" w:rsidR="006F2666" w:rsidRDefault="006F2666">
            <w:pPr>
              <w:spacing w:after="0" w:line="240" w:lineRule="auto"/>
              <w:jc w:val="both"/>
            </w:pPr>
          </w:p>
        </w:tc>
      </w:tr>
    </w:tbl>
    <w:p w14:paraId="77A04A9D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</w:p>
    <w:p w14:paraId="5B5B5993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Октябрь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6"/>
        <w:gridCol w:w="3915"/>
        <w:gridCol w:w="2446"/>
      </w:tblGrid>
      <w:tr w:rsidR="006F2666" w14:paraId="18B590C9" w14:textId="77777777">
        <w:trPr>
          <w:trHeight w:val="1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8560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8835D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44B3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2DB06F03" w14:textId="77777777">
        <w:trPr>
          <w:trHeight w:val="1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03DC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3ACE84B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FC6F5C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ED029E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2E3CBB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80A4A8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DD9CEE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7E229D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A6BD50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5D74E2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FDEBA6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4EA2327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F772E3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A33C64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F4B29C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518F6F4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6AD779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7D1086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393B8A7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C3BE28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06E331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EAA5E8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F9603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41EC417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F977FB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20C60E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FED952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8806F0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22F7837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3C3A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Учить плавно качать руками из стороны в сторону. Учить выполнять движения с разными атрибутами.</w:t>
            </w:r>
          </w:p>
          <w:p w14:paraId="31169AB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бегать легко, руки не напрягать, слегка согнуть в локтях. Учить ориентироваться в пространстве, предлагая сыграть в стайки.</w:t>
            </w:r>
          </w:p>
          <w:p w14:paraId="4B393FC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50D76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65C03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08C312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45CAC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различать динамику и двухчастную форму. </w:t>
            </w:r>
          </w:p>
          <w:p w14:paraId="2982186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узнавать инструменты по их звучанию.</w:t>
            </w:r>
          </w:p>
          <w:p w14:paraId="7EEFF47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82AED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памяти, внимания.</w:t>
            </w:r>
          </w:p>
          <w:p w14:paraId="6E7AECC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DAC41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A0B37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Расширять и обогащать словарь, кругозор, развивать речь</w:t>
            </w:r>
          </w:p>
          <w:p w14:paraId="0312B13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25F0C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932C6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1A829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звукоподражанию, протяжному пению.</w:t>
            </w:r>
          </w:p>
          <w:p w14:paraId="0E10D6B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Рассмотреть картинку с изображением осеннего пейзажа. Учить детей брать дыхание.</w:t>
            </w:r>
          </w:p>
          <w:p w14:paraId="3709E79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07A0F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движения с веточкой по показу.</w:t>
            </w:r>
          </w:p>
          <w:p w14:paraId="49B80F22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различать двухчастную форму.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9638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Упражнение для рук</w:t>
            </w:r>
          </w:p>
          <w:p w14:paraId="0FDC9D5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1D8C13C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«Птички летают»</w:t>
            </w:r>
          </w:p>
          <w:p w14:paraId="21DE991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Серов, «Пружинка»</w:t>
            </w:r>
          </w:p>
          <w:p w14:paraId="73A4209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«Ах вы, сени»</w:t>
            </w:r>
          </w:p>
          <w:p w14:paraId="7A82DF6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C236A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B6BD3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84E08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A7AD2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ABB8B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DB349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«Фонарики» с бубном,</w:t>
            </w:r>
          </w:p>
          <w:p w14:paraId="187DE12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«Узнай инструмент».</w:t>
            </w:r>
          </w:p>
          <w:p w14:paraId="3033232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D9744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4E961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«Тики-так»,</w:t>
            </w:r>
          </w:p>
          <w:p w14:paraId="02E0E97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«Прилетели гули».</w:t>
            </w:r>
          </w:p>
          <w:p w14:paraId="09685BE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9AB48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«Осенний ветерок»</w:t>
            </w:r>
          </w:p>
          <w:p w14:paraId="610CFA1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Гречанинов,</w:t>
            </w:r>
          </w:p>
          <w:p w14:paraId="49E46CB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Русские народные плясовые мелодии,</w:t>
            </w:r>
          </w:p>
          <w:p w14:paraId="5B2B087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F167B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«Собачка»</w:t>
            </w:r>
          </w:p>
          <w:p w14:paraId="7425D70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Раухвергер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6AB76D8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«Дует ветер»</w:t>
            </w:r>
          </w:p>
          <w:p w14:paraId="19F0C3C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Кишко.</w:t>
            </w:r>
          </w:p>
          <w:p w14:paraId="44949CC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4FBAE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C1779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с листочками,</w:t>
            </w:r>
          </w:p>
          <w:p w14:paraId="0615057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«Прятки»</w:t>
            </w:r>
          </w:p>
          <w:p w14:paraId="6F7F6F8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06E5C0C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«Хитрый кои»</w:t>
            </w:r>
          </w:p>
          <w:p w14:paraId="3721FB3F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Русская народная прибаутка.</w:t>
            </w:r>
          </w:p>
        </w:tc>
      </w:tr>
    </w:tbl>
    <w:p w14:paraId="649F98BC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59B34B8C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Ноябрь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3843"/>
        <w:gridCol w:w="2504"/>
      </w:tblGrid>
      <w:tr w:rsidR="006F2666" w14:paraId="3A00B553" w14:textId="7777777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61F3D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937C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DDE9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3AF65F96" w14:textId="77777777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8F7A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4C81E55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E46FC8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4520E3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AF96CD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1DD23C5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562B31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67C99F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52BB68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7906476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0EE765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73EB05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1B00A19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24355C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C3E70C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27A93E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38932F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17578C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72A79A4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2D7494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823D3D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182697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31416CE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B8EE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выполнять  движения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руками с платочками. Различать двухчастную форму, менять движение в соответствии со сменой звучания музыки.</w:t>
            </w:r>
          </w:p>
          <w:p w14:paraId="2A65813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1A0FC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хлопать в ладоши ритмично, передавая динамику музыки.</w:t>
            </w:r>
          </w:p>
          <w:p w14:paraId="69DB994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95540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C457D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6ADD2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мелкой моторики, внимания.</w:t>
            </w:r>
          </w:p>
          <w:p w14:paraId="04B1DE6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AEF89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831EB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слушать музыку и эмоционально на нее откликаться. Вызвать у детей радостные эмоции и желание отразить настроение музыки в движении.</w:t>
            </w:r>
          </w:p>
          <w:p w14:paraId="4E3DD08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75D60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Загадать детям загадки. Расширять словарный запас, учить протяжному пению.</w:t>
            </w:r>
          </w:p>
          <w:p w14:paraId="27A0EEF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FB349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1D890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Учить детей реагировать на динамические изменения в музыке, на смену ее частей. Закрепить понятия «громко-тихо». </w:t>
            </w:r>
          </w:p>
          <w:p w14:paraId="031EBB45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простейшие танцевальные движения по показу.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304D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Упражнение для рук.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Стуколка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14:paraId="07DE27A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Украинская народная мелодия.</w:t>
            </w:r>
          </w:p>
          <w:p w14:paraId="70A3A68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377A3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«Тихо-громко»</w:t>
            </w:r>
          </w:p>
          <w:p w14:paraId="5858FB7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Любая веселая музыка, имеющая двухчастную форму.</w:t>
            </w:r>
          </w:p>
          <w:p w14:paraId="68B4738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C1C83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 платочки постираем».</w:t>
            </w:r>
          </w:p>
          <w:p w14:paraId="3E2A66E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B9A67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«Колыбельная»</w:t>
            </w:r>
          </w:p>
          <w:p w14:paraId="1C34368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Назарова,</w:t>
            </w:r>
          </w:p>
          <w:p w14:paraId="1A1D2A2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Русские плясовые мелодии.</w:t>
            </w:r>
          </w:p>
          <w:p w14:paraId="6BE78BE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EE5C4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560CE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«Зайка»</w:t>
            </w:r>
          </w:p>
          <w:p w14:paraId="33397A8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3F1E052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«Кошка»</w:t>
            </w:r>
          </w:p>
          <w:p w14:paraId="7DB9666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Александрова,</w:t>
            </w:r>
          </w:p>
          <w:p w14:paraId="4C9ACCE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B345A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«Пальчики и ручки»</w:t>
            </w:r>
          </w:p>
          <w:p w14:paraId="1D8511E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150CC82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с погремушками</w:t>
            </w:r>
          </w:p>
          <w:p w14:paraId="26663B1C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В. Антонова.</w:t>
            </w:r>
          </w:p>
        </w:tc>
      </w:tr>
    </w:tbl>
    <w:p w14:paraId="18BDE319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47BDF53F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Декабрь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3830"/>
        <w:gridCol w:w="2532"/>
      </w:tblGrid>
      <w:tr w:rsidR="006F2666" w14:paraId="06BBC303" w14:textId="77777777">
        <w:trPr>
          <w:trHeight w:val="1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6507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9081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8630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09F91EB0" w14:textId="77777777">
        <w:trPr>
          <w:trHeight w:val="1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4F7C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47131F4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3A4D73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5E137B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C224B8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AB960A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4BDA6E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AB7F92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EDD365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77A68C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0E130EA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C25435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C95C01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7F8125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2E5875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85599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58C9BE0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E8D09A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3B770E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F74359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28381D7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BCE7E8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BD99C6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652B3B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DC5ADE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3AD4DC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A8CF95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D45A39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33A0D74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C6FA45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1FFBC5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AE9850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BA0A66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D1C568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330006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38BA85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FC4D07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C7D4E8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E3B4658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696F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прыгать легко на двух ногах, не наталкиваясь друг на друга.</w:t>
            </w:r>
          </w:p>
          <w:p w14:paraId="5EDADC2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Реагировать на двухчастную форму и менять движение в соответствии с характером музыки.</w:t>
            </w:r>
          </w:p>
          <w:p w14:paraId="0D3C63D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CFE8C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211B4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20C44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1745F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E4E57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Работать над развитием ритмического слуха.</w:t>
            </w:r>
          </w:p>
          <w:p w14:paraId="4F439E9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прохлопывать словесную ритмическую цепочку.</w:t>
            </w:r>
          </w:p>
          <w:p w14:paraId="7027953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95409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DADAC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0912C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и закрепление разученных ранее игр. Развитие памяти, мышления.</w:t>
            </w:r>
          </w:p>
          <w:p w14:paraId="37219B5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F50D33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C3957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Обратить внимание детей на четкие, отрывистые звуки.</w:t>
            </w:r>
          </w:p>
          <w:p w14:paraId="3C49975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Принести картинку с изображением марширующих солдат. Обратить внимание детей на громкие, четкие звуки. Поговорить с детьми о том, что такое марш.</w:t>
            </w:r>
          </w:p>
          <w:p w14:paraId="6E40164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A2D58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проговаривать тексты песен с разной динамикой, интонацией, темпом. Дети должны получать удовольствие от собственного пения. Принести игрушки, иллюстрации, прочитать небольшие стихотворения, загадать загадки.</w:t>
            </w:r>
          </w:p>
          <w:p w14:paraId="20E6066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8FF13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25780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79EB4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44A52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802A73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передавать в движении игровые образы. Дети должны выполнять движения по показу воспитателя и заканчивать их с окончанием музыки.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9457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«Веселые зайчики»</w:t>
            </w:r>
          </w:p>
          <w:p w14:paraId="031B795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Черни,</w:t>
            </w:r>
          </w:p>
          <w:p w14:paraId="500BE46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«Марш и бег»</w:t>
            </w:r>
          </w:p>
          <w:p w14:paraId="7345909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Тиличеева,</w:t>
            </w:r>
          </w:p>
          <w:p w14:paraId="4EC9E86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«Большие и маленькие ноги»</w:t>
            </w:r>
          </w:p>
          <w:p w14:paraId="32E5533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Агафонников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22B64DB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«Зимняя пляска»</w:t>
            </w:r>
          </w:p>
          <w:p w14:paraId="46D0D63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Старокадомский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4B739F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38DE0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«Игра в имена»,</w:t>
            </w:r>
          </w:p>
          <w:p w14:paraId="64AB809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«Игра с бубном»</w:t>
            </w:r>
          </w:p>
          <w:p w14:paraId="227057C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н.иелодия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4AE5297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«Пляски персонажей»</w:t>
            </w:r>
          </w:p>
          <w:p w14:paraId="54758E5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(музыка на выбор),</w:t>
            </w:r>
          </w:p>
          <w:p w14:paraId="3CE2184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«Паровоз».</w:t>
            </w:r>
          </w:p>
          <w:p w14:paraId="48C9A3D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9E953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«Наша бабушка идет»,</w:t>
            </w:r>
          </w:p>
          <w:p w14:paraId="30CE53D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 платочки постираем».</w:t>
            </w:r>
          </w:p>
          <w:p w14:paraId="76732D4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9C01C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«Лошадка»</w:t>
            </w:r>
          </w:p>
          <w:p w14:paraId="6AFC661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 Симанский,</w:t>
            </w:r>
          </w:p>
          <w:p w14:paraId="6FE5486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«Марш»</w:t>
            </w:r>
          </w:p>
          <w:p w14:paraId="4A18C0A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2A2FFD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3E822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14B75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CB3B6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B2EFB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«Андрей-воробей»</w:t>
            </w:r>
          </w:p>
          <w:p w14:paraId="2AA2AE0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3DFAE9A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«Зима»</w:t>
            </w:r>
          </w:p>
          <w:p w14:paraId="5DE2A4D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Карасева,</w:t>
            </w:r>
          </w:p>
          <w:p w14:paraId="5ADA27D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«Дед Мороз»</w:t>
            </w:r>
          </w:p>
          <w:p w14:paraId="7E37403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Филиппенко,</w:t>
            </w:r>
          </w:p>
          <w:p w14:paraId="28A85BE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«Кукла»</w:t>
            </w:r>
          </w:p>
          <w:p w14:paraId="5DDA443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Старокадомский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197804F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«Елка»</w:t>
            </w:r>
          </w:p>
          <w:p w14:paraId="2C64464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Попатенко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DE9395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49516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«Медведь»</w:t>
            </w:r>
          </w:p>
          <w:p w14:paraId="72C519A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Ребиков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0E77480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«Зайцы»</w:t>
            </w:r>
          </w:p>
          <w:p w14:paraId="111345A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Тиличеева,</w:t>
            </w:r>
          </w:p>
          <w:p w14:paraId="2B64F7D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«Зайчики и лиса»</w:t>
            </w:r>
          </w:p>
          <w:p w14:paraId="5B84752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Финаровский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038E492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«Маленький танец»</w:t>
            </w:r>
          </w:p>
          <w:p w14:paraId="04995907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Н. Александрова.</w:t>
            </w:r>
          </w:p>
        </w:tc>
      </w:tr>
    </w:tbl>
    <w:p w14:paraId="351B01CE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68211AB1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Январь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8"/>
        <w:gridCol w:w="3931"/>
        <w:gridCol w:w="2448"/>
      </w:tblGrid>
      <w:tr w:rsidR="006F2666" w14:paraId="7347F9BB" w14:textId="77777777">
        <w:trPr>
          <w:trHeight w:val="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9F6D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0016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1CD9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2D579D1B" w14:textId="77777777">
        <w:trPr>
          <w:trHeight w:val="1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474C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7C406A8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E43A96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4C62DF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1DEC90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D3F3E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03FD7C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C44D8D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840504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2654A44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82E6A7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7B7460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D072D0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7562F6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064F9B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CCD2BB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6612C87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9A19E6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846A41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911FC1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1FFFFB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75025D7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6C8380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A196AC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C22749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0DEA68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48A790A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F659AC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7EEC58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E1C25E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8E6FDA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09E283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E79AE6D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593E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двигаться четко, ритмично, не наталкиваясь друг на друга. Развивать ритмичность, координацию движений рук и ног. Обращать внимание на осанку.</w:t>
            </w:r>
          </w:p>
          <w:p w14:paraId="45A77B4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3035E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905E6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82181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E3FF0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BC92E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ритмично танцевать с лошадкой, и играть на бубне.</w:t>
            </w:r>
          </w:p>
          <w:p w14:paraId="355D7BF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долгими и короткими звуками. Учить детей соотносить длину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пропеваемого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звука с определенной длиной нитки.</w:t>
            </w:r>
          </w:p>
          <w:p w14:paraId="5E68B15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67C91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внимание, речевую активность детей.</w:t>
            </w:r>
          </w:p>
          <w:p w14:paraId="359B696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28593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F4161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30001D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Закреплять понятие «марш», характер музыки, учить высказывать свои впечатления.</w:t>
            </w:r>
          </w:p>
          <w:p w14:paraId="42526ED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73059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AB849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прищелкивать язычком, имитируя цокот копыт.</w:t>
            </w:r>
          </w:p>
          <w:p w14:paraId="110AA15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развивать мелодический слух, звукопроизношение.</w:t>
            </w:r>
          </w:p>
          <w:p w14:paraId="5FDC9CE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7C7EB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163E2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5B017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различать контрастные части музыки и чередовать бег 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топотушками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», спокойную ходьбу 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топотушками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». </w:t>
            </w:r>
          </w:p>
          <w:p w14:paraId="6A53D48C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легкость бега, подводить к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умению передавать игровые образы, данные в музыке.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DE00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«Большие и маленькие ноги»</w:t>
            </w:r>
          </w:p>
          <w:p w14:paraId="0858D00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Агафонников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523161B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«Спокойная ходьба и кружение»</w:t>
            </w:r>
          </w:p>
          <w:p w14:paraId="4B7E02F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3C44AFF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«Марш»</w:t>
            </w:r>
          </w:p>
          <w:p w14:paraId="3220A38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Парлов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92F30D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72638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Упражнение «Лошадка танцует»</w:t>
            </w:r>
          </w:p>
          <w:p w14:paraId="49620D2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Чешская народная мелодия,</w:t>
            </w:r>
          </w:p>
          <w:p w14:paraId="51A0B2A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«Звучащий клубок».</w:t>
            </w:r>
          </w:p>
          <w:p w14:paraId="1CF327D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4CDF5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«Сорока»,</w:t>
            </w:r>
          </w:p>
          <w:p w14:paraId="1B1FE95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«Наша бабушка идет»,</w:t>
            </w:r>
          </w:p>
          <w:p w14:paraId="324769F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 платочки постираем».</w:t>
            </w:r>
          </w:p>
          <w:p w14:paraId="78B863B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D67EE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«Лошадка»</w:t>
            </w:r>
          </w:p>
          <w:p w14:paraId="43CE737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 Симанский,</w:t>
            </w:r>
          </w:p>
          <w:p w14:paraId="622FEA5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«Марш»</w:t>
            </w:r>
          </w:p>
          <w:p w14:paraId="633D736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7811CE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3F4FC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«Молодой солдат»</w:t>
            </w:r>
          </w:p>
          <w:p w14:paraId="7AE4F23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Карасева,</w:t>
            </w:r>
          </w:p>
          <w:p w14:paraId="3C2D0F2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«Топ-топ»</w:t>
            </w:r>
          </w:p>
          <w:p w14:paraId="27AB500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Журбинская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7229852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«Машенька-Маша»</w:t>
            </w:r>
          </w:p>
          <w:p w14:paraId="3DE682A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Невельштейн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F30591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D7190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Стуколка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32E71E0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Украинская народная мелодия,</w:t>
            </w:r>
          </w:p>
          <w:p w14:paraId="67786E4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«Сапожки»</w:t>
            </w:r>
          </w:p>
          <w:p w14:paraId="122C65C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Русская народная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мелодия,</w:t>
            </w:r>
          </w:p>
          <w:p w14:paraId="4C4A3D8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5727CFB1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Й. Гайдн.</w:t>
            </w:r>
          </w:p>
        </w:tc>
      </w:tr>
    </w:tbl>
    <w:p w14:paraId="1532EC8D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5DA9AB99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Февраль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3879"/>
        <w:gridCol w:w="2497"/>
      </w:tblGrid>
      <w:tr w:rsidR="006F2666" w14:paraId="54697B4E" w14:textId="77777777">
        <w:trPr>
          <w:trHeight w:val="1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8E64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6CF2B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65FE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375FA434" w14:textId="77777777">
        <w:trPr>
          <w:trHeight w:val="1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C324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0211D0E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0889C6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3E56E9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3CF9C4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EAAC37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681A55D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55C2B9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C011DD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61E1AC3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998E39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961073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4A5F2C5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033D6A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FBE732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535DC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1417C4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28487EB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032EA3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C4ED88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D5898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6093FF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BE84E68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4DDE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Закреплять легкие прыжки на обеих ногах. Учить прыгать с продвижением в разные стороны, соотносить движения с текстом.</w:t>
            </w:r>
          </w:p>
          <w:p w14:paraId="2D918C9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передавать образ медведей.</w:t>
            </w:r>
          </w:p>
          <w:p w14:paraId="43CBFE2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E23B4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называть картинку или игрушку, одновременно играя на инструменте.</w:t>
            </w:r>
          </w:p>
          <w:p w14:paraId="1909824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D7324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Повторять знакомые упражнения, формировать понятие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звуковысотности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6AFF9B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0C0FB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Обогащать детей музыкальными впечатлениями, рассказывать о музыке.</w:t>
            </w:r>
          </w:p>
          <w:p w14:paraId="71C2B8D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39EB2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FEB89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FC640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Приучать слышать вступление, начинать петь вместе с педагогом. Петь без напряжения, естественным голосом.</w:t>
            </w:r>
          </w:p>
          <w:p w14:paraId="11954A7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56717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4B27C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0423025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несложные танцевальные движения на двухчастную форму. Учить танцевать в парах, развивать коммуникативные способности.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DEB6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«Пляска зайчиков»</w:t>
            </w:r>
          </w:p>
          <w:p w14:paraId="007BF6D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Филиппенко,</w:t>
            </w:r>
          </w:p>
          <w:p w14:paraId="2EB8EFE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«Медведи»</w:t>
            </w:r>
          </w:p>
          <w:p w14:paraId="07D7E59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Тиличеева.</w:t>
            </w:r>
          </w:p>
          <w:p w14:paraId="0090403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8FD4CF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87DCDD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Картинки и игрушки с музыкальными инструментами.</w:t>
            </w:r>
          </w:p>
          <w:p w14:paraId="3D4FCB9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412E3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«Семья».</w:t>
            </w:r>
          </w:p>
          <w:p w14:paraId="1496410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4995F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0AF83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«Шалун»</w:t>
            </w:r>
          </w:p>
          <w:p w14:paraId="54E0A3B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О. Бера,</w:t>
            </w:r>
          </w:p>
          <w:p w14:paraId="48F50EC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«Полька»</w:t>
            </w:r>
          </w:p>
          <w:p w14:paraId="7C45A33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Бетман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16935F8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C4A34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«Маме в день 8 Марта»</w:t>
            </w:r>
          </w:p>
          <w:p w14:paraId="48B8771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Тиличеева,</w:t>
            </w:r>
          </w:p>
          <w:p w14:paraId="67BE86B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«Игра с лошадкой»</w:t>
            </w:r>
          </w:p>
          <w:p w14:paraId="134261D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Кишко.</w:t>
            </w:r>
          </w:p>
          <w:p w14:paraId="74B01C4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3A430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2994F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«Поссорились-помирились»</w:t>
            </w:r>
          </w:p>
          <w:p w14:paraId="0F43CD0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Вилькорейская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371C3E9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«Васька-кот»</w:t>
            </w:r>
          </w:p>
          <w:p w14:paraId="519AB6B2" w14:textId="77777777" w:rsidR="006F2666" w:rsidRDefault="005A7DD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6B2B3B0D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74854B98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Март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1"/>
        <w:gridCol w:w="3879"/>
        <w:gridCol w:w="2477"/>
      </w:tblGrid>
      <w:tr w:rsidR="006F2666" w14:paraId="1217A252" w14:textId="77777777">
        <w:trPr>
          <w:trHeight w:val="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1F96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9057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43A9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4223E884" w14:textId="77777777">
        <w:trPr>
          <w:trHeight w:val="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AEED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316A94A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0D510D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F33FC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6E36A7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D77827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1CD5BE8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EFB98C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520488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28A6AA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7329A6A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FEB8B1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44E32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2FCA2BA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9FA58A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427B91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2F55B1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9B434C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0158C12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4F7DF3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43B5B8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43457B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14D39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505AA09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8E9E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Учить выполнять топающий шаг, двигаясь в одном направлении. Учить передавать образ в движении.</w:t>
            </w:r>
          </w:p>
          <w:p w14:paraId="3F10D83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44A04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C4E6B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D47D3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Знакомить с длинными и короткими звуками, соотносить длину нитки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длиной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пропеваемого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звука.</w:t>
            </w:r>
          </w:p>
          <w:p w14:paraId="6DD43BF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0D20D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B09A5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мелкой моторики, внимания.</w:t>
            </w:r>
          </w:p>
          <w:p w14:paraId="2E1CC53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0C754E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1208E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у детей воображение, умение придумывать движения и действия, характерные для персонажей произведений</w:t>
            </w:r>
          </w:p>
          <w:p w14:paraId="40EC429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C4397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петь подгруппами, индивидуально, сидя, стоя, лежа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и.т.д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CDD0EB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8ACB8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AE479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FE48D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3E6FFF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ориентироваться в пространстве, правильно выполнять простые танцевальные движения, сочетать пение с движением, передавать в движении характер музыки.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B737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«Автомобиль»</w:t>
            </w:r>
          </w:p>
          <w:p w14:paraId="7D68557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Раухвергер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26A2D46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«Прогулка на автомобиле»</w:t>
            </w:r>
          </w:p>
          <w:p w14:paraId="4FBA385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Мяскова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60F8CA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9323C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с нитками.</w:t>
            </w:r>
          </w:p>
          <w:p w14:paraId="60D1607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6E8BC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F4FCE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96F8D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D44E0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«Как на нашем на лугу».</w:t>
            </w:r>
          </w:p>
          <w:p w14:paraId="38C2562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7020C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«Резвушка»</w:t>
            </w:r>
          </w:p>
          <w:p w14:paraId="72A69A3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Волков,</w:t>
            </w:r>
          </w:p>
          <w:p w14:paraId="7C76BF4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«Капризуля»</w:t>
            </w:r>
          </w:p>
          <w:p w14:paraId="72946FA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Волков.</w:t>
            </w:r>
          </w:p>
          <w:p w14:paraId="438BBB9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A9A2E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«Я иду с цветами»</w:t>
            </w:r>
          </w:p>
          <w:p w14:paraId="20DB06C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Тиличеева,</w:t>
            </w:r>
          </w:p>
          <w:p w14:paraId="0D9EF29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«Есть у солнышка друзья»</w:t>
            </w:r>
          </w:p>
          <w:p w14:paraId="25CDEBA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Тиличеева.</w:t>
            </w:r>
          </w:p>
          <w:p w14:paraId="67D5C96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9CFBB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«Веселые матрешки»</w:t>
            </w:r>
          </w:p>
          <w:p w14:paraId="1471804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6152499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«Полька»</w:t>
            </w:r>
          </w:p>
          <w:p w14:paraId="2CDD984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Кишко.</w:t>
            </w:r>
          </w:p>
          <w:p w14:paraId="4C2853CE" w14:textId="77777777" w:rsidR="006F2666" w:rsidRDefault="006F2666">
            <w:pPr>
              <w:spacing w:after="0" w:line="240" w:lineRule="auto"/>
            </w:pPr>
          </w:p>
        </w:tc>
      </w:tr>
    </w:tbl>
    <w:p w14:paraId="769BF242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Апрель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3906"/>
        <w:gridCol w:w="2446"/>
      </w:tblGrid>
      <w:tr w:rsidR="006F2666" w14:paraId="32D45504" w14:textId="77777777">
        <w:trPr>
          <w:trHeight w:val="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9B3C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3B9FB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2AB5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4F52B384" w14:textId="77777777">
        <w:trPr>
          <w:trHeight w:val="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E529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044275E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4B1974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C05446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11DF37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5110F9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A8FF00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EF7B35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FA76A3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24A3A65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5320F7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5C87D4E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1FF236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3FE8BA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273F451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14AD75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F33860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6A9DCE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D8CC82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7CE7ADD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F055FA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C348E2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3F006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6FF682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F4A855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8EB36A6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C4D6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Закрепить названия музыкальных инструментов и напомнить детям, как на них играть. Учить детей самостоятельно играть и изменять движение в соответствии с музыкой.</w:t>
            </w:r>
          </w:p>
          <w:p w14:paraId="3153479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реагировать на контрастные изменения в музыке и выполнять соответствующие движения.</w:t>
            </w:r>
          </w:p>
          <w:p w14:paraId="62EEEC8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F60F5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Закрепление у детей понятия о длинных и коротких звуках. </w:t>
            </w:r>
          </w:p>
          <w:p w14:paraId="34B6DA2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DB5BA3" w14:textId="77777777" w:rsidR="006F2666" w:rsidRDefault="005A7DD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мелкой моторики, памяти, внимания.</w:t>
            </w:r>
          </w:p>
          <w:p w14:paraId="2B5774C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27B3B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у детей воображение, умение придумывать движения и действия, характерные для героев произведений.</w:t>
            </w:r>
          </w:p>
          <w:p w14:paraId="6F270B0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DF4D0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9A1F9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должны внимательно слушать песню и узнавать ее по вступлению,</w:t>
            </w:r>
          </w:p>
          <w:p w14:paraId="1FB9CF5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Петь протяжным голосом.</w:t>
            </w:r>
          </w:p>
          <w:p w14:paraId="365462B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5C216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7B6B1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C7AA3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DAED67" w14:textId="77777777" w:rsidR="006F2666" w:rsidRDefault="005A7DD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Закреплять правила хоровода – ходить по кругу друг за другом. Учить детей манипулировать платочками. Стараться передавать игровой образ в соответствии с характером музыки.</w:t>
            </w:r>
          </w:p>
          <w:p w14:paraId="03D2834E" w14:textId="77777777" w:rsidR="006F2666" w:rsidRDefault="006F2666">
            <w:pPr>
              <w:spacing w:after="0" w:line="240" w:lineRule="auto"/>
              <w:jc w:val="both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3F69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«Марш» и «Бег»</w:t>
            </w:r>
          </w:p>
          <w:p w14:paraId="3918D67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Тиличеева,</w:t>
            </w:r>
          </w:p>
          <w:p w14:paraId="08E8E05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«Сапожки»</w:t>
            </w:r>
          </w:p>
          <w:p w14:paraId="68F2164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A4EA5D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3D44C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857DE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3C1CC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28BC8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D691B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с пуговицами.</w:t>
            </w:r>
          </w:p>
          <w:p w14:paraId="1BA001A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6D238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F928D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«Идет коза рогатая»</w:t>
            </w:r>
          </w:p>
          <w:p w14:paraId="76A1AE4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A7CDA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8892C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«Резвушка»</w:t>
            </w:r>
          </w:p>
          <w:p w14:paraId="5D7478D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Волков,</w:t>
            </w:r>
          </w:p>
          <w:p w14:paraId="584DD7E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«Капризуля»</w:t>
            </w:r>
          </w:p>
          <w:p w14:paraId="3D60B16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В.Волков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182994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3E2E7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«Солнышко»</w:t>
            </w:r>
          </w:p>
          <w:p w14:paraId="4E89CC5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1770430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«Солнышко»</w:t>
            </w:r>
          </w:p>
          <w:p w14:paraId="48C72F5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Попатенко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1C6FFC5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«Я иду с цветами»</w:t>
            </w:r>
          </w:p>
          <w:p w14:paraId="0F315AD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Тиличеева.</w:t>
            </w:r>
          </w:p>
          <w:p w14:paraId="7377E3B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68DBD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 «Березка»</w:t>
            </w:r>
          </w:p>
          <w:p w14:paraId="26C6D5F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Р. Рустамов,</w:t>
            </w:r>
          </w:p>
          <w:p w14:paraId="350C5A0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«Воробушки и автомобиль»</w:t>
            </w:r>
          </w:p>
          <w:p w14:paraId="35E66F7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 Фрид.</w:t>
            </w:r>
          </w:p>
          <w:p w14:paraId="644F3FE2" w14:textId="77777777" w:rsidR="006F2666" w:rsidRDefault="006F2666">
            <w:pPr>
              <w:spacing w:after="0" w:line="240" w:lineRule="auto"/>
            </w:pPr>
          </w:p>
        </w:tc>
      </w:tr>
    </w:tbl>
    <w:p w14:paraId="32BDB6CE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Май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3804"/>
        <w:gridCol w:w="2594"/>
      </w:tblGrid>
      <w:tr w:rsidR="006F2666" w14:paraId="3A721B6E" w14:textId="77777777">
        <w:trPr>
          <w:trHeight w:val="1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ACD3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04CD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FB57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6636BA9E" w14:textId="77777777">
        <w:trPr>
          <w:trHeight w:val="1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32C7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171CD0F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788FBA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D2C104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E79A4B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BB03B5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2E09FE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E62C54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E36C0E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59454A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467FB37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C14327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DE2054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2F2730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2A32B5E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678E57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706E2F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7E3DD92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5C0623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084C8E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11BEF2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B19B1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397432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1CF816C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48F4B9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854355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18E9E0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751231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EBC448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79DF610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5A9F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полученных знаний и умений. Развитие творчества. Включение в занятия новых моментов, находок, сюрпризов, атрибутов, персонажей.</w:t>
            </w:r>
          </w:p>
          <w:p w14:paraId="18854C2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учить изменять движение в связи со сменой характера музыки. Развивать умение ориентироваться в пространстве.</w:t>
            </w:r>
          </w:p>
          <w:p w14:paraId="4CC6761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AC291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должны уметь прохлопывать простой ритмический рисунок, извлекать звуки из простейших музыкальных инструментов.</w:t>
            </w:r>
          </w:p>
          <w:p w14:paraId="0BB22D8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8A695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памяти, мышления, внимания, мелкой моторики.</w:t>
            </w:r>
          </w:p>
          <w:p w14:paraId="51F816C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8DD66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Закреплять у детей интерес к музыке, вызвать желание рассказывать.</w:t>
            </w:r>
          </w:p>
          <w:p w14:paraId="1D66598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844C8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79C13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F769D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A3989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активно подпевать, следить за правильной артикуляцией гласных звуков. Не отставать и не опережать друг друга.</w:t>
            </w:r>
          </w:p>
          <w:p w14:paraId="7622E4D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B257E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E361E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2EE595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Подводить к умению передавать игровые образы. Развивать легкость бега. Упражнять детей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выполнении прямого галопа. Развивать четкость движения.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A4DB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«Побегали-потопали»</w:t>
            </w:r>
          </w:p>
          <w:p w14:paraId="30F4FF8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Л. Бетховен,</w:t>
            </w:r>
          </w:p>
          <w:p w14:paraId="41FB12B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«Выставление ноги вперед на пятку».</w:t>
            </w:r>
          </w:p>
          <w:p w14:paraId="580AC7C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Любая веселая мелодия.</w:t>
            </w:r>
          </w:p>
          <w:p w14:paraId="30A0204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03E41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532AF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A3236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9348E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Ритмические цепочки,</w:t>
            </w:r>
          </w:p>
          <w:p w14:paraId="59603E6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«Паровоз»,</w:t>
            </w:r>
          </w:p>
          <w:p w14:paraId="5C47AF2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«Учим лошадку танцевать».</w:t>
            </w:r>
          </w:p>
          <w:p w14:paraId="4516E63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8AF30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ранее изученных упражнений.</w:t>
            </w:r>
          </w:p>
          <w:p w14:paraId="5F98F5C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18D42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пройденного материала. «Лошадка»</w:t>
            </w:r>
          </w:p>
          <w:p w14:paraId="758F398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 Симанский,</w:t>
            </w:r>
          </w:p>
          <w:p w14:paraId="129FB33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«Колыбельная».</w:t>
            </w:r>
          </w:p>
          <w:p w14:paraId="13AAE22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B1D8B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песен.</w:t>
            </w:r>
          </w:p>
          <w:p w14:paraId="4AD3BE5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«Есть у солнышка друзья»</w:t>
            </w:r>
          </w:p>
          <w:p w14:paraId="3839217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Тиличеева,</w:t>
            </w:r>
          </w:p>
          <w:p w14:paraId="02C5854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«Цыплята»</w:t>
            </w:r>
          </w:p>
          <w:p w14:paraId="6E96033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Филлипенко.</w:t>
            </w:r>
          </w:p>
          <w:p w14:paraId="0C05ADA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E375E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«Самолет»</w:t>
            </w:r>
          </w:p>
          <w:p w14:paraId="412FB68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Л. Банникова,</w:t>
            </w:r>
          </w:p>
          <w:p w14:paraId="5E7B149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«Лошадки скачут»</w:t>
            </w:r>
          </w:p>
          <w:p w14:paraId="32D0D43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В.Витлин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106B390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«Черная курица»</w:t>
            </w:r>
          </w:p>
          <w:p w14:paraId="7C766CBE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Чешская нар. игра с пением.</w:t>
            </w:r>
          </w:p>
        </w:tc>
      </w:tr>
    </w:tbl>
    <w:p w14:paraId="5CA23A81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Планируемый результат обучения:</w:t>
      </w:r>
    </w:p>
    <w:p w14:paraId="56AB5169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</w:p>
    <w:p w14:paraId="055F0E3A" w14:textId="77777777" w:rsidR="006F2666" w:rsidRDefault="005A7DD4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Ребенок </w:t>
      </w:r>
      <w:proofErr w:type="gramStart"/>
      <w:r>
        <w:rPr>
          <w:rFonts w:ascii="Times New Roman" w:eastAsia="Times New Roman" w:hAnsi="Times New Roman" w:cs="Times New Roman"/>
          <w:sz w:val="24"/>
        </w:rPr>
        <w:t>с  интересом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слушает музыкальное произведение до конца. Проявляет эмоциональную отзывчивость.</w:t>
      </w:r>
    </w:p>
    <w:p w14:paraId="2AB17BD2" w14:textId="77777777" w:rsidR="006F2666" w:rsidRDefault="005A7DD4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Узнает знакомые песни.</w:t>
      </w:r>
    </w:p>
    <w:p w14:paraId="75E7FC54" w14:textId="77777777" w:rsidR="006F2666" w:rsidRDefault="005A7DD4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Поет, не отставая и не опережая других.</w:t>
      </w:r>
    </w:p>
    <w:p w14:paraId="5FC828EF" w14:textId="77777777" w:rsidR="006F2666" w:rsidRDefault="005A7DD4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Замечает изменения в звучании (тихо – громко).</w:t>
      </w:r>
    </w:p>
    <w:p w14:paraId="1CD753EF" w14:textId="14703878" w:rsidR="006F2666" w:rsidRDefault="005A7DD4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Различает танцевальный, песенный, маршевый мет</w:t>
      </w:r>
      <w:r w:rsidR="005E4D2D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оритм. Передает их в движении.</w:t>
      </w:r>
    </w:p>
    <w:p w14:paraId="0BBBBC03" w14:textId="77777777" w:rsidR="006F2666" w:rsidRDefault="005A7DD4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Умеет выполнять танцевальные движения: кружиться в парах, притопывать попеременно ногами, хлопать под музыку в ладоши, двигаться под музыку с предметами (флажки, листочки, платочки и </w:t>
      </w:r>
      <w:proofErr w:type="gramStart"/>
      <w:r>
        <w:rPr>
          <w:rFonts w:ascii="Times New Roman" w:eastAsia="Times New Roman" w:hAnsi="Times New Roman" w:cs="Times New Roman"/>
          <w:sz w:val="24"/>
        </w:rPr>
        <w:t>т.п.</w:t>
      </w:r>
      <w:proofErr w:type="gramEnd"/>
      <w:r>
        <w:rPr>
          <w:rFonts w:ascii="Times New Roman" w:eastAsia="Times New Roman" w:hAnsi="Times New Roman" w:cs="Times New Roman"/>
          <w:sz w:val="24"/>
        </w:rPr>
        <w:t>).</w:t>
      </w:r>
    </w:p>
    <w:p w14:paraId="3C287DCE" w14:textId="77777777" w:rsidR="006F2666" w:rsidRDefault="005A7DD4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Различает и называет детские музыкальные инструменты (металлофон, барабан и др.).</w:t>
      </w:r>
    </w:p>
    <w:p w14:paraId="786F22F2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5A9C9952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44B2BEEC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18533F4D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4CB01F19" w14:textId="77777777" w:rsidR="006F2666" w:rsidRDefault="006F266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14:paraId="1BA5EFC8" w14:textId="53446809" w:rsidR="006F2666" w:rsidRDefault="00A96B01" w:rsidP="005E4D2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2.1.3 </w:t>
      </w:r>
      <w:r w:rsidR="005A7DD4">
        <w:rPr>
          <w:rFonts w:ascii="Times New Roman" w:eastAsia="Times New Roman" w:hAnsi="Times New Roman" w:cs="Times New Roman"/>
          <w:b/>
          <w:sz w:val="28"/>
        </w:rPr>
        <w:t xml:space="preserve">Перспективное планирование </w:t>
      </w:r>
      <w:proofErr w:type="gramStart"/>
      <w:r w:rsidR="005A7DD4">
        <w:rPr>
          <w:rFonts w:ascii="Times New Roman" w:eastAsia="Times New Roman" w:hAnsi="Times New Roman" w:cs="Times New Roman"/>
          <w:b/>
          <w:sz w:val="28"/>
        </w:rPr>
        <w:t>в  средней</w:t>
      </w:r>
      <w:proofErr w:type="gramEnd"/>
      <w:r w:rsidR="005A7DD4">
        <w:rPr>
          <w:rFonts w:ascii="Times New Roman" w:eastAsia="Times New Roman" w:hAnsi="Times New Roman" w:cs="Times New Roman"/>
          <w:b/>
          <w:sz w:val="28"/>
        </w:rPr>
        <w:t xml:space="preserve"> группе</w:t>
      </w:r>
    </w:p>
    <w:p w14:paraId="47EC7C22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6631232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Сентябрь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3838"/>
        <w:gridCol w:w="2629"/>
      </w:tblGrid>
      <w:tr w:rsidR="006F2666" w14:paraId="5BCC2B39" w14:textId="77777777">
        <w:trPr>
          <w:trHeight w:val="1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DECF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7BF2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D20B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4DA4A468" w14:textId="77777777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30C6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041F144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5980E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FB2A54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37ACD8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92BE4A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3EF930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8E7CAB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F585BD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BC7478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70EECE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Развитие чувства ритма, музицирование.</w:t>
            </w:r>
          </w:p>
          <w:p w14:paraId="12A2B62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33C3F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7F2095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5C247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8EEEFD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Пальчиковая гимнастика</w:t>
            </w:r>
          </w:p>
          <w:p w14:paraId="717427C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026F63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1C0EF8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1B0F8F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Слушание</w:t>
            </w:r>
          </w:p>
          <w:p w14:paraId="1D4AD73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B2E61F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D723C6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283B07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116249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986A0C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1CD1D52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8EBB04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4D695F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7432BF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6F9C43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6EA7CE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CC77A59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D718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Учить ходить друг за другом бодрым шагом с энергичным движением рук. Реагировать на окончание музыки.</w:t>
            </w:r>
          </w:p>
          <w:p w14:paraId="57E9805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двигаться в соответствии с характером музыки. Совершенствовать ловкость, четкость бега и правильное движение рук.</w:t>
            </w:r>
          </w:p>
          <w:p w14:paraId="33EE69B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59997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6084B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CFC28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65DC4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пропевать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длинные и короткие звуки. Учить точно проговаривая слова прохлопывать ритмический рисунок песни.</w:t>
            </w:r>
          </w:p>
          <w:p w14:paraId="24BF7A1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BB7B2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6F725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мелкую моторику, внимание, память</w:t>
            </w:r>
          </w:p>
          <w:p w14:paraId="3583174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21C3B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5CDAD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Доставить радость от прослушанной музыки. Рассказать о композиторах. Знакомить с характером, со средствами музыкальной выразительности. Дать понятие «народная музыка». </w:t>
            </w:r>
          </w:p>
          <w:p w14:paraId="1043D11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B8DE5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передавать в пении характер песни, петь естественным голосом без напряжения, протягивать длинные звуки. </w:t>
            </w:r>
          </w:p>
          <w:p w14:paraId="1336B1A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49D6B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BE8BB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030F9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7ABC3C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изменять движение со сменой частей музыки, ритмично выставлять ногу на носок, совершенствовать бег врассыпную.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422D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«Марш»</w:t>
            </w:r>
          </w:p>
          <w:p w14:paraId="0D09C74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Парлов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4B2EF6F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«Барабанщик»</w:t>
            </w:r>
          </w:p>
          <w:p w14:paraId="63C4309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78894E7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«Колыбельная»</w:t>
            </w:r>
          </w:p>
          <w:p w14:paraId="4695541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Левидов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69C7332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«Птички»</w:t>
            </w:r>
          </w:p>
          <w:p w14:paraId="1A01EEE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Серов,</w:t>
            </w:r>
          </w:p>
          <w:p w14:paraId="5736F34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«Пружинка»</w:t>
            </w:r>
          </w:p>
          <w:p w14:paraId="7220B39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6B96101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F49F7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«Андрей-воробей»</w:t>
            </w:r>
          </w:p>
          <w:p w14:paraId="2196995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29852A8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Любая веселая и ритмичная мелодия.</w:t>
            </w:r>
          </w:p>
          <w:p w14:paraId="74BD059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8C1A1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D1D30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Побежали вдоль реки</w:t>
            </w:r>
          </w:p>
          <w:p w14:paraId="439971E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наперегонки.</w:t>
            </w:r>
          </w:p>
          <w:p w14:paraId="70B2C9B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Ткаченко.</w:t>
            </w:r>
          </w:p>
          <w:p w14:paraId="15F21AF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00944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Марш</w:t>
            </w:r>
          </w:p>
          <w:p w14:paraId="2544290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Дунаевский,</w:t>
            </w:r>
          </w:p>
          <w:p w14:paraId="42E6B9D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«Полянка»</w:t>
            </w:r>
          </w:p>
          <w:p w14:paraId="28749E8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1CF2CC6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98751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CFEB5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«Чики-чики-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чикалочки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3B850EA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7A8EE0A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Колыбельная зайчонка</w:t>
            </w:r>
          </w:p>
          <w:p w14:paraId="564E0A7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Карасева,</w:t>
            </w:r>
          </w:p>
          <w:p w14:paraId="0AF3508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«Паровоз»</w:t>
            </w:r>
          </w:p>
          <w:p w14:paraId="3364AC0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Компанейц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828346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6E2AA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«Нам весело»</w:t>
            </w:r>
          </w:p>
          <w:p w14:paraId="12682CF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«ой, лопнул обруч»,</w:t>
            </w:r>
          </w:p>
          <w:p w14:paraId="41915B1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«Петушок»</w:t>
            </w:r>
          </w:p>
          <w:p w14:paraId="0060620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0C9CF31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«Кот Васька»</w:t>
            </w:r>
          </w:p>
          <w:p w14:paraId="7C25B52E" w14:textId="77777777" w:rsidR="006F2666" w:rsidRDefault="005A7DD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4043FA54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E74C79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6D7D45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16BAC91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Октябрь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3830"/>
        <w:gridCol w:w="2625"/>
      </w:tblGrid>
      <w:tr w:rsidR="006F2666" w14:paraId="079087BB" w14:textId="77777777">
        <w:trPr>
          <w:cantSplit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7EAC0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5AAC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67FC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2E0207B5" w14:textId="77777777"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3B84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5FB116C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7C3460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96258C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CF59DA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5AD8F5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E61ED7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DE0437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F89773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7AF2EE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6A831E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D8F7C2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499D89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D16706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20E2A93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28334C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E8C387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145F115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1E28DD7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0C60F0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93B5AB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251493F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17C86D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14E2E2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F4DDA5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8BE610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5A9DE59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67DE90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762D36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5558A2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DA21C0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  <w:p w14:paraId="0F19861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13AFD5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17028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0C7ABF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1BDBF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D1B0D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7B52A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1F6D79" w14:textId="77777777" w:rsidR="006F2666" w:rsidRDefault="006F2666">
            <w:pPr>
              <w:spacing w:after="0" w:line="240" w:lineRule="auto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77E7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Продолжать учить ориентироваться в пространстве. Помогать согласовывать движения с двухчастной формой. </w:t>
            </w:r>
          </w:p>
          <w:p w14:paraId="257B8E5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согласовывать движения с эмоциональным характером музыки. Начинать и заканчивать движение с началом и окончанием звучания музыки.</w:t>
            </w:r>
          </w:p>
          <w:p w14:paraId="100FB9A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51272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58294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34A3B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7AA22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AB0B2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D6D8D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49808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ритмическим картинками. Учить прохлопывать выложенный ритм, играть на музыкальном инструменте.</w:t>
            </w:r>
          </w:p>
          <w:p w14:paraId="57D3AAE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4F67A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мелкую моторику.</w:t>
            </w:r>
          </w:p>
          <w:p w14:paraId="774883C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F44AE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EB33A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29411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Познакомить с танцевальным жанром польки. Учить слушать музыку, различать динамические оттенки.</w:t>
            </w:r>
          </w:p>
          <w:p w14:paraId="60B21A3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A59A0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13302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учить петь естественным голосом, без напряжения, напевно. Учить петь выразительно, передавая спокойный, ласковый характер песни.</w:t>
            </w:r>
          </w:p>
          <w:p w14:paraId="7A2A01D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9529C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различать и изменять движение в соответствии с характером музыки. </w:t>
            </w:r>
          </w:p>
          <w:p w14:paraId="4D70E2F4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соблюдать простейшие правила игры: убегать и догонять после окончания песни.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9C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Упражнение для рук:</w:t>
            </w:r>
          </w:p>
          <w:p w14:paraId="15164B2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Жилина,</w:t>
            </w:r>
          </w:p>
          <w:p w14:paraId="134EBEC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-вальс</w:t>
            </w:r>
          </w:p>
          <w:p w14:paraId="4EF9084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Чайковский, </w:t>
            </w:r>
          </w:p>
          <w:p w14:paraId="42BF193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«Конь»</w:t>
            </w:r>
          </w:p>
          <w:p w14:paraId="3836CD7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Л. Банникова,</w:t>
            </w:r>
          </w:p>
          <w:p w14:paraId="29740A9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«Скачут лошадки»</w:t>
            </w:r>
          </w:p>
          <w:p w14:paraId="63C738F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Витлин,</w:t>
            </w:r>
          </w:p>
          <w:p w14:paraId="6CE0599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Хлопки в ладоши:</w:t>
            </w:r>
          </w:p>
          <w:p w14:paraId="75D96F6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Английская народная мелодия, Притопы:</w:t>
            </w:r>
          </w:p>
          <w:p w14:paraId="3193F7A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Веселая русская народная мелодия.</w:t>
            </w:r>
          </w:p>
          <w:p w14:paraId="149143F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E8792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«Я иду с цветами»</w:t>
            </w:r>
          </w:p>
          <w:p w14:paraId="287D7A2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Тиличеева.</w:t>
            </w:r>
          </w:p>
          <w:p w14:paraId="70C41CF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97C75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C6EA1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«Раз, два, три, четыре, пять»</w:t>
            </w:r>
          </w:p>
          <w:p w14:paraId="5D10130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Ткаченко</w:t>
            </w:r>
          </w:p>
          <w:p w14:paraId="4CB6F21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727AE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Полька</w:t>
            </w:r>
          </w:p>
          <w:p w14:paraId="3FE1D73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М.Глинка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560B51D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«Грустное настроение»</w:t>
            </w:r>
          </w:p>
          <w:p w14:paraId="0B50A48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Штейнвиль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FC420E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2E828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Колыбельная</w:t>
            </w:r>
          </w:p>
          <w:p w14:paraId="1D5140C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Тиличеева,</w:t>
            </w:r>
          </w:p>
          <w:p w14:paraId="512E77F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«Барабанщик»</w:t>
            </w:r>
          </w:p>
          <w:p w14:paraId="7EBE2E7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109EB0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8ACE0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Пляска:</w:t>
            </w:r>
          </w:p>
          <w:p w14:paraId="6C0FA66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«Ах ты, береза»</w:t>
            </w:r>
          </w:p>
          <w:p w14:paraId="2F6ED96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4A96986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«Огородная-хороводная»</w:t>
            </w:r>
          </w:p>
          <w:p w14:paraId="0E62C2A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Можжевелова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7DD147F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60C2D8BF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Й. Гайдн.</w:t>
            </w:r>
          </w:p>
        </w:tc>
      </w:tr>
    </w:tbl>
    <w:p w14:paraId="1EEE68F2" w14:textId="77777777" w:rsidR="006F2666" w:rsidRDefault="006F266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B3CDC9D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Ноябрь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3930"/>
        <w:gridCol w:w="2499"/>
      </w:tblGrid>
      <w:tr w:rsidR="006F2666" w14:paraId="0575E567" w14:textId="77777777">
        <w:trPr>
          <w:cantSplit/>
          <w:trHeight w:val="1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83E9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4F7B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147A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41090342" w14:textId="77777777">
        <w:trPr>
          <w:trHeight w:val="1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E41D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4D60890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B75CD0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147463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65D2FB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FFCCF8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0B3646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D1EEFB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6DF6A2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3F8C4E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9A7484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418CD4F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2D3B7C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F3E9DF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03F07E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4D1F672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48C570D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98736A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3349A91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BE8EF8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23A313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D7FBC2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8626A4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1294098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43E2A7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FEF76A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0A7248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313CA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6F115A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9D7B37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  <w:p w14:paraId="030C4DA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A0A967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33C2F6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F4364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D38D4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E0835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1B553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A0995C" w14:textId="77777777" w:rsidR="006F2666" w:rsidRDefault="006F2666">
            <w:pPr>
              <w:spacing w:after="0" w:line="240" w:lineRule="auto"/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846C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Продолжать учить выполнять движения в соответствии с двухчастной формой. Учить маршировать по залу врассыпную. </w:t>
            </w:r>
          </w:p>
          <w:p w14:paraId="2630DAE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4B6F4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F8743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9067F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F1F2E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FF94C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FA82F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7FD35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DB899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отхлопывать ритм произведения, играть на муз. инструменте, петь по графически выложенному ритму.</w:t>
            </w:r>
          </w:p>
          <w:p w14:paraId="163B6A8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71DD9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4E8D9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развивать мелкую моторику, речь.</w:t>
            </w:r>
          </w:p>
          <w:p w14:paraId="7F9AF2B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5E041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Познакомить с танцевальным жанром «вальс». Учить определять смену характера в музыке.</w:t>
            </w:r>
          </w:p>
          <w:p w14:paraId="0FCF27F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3C16B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3FBC2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Рассказать о жанре «песня», о том,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что она может быть разная. Продолжать развивать певческие умения</w:t>
            </w:r>
          </w:p>
          <w:p w14:paraId="7522DA7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2327E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BF60C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F0762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F28BE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различать двухчастную форму и менять движение с изменением музыкальных фраз.</w:t>
            </w:r>
          </w:p>
          <w:p w14:paraId="72EE7B9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выполнять правила игры. Вызывать у них радостные эмоции.</w:t>
            </w:r>
          </w:p>
          <w:p w14:paraId="4208BCDB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Совершенствовать осторожный, крадущийся шаг.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1E56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Упражнение с флажками:</w:t>
            </w:r>
          </w:p>
          <w:p w14:paraId="4F0AF4C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Козырева,</w:t>
            </w:r>
          </w:p>
          <w:p w14:paraId="725CD43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Латвийская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6E458FE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Кружение парами:</w:t>
            </w:r>
          </w:p>
          <w:p w14:paraId="7DAF6A6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Чешская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4D922CF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Выставление ноги на пятку и носок: «По грибы»</w:t>
            </w:r>
          </w:p>
          <w:p w14:paraId="7BD3CC1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 Лещинская.</w:t>
            </w:r>
          </w:p>
          <w:p w14:paraId="07491EF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36B65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Полька</w:t>
            </w:r>
          </w:p>
          <w:p w14:paraId="1CFDE6B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 Глинка,</w:t>
            </w:r>
          </w:p>
          <w:p w14:paraId="5388124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Попевка «Летчик»</w:t>
            </w:r>
          </w:p>
          <w:p w14:paraId="26312E6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Тиличеева.</w:t>
            </w:r>
          </w:p>
          <w:p w14:paraId="47CE7A7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3C040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«Капуста»</w:t>
            </w:r>
          </w:p>
          <w:p w14:paraId="3473B5F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Ткаченко</w:t>
            </w:r>
          </w:p>
          <w:p w14:paraId="5617D53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5C543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Вальс </w:t>
            </w:r>
          </w:p>
          <w:p w14:paraId="5017674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 Шуберт,</w:t>
            </w:r>
          </w:p>
          <w:p w14:paraId="2CE293C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«Ой, лопнул обруч»</w:t>
            </w:r>
          </w:p>
          <w:p w14:paraId="0B4BB92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Украинская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30A8C5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B6E5E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«Капельки»</w:t>
            </w:r>
          </w:p>
          <w:p w14:paraId="619DE7B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Павленко,</w:t>
            </w:r>
          </w:p>
          <w:p w14:paraId="01D0395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 – солдаты»</w:t>
            </w:r>
          </w:p>
          <w:p w14:paraId="2C35A0B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206376F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«Две тетери»</w:t>
            </w:r>
          </w:p>
          <w:p w14:paraId="22D763C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C1AB94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42D4A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Пляска:</w:t>
            </w:r>
          </w:p>
          <w:p w14:paraId="66E4C7C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«Ах вы, сени»</w:t>
            </w:r>
          </w:p>
          <w:p w14:paraId="71D2326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27E584D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«Ищи игрушку»</w:t>
            </w:r>
          </w:p>
          <w:p w14:paraId="2B2544A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4FC6B43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«Дети и медведь»</w:t>
            </w:r>
          </w:p>
          <w:p w14:paraId="14FDB3F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Верховинц</w:t>
            </w:r>
            <w:proofErr w:type="spellEnd"/>
          </w:p>
          <w:p w14:paraId="63EE1E30" w14:textId="77777777" w:rsidR="006F2666" w:rsidRDefault="006F2666">
            <w:pPr>
              <w:spacing w:after="0" w:line="240" w:lineRule="auto"/>
            </w:pPr>
          </w:p>
        </w:tc>
      </w:tr>
    </w:tbl>
    <w:p w14:paraId="11CEE36E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Декабрь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9"/>
        <w:gridCol w:w="3843"/>
        <w:gridCol w:w="2575"/>
      </w:tblGrid>
      <w:tr w:rsidR="006F2666" w14:paraId="08F43149" w14:textId="77777777">
        <w:trPr>
          <w:trHeight w:val="1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7AE6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99AA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EC33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5EC50CFE" w14:textId="77777777">
        <w:trPr>
          <w:trHeight w:val="1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36D6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5358BE8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E91AD5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5B39ED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6E1C62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E7C499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11F39B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5F6B70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4D7E67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9B2925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2A6004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6565A5B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935C7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B4FD65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0DDB00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53B6C4C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25A7BDA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F2410F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5AC281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088A584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E68E9B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9DBEAF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4D2413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11C2D3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60FED80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BB2E1A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887C4B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B91B24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F7086C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EEB93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34331E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  <w:p w14:paraId="53DDCE4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40049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FDCE0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D6D2D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626CB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F0E18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08AAF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94BFE5" w14:textId="77777777" w:rsidR="006F2666" w:rsidRDefault="006F2666">
            <w:pPr>
              <w:spacing w:after="0" w:line="240" w:lineRule="auto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2841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Учить детей бегать по кругу, изменять движение в соответствии с изменением музыкального звучания. Учить выполнять легкие прыжки на двух ногах и легкий бег врассыпную.</w:t>
            </w:r>
          </w:p>
          <w:p w14:paraId="5DE14BC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24F5B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F296C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8F972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A68FD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E9927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A5754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прохлопывать ритм произведений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четвертями  всей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группой и подгруппами;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пропевать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попевку по выложенному ритмическому рисунку.</w:t>
            </w:r>
          </w:p>
          <w:p w14:paraId="0891745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29335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соотносить движения со словами, развивать моторику.</w:t>
            </w:r>
          </w:p>
          <w:p w14:paraId="7AA3E64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C6F34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7107B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Побуждать детей определять характер музыки. Учить отражать характер музыки в движении, проявлять творчество.</w:t>
            </w:r>
          </w:p>
          <w:p w14:paraId="46421EF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AA028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30D6D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развивать певческий аппарат. Учить петь протяжно, напевно.</w:t>
            </w:r>
          </w:p>
          <w:p w14:paraId="46AF5E4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C1D2D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C3642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E59C9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B4E25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5CC248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бегать легко врассыпную, кружиться на носочках, махать руками под музыку. Передавать в движении характер музыки, различать двухчастную форму и динамические оттенки.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627D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Упражнение с погремушками: А. Жилин,</w:t>
            </w:r>
          </w:p>
          <w:p w14:paraId="6D83625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«Мячики прыгают, мячики покатились»</w:t>
            </w:r>
          </w:p>
          <w:p w14:paraId="6460413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5BB2382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Простой хороводный шаг:</w:t>
            </w:r>
          </w:p>
          <w:p w14:paraId="5F20852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«Посеяли девки лен».</w:t>
            </w:r>
          </w:p>
          <w:p w14:paraId="7DA145B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FB824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Детская полька</w:t>
            </w:r>
          </w:p>
          <w:p w14:paraId="01C2862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 Глинка,</w:t>
            </w:r>
          </w:p>
          <w:p w14:paraId="1EA0AF1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Барашеньки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156A4FB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A81E79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9E753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«Ловко с пальчика на пальчик»</w:t>
            </w:r>
          </w:p>
          <w:p w14:paraId="5E03349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Лопухина</w:t>
            </w:r>
          </w:p>
          <w:p w14:paraId="3C046F0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23220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Марш</w:t>
            </w:r>
          </w:p>
          <w:p w14:paraId="0BDE186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Ф, Шуберт,</w:t>
            </w:r>
          </w:p>
          <w:p w14:paraId="625AEC6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Маленькая полька</w:t>
            </w:r>
          </w:p>
          <w:p w14:paraId="552CF69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8FD461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76B98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«Петрушка»</w:t>
            </w:r>
          </w:p>
          <w:p w14:paraId="50B8030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Карасева,</w:t>
            </w:r>
          </w:p>
          <w:p w14:paraId="3E57EF1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«Елочка»</w:t>
            </w:r>
          </w:p>
          <w:p w14:paraId="4E7D1CC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Бахутова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30C4DD3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«Елочка»</w:t>
            </w:r>
          </w:p>
          <w:p w14:paraId="0B66B32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DF315B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95CD3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Танец снежинок:</w:t>
            </w:r>
          </w:p>
          <w:p w14:paraId="1AEDF9C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Любой вальс,</w:t>
            </w:r>
          </w:p>
          <w:p w14:paraId="36939EC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Танец в кругу:</w:t>
            </w:r>
          </w:p>
          <w:p w14:paraId="583E480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685EF0D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Танец петрушек:</w:t>
            </w:r>
          </w:p>
          <w:p w14:paraId="1D49507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Любая полька</w:t>
            </w:r>
          </w:p>
          <w:p w14:paraId="20A0336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«Зайцы и медведь»</w:t>
            </w:r>
          </w:p>
          <w:p w14:paraId="3CE0D84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Ребиков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8D5D7D0" w14:textId="77777777" w:rsidR="006F2666" w:rsidRDefault="006F2666">
            <w:pPr>
              <w:spacing w:after="0" w:line="240" w:lineRule="auto"/>
            </w:pPr>
          </w:p>
        </w:tc>
      </w:tr>
    </w:tbl>
    <w:p w14:paraId="48906296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622E710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4073118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2F34F39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Январь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9"/>
        <w:gridCol w:w="3920"/>
        <w:gridCol w:w="2508"/>
      </w:tblGrid>
      <w:tr w:rsidR="006F2666" w14:paraId="75A007DC" w14:textId="77777777">
        <w:trPr>
          <w:trHeight w:val="1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2E79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B7A4D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FC2C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08DF3E6B" w14:textId="77777777">
        <w:trPr>
          <w:trHeight w:val="1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A6C4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02F87BE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1B5B81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364112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0F35BB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3114A3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958698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FD4780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50E2A5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B7B3E7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02186CF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E1924B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5A3147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C54233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42D7F1F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716A434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4A4F87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17DD44F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EAAF5F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FAA0C5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9A7839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A706E4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6448B7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EA81C7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7259DEB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CC1331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D2173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8D2017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B8FBDB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46E4D9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  <w:p w14:paraId="26A30BD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80A389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B29812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24D550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BC45B98" w14:textId="77777777" w:rsidR="006F2666" w:rsidRDefault="006F2666">
            <w:pPr>
              <w:spacing w:after="0" w:line="240" w:lineRule="auto"/>
            </w:pP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A8C7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 марше учить ходить бодро, энергично. Спину держать прямо, голову не опускать, руки свободны. </w:t>
            </w:r>
          </w:p>
          <w:p w14:paraId="54EB9E8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движения с ленточками.</w:t>
            </w:r>
          </w:p>
          <w:p w14:paraId="6E2E619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62939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C477B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032B23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EB4A3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8BB55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B99B4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прохлопывать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пропевать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ритм произведения.</w:t>
            </w:r>
          </w:p>
          <w:p w14:paraId="2186112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4D381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6DE7A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35BEF7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мелкой моторики, памяти, внимания.</w:t>
            </w:r>
          </w:p>
          <w:p w14:paraId="08FDA7B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18771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Побуждать детей высказывать свое мнение.</w:t>
            </w:r>
          </w:p>
          <w:p w14:paraId="739CA19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Обогащать музыкальные впечатления детей. Учить детей самих определять характер музыки.</w:t>
            </w:r>
          </w:p>
          <w:p w14:paraId="5AF0E71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DE3C4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Дать понятие о музыкальном вступлении. Учить начинать пение после вступления, дослушивать заключение,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внимательно  слушать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проигрыши между куплетами. Формировать эмоциональную отзывчивость на разнохарактерные песни.</w:t>
            </w:r>
          </w:p>
          <w:p w14:paraId="76BBC20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0FEDB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Упражнять в легком беге по кругу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парами. Учить выполнять движения выразительно, эмоционально.</w:t>
            </w:r>
          </w:p>
          <w:p w14:paraId="2A1EAD71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хороводный шаг по кругу без напряжения, естественно.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0917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Марш:</w:t>
            </w:r>
          </w:p>
          <w:p w14:paraId="2909F5D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Любая маршевая музыка,</w:t>
            </w:r>
          </w:p>
          <w:p w14:paraId="7E2866E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с лентами:</w:t>
            </w:r>
          </w:p>
          <w:p w14:paraId="6F00C88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Жилин,</w:t>
            </w:r>
          </w:p>
          <w:p w14:paraId="0C19621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Бег парами:</w:t>
            </w:r>
          </w:p>
          <w:p w14:paraId="44D4189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Любая легкая, быстрая музыка,</w:t>
            </w:r>
          </w:p>
          <w:p w14:paraId="17C040B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парами:</w:t>
            </w:r>
          </w:p>
          <w:p w14:paraId="457F302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3B671E3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FDDEF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Маленькая полька</w:t>
            </w:r>
          </w:p>
          <w:p w14:paraId="0F60A20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09347B7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«Сорока»</w:t>
            </w:r>
          </w:p>
          <w:p w14:paraId="3D70B84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859686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0752F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«Вот кудрявая овечка»</w:t>
            </w:r>
          </w:p>
          <w:p w14:paraId="7906D13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Лопухина</w:t>
            </w:r>
          </w:p>
          <w:p w14:paraId="159595C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A0E3D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Немецкий танец</w:t>
            </w:r>
          </w:p>
          <w:p w14:paraId="055281E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Л. Бетховен,</w:t>
            </w:r>
          </w:p>
          <w:p w14:paraId="494F6FD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«Петушок»</w:t>
            </w:r>
          </w:p>
          <w:p w14:paraId="07823F8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ACD0A1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0A117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84BEF2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«Санки»</w:t>
            </w:r>
          </w:p>
          <w:p w14:paraId="1422492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025CB6B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«Заинька»</w:t>
            </w:r>
          </w:p>
          <w:p w14:paraId="39DAF6C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203B12A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«Лошадка Зорька»</w:t>
            </w:r>
          </w:p>
          <w:p w14:paraId="15469A8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Ломовая.</w:t>
            </w:r>
          </w:p>
          <w:p w14:paraId="50A235E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FAE67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Пляска «Покажи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ладошки»</w:t>
            </w:r>
          </w:p>
          <w:p w14:paraId="29682D4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1C9D288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Танец с ложками:</w:t>
            </w:r>
          </w:p>
          <w:p w14:paraId="5427831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«Ах ты, береза»</w:t>
            </w:r>
          </w:p>
          <w:p w14:paraId="0ADC622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43AEE58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«Заинька, попляши»</w:t>
            </w:r>
          </w:p>
          <w:p w14:paraId="27A89169" w14:textId="77777777" w:rsidR="006F2666" w:rsidRDefault="005A7DD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776A371B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0D0F567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B634E28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BBA10ED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C281702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907896F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Февраль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3918"/>
        <w:gridCol w:w="2511"/>
      </w:tblGrid>
      <w:tr w:rsidR="006F2666" w14:paraId="7F34828F" w14:textId="77777777">
        <w:trPr>
          <w:trHeight w:val="1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03BC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1C33D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BF0D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290E7033" w14:textId="77777777">
        <w:trPr>
          <w:trHeight w:val="1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1A93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3544F01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0BC08D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8ABC91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14E5EE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69BC52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0E7E92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BE736A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1029AB0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993AC2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140F26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39FE16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379849E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6856D51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639AE7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DE706A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32F67B4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4E4010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081FC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4B875B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38854C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20284C3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500236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15C2A2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CAB37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65317F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CCB731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40B05B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  <w:p w14:paraId="45E6CE3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280F4A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37B0F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8CFA4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6B3E81" w14:textId="77777777" w:rsidR="006F2666" w:rsidRDefault="006F2666">
            <w:pPr>
              <w:spacing w:after="0" w:line="240" w:lineRule="auto"/>
            </w:pP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9AF3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Учить ходить спокойным шагом, ступать мягко. </w:t>
            </w:r>
          </w:p>
          <w:p w14:paraId="78D4588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кружиться парами, менять направление движения со сменой музыкальных фраз.</w:t>
            </w:r>
          </w:p>
          <w:p w14:paraId="0554204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66644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21217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0E159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отхлопывать ритм произведения в ладоши; поочередно в ладоши и по коленям; проигрывать на музыкальных инструментах.</w:t>
            </w:r>
          </w:p>
          <w:p w14:paraId="2F5E4A3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5136E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мелкую моторику.</w:t>
            </w:r>
          </w:p>
          <w:p w14:paraId="79B52F5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E5DF2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AE4D4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D8926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самостоятельно определять жанр произведения и характер. Побуждать проявлять инициативу и творчество. Развивать фантазию.</w:t>
            </w:r>
          </w:p>
          <w:p w14:paraId="0774ACC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14BC0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Вспомнить с детьми, что такое музыкальное вступление. Формировать эмоциональную отзывчивость на разнохарактерные песни.</w:t>
            </w:r>
          </w:p>
          <w:p w14:paraId="107D8CA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89495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CF7FA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61C6F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различать двухчастную форму. Изменять движение в соответствии с изменением музыки.</w:t>
            </w:r>
          </w:p>
          <w:p w14:paraId="451BF27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выставлять ногу на пятку,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кружиться на топающем шаге.</w:t>
            </w:r>
          </w:p>
          <w:p w14:paraId="5C3274AF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легкому бегу на носочках врассыпную; четкому, ритмичному шагу под маршевую музыку.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33E2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«Погуляем»</w:t>
            </w:r>
          </w:p>
          <w:p w14:paraId="7564638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Ломовая,</w:t>
            </w:r>
          </w:p>
          <w:p w14:paraId="274B8B4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«Прогулка»</w:t>
            </w:r>
          </w:p>
          <w:p w14:paraId="182A52F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Раухвергер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2ABEC95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Кружение парами на легком беге:</w:t>
            </w:r>
          </w:p>
          <w:p w14:paraId="743E099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Ливенская полька.</w:t>
            </w:r>
          </w:p>
          <w:p w14:paraId="0B036FB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E1118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«Смелый наездник»</w:t>
            </w:r>
          </w:p>
          <w:p w14:paraId="5E6B1AC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Р. Шуман,</w:t>
            </w:r>
          </w:p>
          <w:p w14:paraId="4DEFF66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«Зайчик ты, зайчик»</w:t>
            </w:r>
          </w:p>
          <w:p w14:paraId="09CB9AC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2FE100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B98B7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«Надуваем шарик быстро»</w:t>
            </w:r>
          </w:p>
          <w:p w14:paraId="3427896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Цвынтарный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BCE167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40D75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Вальс</w:t>
            </w:r>
          </w:p>
          <w:p w14:paraId="3E91945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Грибоедов,</w:t>
            </w:r>
          </w:p>
          <w:p w14:paraId="71F4E43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Полька</w:t>
            </w:r>
          </w:p>
          <w:p w14:paraId="5AE3C93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Д. Львов-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Компанейц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FAAA4C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80852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«Воробей»</w:t>
            </w:r>
          </w:p>
          <w:p w14:paraId="5D8092E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Герчик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2890F6D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 запели песенку»</w:t>
            </w:r>
          </w:p>
          <w:p w14:paraId="5C5BA27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Р. Рустамов,</w:t>
            </w:r>
          </w:p>
          <w:p w14:paraId="4274F78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«Детский сад»</w:t>
            </w:r>
          </w:p>
          <w:p w14:paraId="1C484A9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Филлипенко.</w:t>
            </w:r>
          </w:p>
          <w:p w14:paraId="1C6228D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C5C3D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Парная пляска:</w:t>
            </w:r>
          </w:p>
          <w:p w14:paraId="49F6824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10F14ED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с ложками:</w:t>
            </w:r>
          </w:p>
          <w:p w14:paraId="146A4E8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4D540C6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«Летчики,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аэродром!»</w:t>
            </w:r>
          </w:p>
          <w:p w14:paraId="2C6D9AF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Раухвергер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3DE1E9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48572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454EC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EB5A9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FF4532" w14:textId="77777777" w:rsidR="006F2666" w:rsidRDefault="006F2666">
            <w:pPr>
              <w:spacing w:after="0" w:line="240" w:lineRule="auto"/>
            </w:pPr>
          </w:p>
        </w:tc>
      </w:tr>
    </w:tbl>
    <w:p w14:paraId="29F3109F" w14:textId="77777777" w:rsidR="006F2666" w:rsidRDefault="006F2666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14:paraId="6CD17129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9EF2416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64832F1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AD6FDF3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4D9282B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9E6F21A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Март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9"/>
        <w:gridCol w:w="3919"/>
        <w:gridCol w:w="2509"/>
      </w:tblGrid>
      <w:tr w:rsidR="006F2666" w14:paraId="43D9EBD8" w14:textId="77777777">
        <w:trPr>
          <w:trHeight w:val="1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2D2A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7DFE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48FB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765C57D5" w14:textId="77777777">
        <w:trPr>
          <w:trHeight w:val="1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9963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2E43655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A92788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027351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2D00A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87F218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036BCA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EEFD60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41F31E2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6D8231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CC8202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34861B0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17C7075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970CEB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07B670D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D128F7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C17838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D1DB91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851B80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320D281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DC74AB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189A12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F80CC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20E8C8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330E76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62A89F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  <w:p w14:paraId="68FC05B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73819D" w14:textId="77777777" w:rsidR="006F2666" w:rsidRDefault="006F2666">
            <w:pPr>
              <w:spacing w:after="0" w:line="240" w:lineRule="auto"/>
            </w:pP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038D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ходить маршем бодро, энергично размахивая руками. Спина прямая, смотреть вперед. Учить ходить врассыпную и друг за другом.</w:t>
            </w:r>
          </w:p>
          <w:p w14:paraId="5BD1F4B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различать двухчастную форму. Ходить спокойно в любом направлении.</w:t>
            </w:r>
          </w:p>
          <w:p w14:paraId="20A5CB1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6C736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9394D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прохлопывать ритм в ладоши, по коленям, притоптывать на окончание музыкальных фраз.</w:t>
            </w:r>
          </w:p>
          <w:p w14:paraId="32C23AA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50C8C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согласовывать движения со словами.</w:t>
            </w:r>
          </w:p>
          <w:p w14:paraId="16331EF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3689D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самостоятельно определять характер произведения, говорить о средствах музыкальной выразительности.</w:t>
            </w:r>
          </w:p>
          <w:p w14:paraId="4153073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48004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405C7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Обратить внимание на то, что начинать и заканчивать пение необходимо с музыкой. Учить петь протяжным, легким голосом.</w:t>
            </w:r>
          </w:p>
          <w:p w14:paraId="222840E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4EF1E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A2FAC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7C097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различать и передавать в движении характер и динамические изменения в музыке. Продолжать совершенствовать легкий бег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врассыпную, правильную осанку.</w:t>
            </w:r>
          </w:p>
          <w:p w14:paraId="54853F7A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имитировать игру на музыкальных инструментах, передавать в движении веселый, задорный характер музыки, выразительно выполнять образные движения.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10C5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Маршируем:</w:t>
            </w:r>
          </w:p>
          <w:p w14:paraId="52A3BB2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6E4F949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«Дудочка»</w:t>
            </w:r>
          </w:p>
          <w:p w14:paraId="7E0370D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Ломовая,</w:t>
            </w:r>
          </w:p>
          <w:p w14:paraId="650DC79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Бег и кружение парами на легком беге:</w:t>
            </w:r>
          </w:p>
          <w:p w14:paraId="5CAEEF0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E15C7F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A4834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Ливенская полька,</w:t>
            </w:r>
          </w:p>
          <w:p w14:paraId="164D180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«Петушок»</w:t>
            </w:r>
          </w:p>
          <w:p w14:paraId="269EB6B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1D3F72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BD4BE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«Пекарь»</w:t>
            </w:r>
          </w:p>
          <w:p w14:paraId="1815309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Лопухина.</w:t>
            </w:r>
          </w:p>
          <w:p w14:paraId="7FF4C9C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ED730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«Маша спит»</w:t>
            </w:r>
          </w:p>
          <w:p w14:paraId="6C62426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 Фрид,</w:t>
            </w:r>
          </w:p>
          <w:p w14:paraId="1099930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«Детская песенка»</w:t>
            </w:r>
          </w:p>
          <w:p w14:paraId="6EAA3CE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Ж.Б.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Векерлен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3EF16B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47A90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«Мама»</w:t>
            </w:r>
          </w:p>
          <w:p w14:paraId="162C21A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Л. Бакалов,</w:t>
            </w:r>
          </w:p>
          <w:p w14:paraId="3613A84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«Тает снег»</w:t>
            </w:r>
          </w:p>
          <w:p w14:paraId="2B2CB1B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Филиппенко,</w:t>
            </w:r>
          </w:p>
          <w:p w14:paraId="6CAAC39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«Зима прошла»</w:t>
            </w:r>
          </w:p>
          <w:p w14:paraId="6E1DAF2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3D623F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2FAE9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с платочками:</w:t>
            </w:r>
          </w:p>
          <w:p w14:paraId="454A0FE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Ломовая,</w:t>
            </w:r>
          </w:p>
          <w:p w14:paraId="4551E9F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Хоровод:</w:t>
            </w:r>
          </w:p>
          <w:p w14:paraId="72896DA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1D40F0C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«Веселые музыканты»</w:t>
            </w:r>
          </w:p>
          <w:p w14:paraId="5F62741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F0C4FC0" w14:textId="77777777" w:rsidR="006F2666" w:rsidRDefault="006F2666">
            <w:pPr>
              <w:spacing w:after="0" w:line="240" w:lineRule="auto"/>
            </w:pPr>
          </w:p>
        </w:tc>
      </w:tr>
    </w:tbl>
    <w:p w14:paraId="4FA27379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634D4C8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3D3BEBE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D4960CD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3139A41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21153CE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DC8D56A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CB00A3D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Апрель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3901"/>
        <w:gridCol w:w="2520"/>
      </w:tblGrid>
      <w:tr w:rsidR="006F2666" w14:paraId="3B9AF64E" w14:textId="77777777">
        <w:trPr>
          <w:trHeight w:val="1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5B1FC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9D2B5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5528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2FE90B6D" w14:textId="77777777">
        <w:trPr>
          <w:trHeight w:val="1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7E73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559D79B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552B0A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04ED9D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C0806A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F38CE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C7082A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6350541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BB7155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9BB087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740B73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8C187B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0380E72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033185D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DE7359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49FF77B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A159A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0F8A31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D95CA9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68A4B9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6282AAE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9E46CD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B2F472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FCA342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3ECB5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30B1A3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BF9EC3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  <w:p w14:paraId="5DE7452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54E733" w14:textId="77777777" w:rsidR="006F2666" w:rsidRDefault="006F2666">
            <w:pPr>
              <w:spacing w:after="0" w:line="240" w:lineRule="auto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656E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ловкость и быстроту реакции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изменение  характера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музыки, продолжать учить ориентироваться в пространстве. Учить ходить врассыпную по залу с высоким подниманием колен, с окончанием музыки останавливаться.</w:t>
            </w:r>
          </w:p>
          <w:p w14:paraId="2FB1ECA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CFEC9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чередовать хлопки (четвертными длительностями) в ладоши, по коленям. Играть на ударных инструментах: все вместе, по подгруппам, поочередно, по видам инструментов. </w:t>
            </w:r>
          </w:p>
          <w:p w14:paraId="5EB3A88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5631A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соотносить слова с движениями. Развивать мелкую моторику.</w:t>
            </w:r>
          </w:p>
          <w:p w14:paraId="5EBC3E0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A50C6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самостоятельно определять характер пьесы. Учить придумывать свой рассказ, выражая в нем свои музыкальные впечатления.</w:t>
            </w:r>
          </w:p>
          <w:p w14:paraId="34DAA90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93866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начинать и заканчивать пение с музыкой; подыгрывать на музыкальных инструментах, проявляя свое творчество.</w:t>
            </w:r>
          </w:p>
          <w:p w14:paraId="0D98DA5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FE08A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9F244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40367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76A90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Выполнять движения в соответствии с характером музыки и словами песни. Учить выполнять образные движения гусей: высоко поднимать колени, делать плавные махи руками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14:paraId="103E7E88" w14:textId="77777777" w:rsidR="006F2666" w:rsidRDefault="006F2666">
            <w:pPr>
              <w:spacing w:after="0" w:line="240" w:lineRule="auto"/>
              <w:jc w:val="both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8E1D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«Жучки»</w:t>
            </w:r>
          </w:p>
          <w:p w14:paraId="464D35B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Венгерская нар. м.,</w:t>
            </w:r>
          </w:p>
          <w:p w14:paraId="1B13BA2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«Лошадки»</w:t>
            </w:r>
          </w:p>
          <w:p w14:paraId="5ED934D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Л. Банникова,</w:t>
            </w:r>
          </w:p>
          <w:p w14:paraId="4DCE2C8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с мячами:</w:t>
            </w:r>
          </w:p>
          <w:p w14:paraId="798EDE8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8FBD6A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067B1F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«Веселый крестьянин»</w:t>
            </w:r>
          </w:p>
          <w:p w14:paraId="5522579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Р. Шуман,</w:t>
            </w:r>
          </w:p>
          <w:p w14:paraId="218660F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«Два кота»</w:t>
            </w:r>
          </w:p>
          <w:p w14:paraId="3B42D74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E494F5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760F0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2A750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 двери висит замок»</w:t>
            </w:r>
          </w:p>
          <w:p w14:paraId="68D7607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Ткаченко</w:t>
            </w:r>
          </w:p>
          <w:p w14:paraId="299C521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05A07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«Шуточка»</w:t>
            </w:r>
          </w:p>
          <w:p w14:paraId="0BEA790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Селиванова.</w:t>
            </w:r>
          </w:p>
          <w:p w14:paraId="3D3111F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8B6BE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B74CB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06F37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«Песенка о весне»</w:t>
            </w:r>
          </w:p>
          <w:p w14:paraId="59B777D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 Фрид,</w:t>
            </w:r>
          </w:p>
          <w:p w14:paraId="6E7D823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«Дождик»</w:t>
            </w:r>
          </w:p>
          <w:p w14:paraId="5FF975A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0022B93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«Наша песенка простая»</w:t>
            </w:r>
          </w:p>
          <w:p w14:paraId="4F286C5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Александров.</w:t>
            </w:r>
          </w:p>
          <w:p w14:paraId="5CD20F8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AA1A1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в хороводе:</w:t>
            </w:r>
          </w:p>
          <w:p w14:paraId="75B8983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«Полянка»,</w:t>
            </w:r>
          </w:p>
          <w:p w14:paraId="45B51D8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Хоровод «Платочек»</w:t>
            </w:r>
          </w:p>
          <w:p w14:paraId="5039858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49C35CB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«Белые гуси»</w:t>
            </w:r>
          </w:p>
          <w:p w14:paraId="66C88A7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6748A43" w14:textId="77777777" w:rsidR="006F2666" w:rsidRDefault="006F2666">
            <w:pPr>
              <w:spacing w:after="0" w:line="240" w:lineRule="auto"/>
            </w:pPr>
          </w:p>
        </w:tc>
      </w:tr>
    </w:tbl>
    <w:p w14:paraId="1A681B55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6ED5157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95638B0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Май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2"/>
        <w:gridCol w:w="3843"/>
        <w:gridCol w:w="2602"/>
      </w:tblGrid>
      <w:tr w:rsidR="006F2666" w14:paraId="1A88738F" w14:textId="77777777">
        <w:trPr>
          <w:trHeight w:val="1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9C01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AC11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F6D7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2EB9B448" w14:textId="77777777">
        <w:trPr>
          <w:trHeight w:val="1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6074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6B12B9F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875EE8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F4DC11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4F53A5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ECCE5D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3599493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49A5EA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12D214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B63668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F60536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1D6C900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68DE2ED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EB6CC5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5C9D2D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AB370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56B2A7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6B47E02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F70283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CC3A83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918FE7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EE7668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E54816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AF5807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4E67F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5F6553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662F7EC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71ED4A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4D023D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FFCCD6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0607C0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083C8D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ABC392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  <w:p w14:paraId="71E908E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072BD6" w14:textId="77777777" w:rsidR="006F2666" w:rsidRDefault="006F2666">
            <w:pPr>
              <w:spacing w:after="0" w:line="240" w:lineRule="auto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60E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и повторение пройденного материала. Дать возможность детям выполнить знакомое движение под новую, неизвестную им музыку, тем самым проявить творческую фантазию.</w:t>
            </w:r>
          </w:p>
          <w:p w14:paraId="38780FB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0FF61C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Закрепление и повторение пройденного материала. Дети должны уметь пропеть простейший ритмический рисунок, выложенный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и сыграть его на любом музыкальном инструменте.</w:t>
            </w:r>
          </w:p>
          <w:p w14:paraId="1057E78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59781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игр (по выбору детей).</w:t>
            </w:r>
          </w:p>
          <w:p w14:paraId="5E61BD1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A0CD6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F61B9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8DBB9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623EC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0E8D7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и закрепление пройденного материала.</w:t>
            </w:r>
          </w:p>
          <w:p w14:paraId="6254F05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должны уметь самостоятельно определять жанр музыкального произведения (танец, песня, марш). Уметь различать двухчастную форму. Уметь определять простыми словами характер музыкального произведения.</w:t>
            </w:r>
          </w:p>
          <w:p w14:paraId="6F95B7D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BA725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Должны узнавать песню по вступлению, а также по любому отрывку. Должны уметь начинать и заканчивать пение с музыкой. Учить детей проявлять творчество.</w:t>
            </w:r>
          </w:p>
          <w:p w14:paraId="54C17F7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4509B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91D45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8C164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Развивать ориентировку в пространстве, учить двигаться непринужденно.</w:t>
            </w:r>
          </w:p>
          <w:p w14:paraId="7B3F6141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водить хоровод, взявшись за руки. Выполнять движения в соответствии с характером музыки и словами песни.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2F50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Повторение пройденного материала: «Жучки»</w:t>
            </w:r>
          </w:p>
          <w:p w14:paraId="3FFF9FB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Венгерская нар. м.,</w:t>
            </w:r>
          </w:p>
          <w:p w14:paraId="4C9EAE2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«Лошадки»</w:t>
            </w:r>
          </w:p>
          <w:p w14:paraId="7E8B1DD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Л. Банникова.</w:t>
            </w:r>
          </w:p>
          <w:p w14:paraId="3A05035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5D336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«Веселый крестьянин»</w:t>
            </w:r>
          </w:p>
          <w:p w14:paraId="2B8B109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Р. Шуман,</w:t>
            </w:r>
          </w:p>
          <w:p w14:paraId="1107BCE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«Два кота»</w:t>
            </w:r>
          </w:p>
          <w:p w14:paraId="70E7D50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8E4038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67018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0B211C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 двери висит замок»</w:t>
            </w:r>
          </w:p>
          <w:p w14:paraId="0A5FC2B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Ткаченко, «Пекарь»</w:t>
            </w:r>
          </w:p>
          <w:p w14:paraId="16BD1F9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Лопухина, «Надуваем шарик быстро»</w:t>
            </w:r>
          </w:p>
          <w:p w14:paraId="707210D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Цвынтарный</w:t>
            </w:r>
            <w:proofErr w:type="spellEnd"/>
          </w:p>
          <w:p w14:paraId="62FDD7C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F4C0A4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Вальс</w:t>
            </w:r>
          </w:p>
          <w:p w14:paraId="6332C12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Грибоедов,</w:t>
            </w:r>
          </w:p>
          <w:p w14:paraId="2D289E9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Полька</w:t>
            </w:r>
          </w:p>
          <w:p w14:paraId="0A5964F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Д. Львов-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Компанейц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22825A1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«Шуточка»</w:t>
            </w:r>
          </w:p>
          <w:p w14:paraId="7DC673A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Селиванова.</w:t>
            </w:r>
          </w:p>
          <w:p w14:paraId="414FA4F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783C5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B0DB8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E2D42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«Зайчик»</w:t>
            </w:r>
          </w:p>
          <w:p w14:paraId="01F1137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Старокадомский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1885750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«Хохлатка»</w:t>
            </w:r>
          </w:p>
          <w:p w14:paraId="52E8815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3CB6BCA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«Медвежата»</w:t>
            </w:r>
          </w:p>
          <w:p w14:paraId="496F0DA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46CB7F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DA137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с платочками:</w:t>
            </w:r>
          </w:p>
          <w:p w14:paraId="5E2A61F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1AFC825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Хоровод:</w:t>
            </w:r>
          </w:p>
          <w:p w14:paraId="64202B8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 на луг ходили»</w:t>
            </w:r>
          </w:p>
          <w:p w14:paraId="4131B1A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Филиппенко,</w:t>
            </w:r>
          </w:p>
          <w:p w14:paraId="2A7A346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«Черная курица»</w:t>
            </w:r>
          </w:p>
          <w:p w14:paraId="2D3A4018" w14:textId="77777777" w:rsidR="006F2666" w:rsidRDefault="005A7DD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254606A6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</w:t>
      </w:r>
    </w:p>
    <w:p w14:paraId="0A79D5A4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F05A50E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699F7EF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BC94A64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437AB81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Планируемый результат обучения:</w:t>
      </w:r>
    </w:p>
    <w:p w14:paraId="46BB5126" w14:textId="77777777" w:rsidR="006F2666" w:rsidRDefault="005A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1.Узнает песни по мелодии.</w:t>
      </w:r>
    </w:p>
    <w:p w14:paraId="1B24FE1E" w14:textId="77777777" w:rsidR="006F2666" w:rsidRDefault="005A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Различает звуки по высоте (в пределах сексты-септимы).</w:t>
      </w:r>
    </w:p>
    <w:p w14:paraId="75357A2B" w14:textId="77777777" w:rsidR="006F2666" w:rsidRDefault="005A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Может петь протяжно, четко произносить слова; вместе с другими детьми – начинать и заканчивать пение.</w:t>
      </w:r>
    </w:p>
    <w:p w14:paraId="1F9CC972" w14:textId="77777777" w:rsidR="006F2666" w:rsidRDefault="005A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Выполнять движения, отвечающие характеру музыки, самостоятельно меняя их в соответствии с двухчастной формой музыкального произведения.</w:t>
      </w:r>
    </w:p>
    <w:p w14:paraId="5CE8DDC6" w14:textId="77777777" w:rsidR="006F2666" w:rsidRDefault="005A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Умеет выполнять танцевальные движения: пружинка, подскоки, движение парами по кругу, кружение по одному и в парах. Может выполнять движения с предметами (с куклами, игрушками, ленточками).</w:t>
      </w:r>
    </w:p>
    <w:p w14:paraId="6C90DA15" w14:textId="77777777" w:rsidR="006F2666" w:rsidRDefault="005A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Накопленный на занятиях музыкальный опыт переносит в самостоятельную деятельность. Делает попытки творческих импровизаций игры на инструментах, </w:t>
      </w:r>
      <w:proofErr w:type="gramStart"/>
      <w:r>
        <w:rPr>
          <w:rFonts w:ascii="Times New Roman" w:eastAsia="Times New Roman" w:hAnsi="Times New Roman" w:cs="Times New Roman"/>
          <w:sz w:val="24"/>
        </w:rPr>
        <w:t>в  движении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пении.</w:t>
      </w:r>
    </w:p>
    <w:p w14:paraId="0C0B39B7" w14:textId="77777777" w:rsidR="006F2666" w:rsidRDefault="006F2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</w:p>
    <w:p w14:paraId="25B1CC1E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0F05BF0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003D324" w14:textId="5E22D141" w:rsidR="006F2666" w:rsidRDefault="005A7DD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2.1.</w:t>
      </w:r>
      <w:r w:rsidR="00A96B01">
        <w:rPr>
          <w:rFonts w:ascii="Times New Roman" w:eastAsia="Times New Roman" w:hAnsi="Times New Roman" w:cs="Times New Roman"/>
          <w:b/>
          <w:sz w:val="28"/>
        </w:rPr>
        <w:t xml:space="preserve">4 </w:t>
      </w:r>
      <w:r>
        <w:rPr>
          <w:rFonts w:ascii="Times New Roman" w:eastAsia="Times New Roman" w:hAnsi="Times New Roman" w:cs="Times New Roman"/>
          <w:b/>
          <w:sz w:val="28"/>
        </w:rPr>
        <w:t>Перспективное планирование в старшей группе</w:t>
      </w:r>
    </w:p>
    <w:p w14:paraId="7DC7D475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62E782C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Сентябрь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1"/>
        <w:gridCol w:w="3855"/>
        <w:gridCol w:w="2581"/>
      </w:tblGrid>
      <w:tr w:rsidR="006F2666" w14:paraId="19811867" w14:textId="77777777">
        <w:trPr>
          <w:trHeight w:val="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530E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331E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DD56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04B35D75" w14:textId="77777777">
        <w:trPr>
          <w:trHeight w:val="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1F98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631EFFF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4EA8F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FB48D0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C923C9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12AABB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D0B77C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BFF12B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237ED53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3C6A92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53EE8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9F33F3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3CDBA7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4678112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07369A1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4C1986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1FF940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4DEEC1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571431D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CC96FE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6D7E15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2ECA55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B8EDEA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301935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E7EAAF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3C71228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B45ED8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4B744F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5DE870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4EF380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845B45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5237BB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D4DF1B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  <w:p w14:paraId="223F22AC" w14:textId="77777777" w:rsidR="006F2666" w:rsidRDefault="006F2666">
            <w:pPr>
              <w:spacing w:after="0" w:line="240" w:lineRule="auto"/>
            </w:pP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1D98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правильно, ритмично ходить бодрым шагом в одном направлении и в колонне по одному, сохраняя дистанцию. Четко останавливаться с окончанием музыки. Учить ходить в одном направлении.</w:t>
            </w:r>
          </w:p>
          <w:p w14:paraId="0CA20C7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C532E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3FBE6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пропевать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длинные и короткие звуки, выложенные графически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Работа с ритмическими карточками. </w:t>
            </w:r>
          </w:p>
          <w:p w14:paraId="277895D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«Музыкальный квадрат».</w:t>
            </w:r>
          </w:p>
          <w:p w14:paraId="58192ED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2626B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мелкой моторики, речи, памяти.</w:t>
            </w:r>
          </w:p>
          <w:p w14:paraId="27A776E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890F2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17FEF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9D773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F2596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творчеством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П.И.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Чайковского. Рассказ о «детском альбоме». Дать понятие о трехчастной форме. </w:t>
            </w:r>
          </w:p>
          <w:p w14:paraId="755BE2A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125F7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E5CAA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9B26E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Дать понятие о русской народной песне. Учить их петь выразительно, протягивая гласные звуки.</w:t>
            </w:r>
          </w:p>
          <w:p w14:paraId="5530506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8922C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0848A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D8A52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45C67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DC1E53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различать и передавать в движении ярко выраженные в музыке ритмические акценты. Учить детей легко бегать, кружиться на носочках, притопывать ногой; различать двухчастную контрастную форму. Ходить простым русским хороводным шагом, выполнять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топотушки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с продвижением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вперед по кругу.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40E1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Бодрый шаг:</w:t>
            </w:r>
          </w:p>
          <w:p w14:paraId="521EAF6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Любой марш,</w:t>
            </w:r>
          </w:p>
          <w:p w14:paraId="7E3BE1B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Прыжки:</w:t>
            </w:r>
          </w:p>
          <w:p w14:paraId="5A4F783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35C368C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Хороводный шаг:</w:t>
            </w:r>
          </w:p>
          <w:p w14:paraId="2497D79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Русская народная мелодия по выбору.</w:t>
            </w:r>
          </w:p>
          <w:p w14:paraId="7035826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FD8BA7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«Андрей-воробей», «Я иду с цветами».</w:t>
            </w:r>
          </w:p>
          <w:p w14:paraId="4876CD5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0B02F1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20C415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B330C8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0748F2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Повторяются пальчиковые игры из репертуара средней группы.</w:t>
            </w:r>
          </w:p>
          <w:p w14:paraId="02A4AB8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55242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Марш деревянных солдатиков П. Чайковский, </w:t>
            </w:r>
          </w:p>
          <w:p w14:paraId="175891F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«голодная кошка и сытый кот»</w:t>
            </w:r>
          </w:p>
          <w:p w14:paraId="3BE35D4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Салманов.</w:t>
            </w:r>
          </w:p>
          <w:p w14:paraId="1C7E4EB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49FB08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«Бай,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6D432AC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44CC7C3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«Куда летишь,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кукушечка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73C724A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39D6C5A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 нам гости пришли»</w:t>
            </w:r>
          </w:p>
          <w:p w14:paraId="7F68A81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Александров.</w:t>
            </w:r>
          </w:p>
          <w:p w14:paraId="6D05B58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11CBF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«Здравствуйте»:</w:t>
            </w:r>
          </w:p>
          <w:p w14:paraId="38CBA1E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Датская народная мелодия,</w:t>
            </w:r>
          </w:p>
          <w:p w14:paraId="770F9B9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Пляска с притопами: Украинская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2CD2082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Хороводная пляска:</w:t>
            </w:r>
          </w:p>
          <w:p w14:paraId="108F1DC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«Ах ты, береза»,</w:t>
            </w:r>
          </w:p>
          <w:p w14:paraId="5D7626D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«Плетень»</w:t>
            </w:r>
          </w:p>
          <w:p w14:paraId="18BC23BA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В. Калинников</w:t>
            </w:r>
          </w:p>
        </w:tc>
      </w:tr>
    </w:tbl>
    <w:p w14:paraId="7014FE89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075ADFA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DA03259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Октябрь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3898"/>
        <w:gridCol w:w="2521"/>
      </w:tblGrid>
      <w:tr w:rsidR="006F2666" w14:paraId="64EDA191" w14:textId="77777777">
        <w:trPr>
          <w:trHeight w:val="1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87B2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8E2D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2B52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3CE70A61" w14:textId="77777777"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C26A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6943622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91966A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E850C5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137F58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D2CFD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47BA9B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729D58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2AF24B9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C4A3FF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3783A57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50709B4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B02D29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655706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6C5E3D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40C20FA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FDEAEF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CEB0FE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0CDC03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0532F9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3256277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E342DF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2D3FF4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9F4F02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4ADEC3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F4B26D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11CBB9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654D13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EEB0A8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9FF3421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FCF7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учить ходить бодрым шагом в колонне по одному, учить перестроению. Дети должны реагировать на смену ритма, ориентироваться в пространстве. Развивать воображение детей. Учить их действовать с воображаемым предметом. </w:t>
            </w:r>
          </w:p>
          <w:p w14:paraId="1846333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268C0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Познакомить с изображением длинных и коротких звуков в нотной записи. </w:t>
            </w:r>
          </w:p>
          <w:p w14:paraId="59D7EA3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407CB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согласовывать движения и проговаривание текста.</w:t>
            </w:r>
          </w:p>
          <w:p w14:paraId="03FC8E2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E6780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97D38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99B45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знакомить детей с танцевальными жанрами и трехчастной формой музыкального произведения.</w:t>
            </w:r>
          </w:p>
          <w:p w14:paraId="28A9059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4929D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D79DE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знакомить детей с русскими народными песенными традициями. Учить петь протяжно, спокойным, естественным голосом. Петь соло, подгруппами, цепочкой</w:t>
            </w:r>
          </w:p>
          <w:p w14:paraId="06D0D38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4F8F2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338BF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8DFA9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D36DF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2E60EA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детей плавно поднимать и опускать (поочередно) руки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  время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движения, чередовать хороводный шаг и шаг с притопом, выполнять простейшие перестроения из большого круга в маленькие кружки, в колонны, шеренги. Научить выполнять элементы русского мужского танца: присядку, притопы, удары по голени, бедру, - чередуя с хлопками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 движениями рук.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8D61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Ходьба и бег:</w:t>
            </w:r>
          </w:p>
          <w:p w14:paraId="1D49E52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 Надененко,</w:t>
            </w:r>
          </w:p>
          <w:p w14:paraId="36E9F1C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для рук:</w:t>
            </w:r>
          </w:p>
          <w:p w14:paraId="47EE020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Утушка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луговая»,</w:t>
            </w:r>
          </w:p>
          <w:p w14:paraId="10D0244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Шаг с притопом:</w:t>
            </w:r>
          </w:p>
          <w:p w14:paraId="1C0D777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«Подгорка».</w:t>
            </w:r>
          </w:p>
          <w:p w14:paraId="4BABD8E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AC1DB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FD81A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«Андрей-воробей»,</w:t>
            </w:r>
          </w:p>
          <w:p w14:paraId="33639AA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«Я иду с цветами»». </w:t>
            </w:r>
          </w:p>
          <w:p w14:paraId="0F31520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24FAC8" w14:textId="77777777" w:rsidR="006F2666" w:rsidRDefault="005A7DD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«Дружат в нашей группе»</w:t>
            </w:r>
          </w:p>
          <w:p w14:paraId="0FB5D0D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Ткаченко</w:t>
            </w:r>
          </w:p>
          <w:p w14:paraId="4D1A2152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7E7D36B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A98C0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Полька</w:t>
            </w:r>
          </w:p>
          <w:p w14:paraId="176D0E1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 Чайковский,</w:t>
            </w:r>
          </w:p>
          <w:p w14:paraId="4DC2F26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 слонах в Индии»</w:t>
            </w:r>
          </w:p>
          <w:p w14:paraId="4ADB50E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Гедике.</w:t>
            </w:r>
          </w:p>
          <w:p w14:paraId="5ABACFA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BD4CE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«Падают листья»</w:t>
            </w:r>
          </w:p>
          <w:p w14:paraId="383C10D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735EB03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«Как пошли наши подружки»</w:t>
            </w:r>
          </w:p>
          <w:p w14:paraId="129A287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3F0EF6A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«Урожайная»</w:t>
            </w:r>
          </w:p>
          <w:p w14:paraId="3C186E6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Филиппенко,</w:t>
            </w:r>
          </w:p>
          <w:p w14:paraId="10515A0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«Еж»</w:t>
            </w:r>
          </w:p>
          <w:p w14:paraId="1BF7F09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 Лещинской.</w:t>
            </w:r>
          </w:p>
          <w:p w14:paraId="11D5010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96652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Девичий хоровод:</w:t>
            </w:r>
          </w:p>
          <w:p w14:paraId="2BB2842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«Белолица, круглолица»,</w:t>
            </w:r>
          </w:p>
          <w:p w14:paraId="7A85560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молодцев:</w:t>
            </w:r>
          </w:p>
          <w:p w14:paraId="68419C9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3821FFB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«Хлоп-хлоп»:</w:t>
            </w:r>
          </w:p>
          <w:p w14:paraId="0B5AD5D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36C93BF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Хоровод:</w:t>
            </w:r>
          </w:p>
          <w:p w14:paraId="610F584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 сыром бору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тропина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24BAE0A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304860D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«Горошина»:</w:t>
            </w:r>
          </w:p>
          <w:p w14:paraId="63B82EE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BED795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53E0E1" w14:textId="77777777" w:rsidR="006F2666" w:rsidRDefault="006F2666">
            <w:pPr>
              <w:spacing w:after="0" w:line="240" w:lineRule="auto"/>
            </w:pPr>
          </w:p>
        </w:tc>
      </w:tr>
    </w:tbl>
    <w:p w14:paraId="068601A2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Ноябрь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  <w:gridCol w:w="3873"/>
        <w:gridCol w:w="2589"/>
      </w:tblGrid>
      <w:tr w:rsidR="006F2666" w14:paraId="3B62CD0E" w14:textId="77777777">
        <w:trPr>
          <w:trHeight w:val="1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967E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3469B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88BA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3DAFE43C" w14:textId="77777777">
        <w:trPr>
          <w:trHeight w:val="1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152D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28B3401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FAEB19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BDF8B4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9EFF1A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5163DB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149F87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DCE7B9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56777A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D66969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3ACE76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6B36BA6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D98F22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F8EB6F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010E9BD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287D6D1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ECEA0A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F562A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6BD72D6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8F6EA1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37E79F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61B141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7DE71E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BC5541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3C37924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AF48AA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278447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AE6951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F27EB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3F48AA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777DD6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C7626EA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FBF1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ходить спокойным, неторопливым шагом, ступая мягко, без сильного движения рук, передавая в движении спокойный характер музыки. </w:t>
            </w:r>
          </w:p>
          <w:p w14:paraId="4611C3C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Совершенствовать координацию движения рук. Выполнять движение четко, передавая яркий акцент музыки.</w:t>
            </w:r>
          </w:p>
          <w:p w14:paraId="3290392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ковырялочку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14:paraId="61EE60A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выразительно выполнять элемент русской пляски. </w:t>
            </w:r>
          </w:p>
          <w:p w14:paraId="10FF5A7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3F232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ритмическими карточками. Дать понятие о паузе. Учить играть в «Музыкальный квадрат»</w:t>
            </w:r>
          </w:p>
          <w:p w14:paraId="2433B24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4A5ED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мелкой моторики, внимание, памяти, речи.</w:t>
            </w:r>
          </w:p>
          <w:p w14:paraId="36249E1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D2BA3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03FB21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Познакомить с плавной, лиричной, напевной музыкой. Обратить внимание на трехчастную неконтрастную форму.  Придумывать вместе с детьми, как они под музыку могут передать образ.</w:t>
            </w:r>
          </w:p>
          <w:p w14:paraId="56A006D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32D13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петь спокойным, естественным голосом, в интонациях передавать характер песни. </w:t>
            </w:r>
          </w:p>
          <w:p w14:paraId="3C9077B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4E117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017FA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8A75E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D9985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B5829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реагировать на веселую, задорную музыку. Дети должны выполнять хороводный шаг легко, в энергичном темпе.</w:t>
            </w:r>
          </w:p>
          <w:p w14:paraId="715FBDE8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детей двигаться парами по кругу, соблюдая дистанцию. Учить выделять различные части музыки.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Двигаться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соответствии с характером каждой части.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5729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Спокойный шаг:</w:t>
            </w:r>
          </w:p>
          <w:p w14:paraId="4909770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Ломовая,</w:t>
            </w:r>
          </w:p>
          <w:p w14:paraId="0B270FA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для рук:</w:t>
            </w:r>
          </w:p>
          <w:p w14:paraId="7491022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Болгарская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7A0CE67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Ковырялочка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5BF1472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Любая плясовая м.,</w:t>
            </w:r>
          </w:p>
          <w:p w14:paraId="524395B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Полуприседание с выставлением ноги на пятку:</w:t>
            </w:r>
          </w:p>
          <w:p w14:paraId="05D41CB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Гольденвейзер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355EAD5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2D9F8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«Гармошка»</w:t>
            </w:r>
          </w:p>
          <w:p w14:paraId="4D4ECB1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Тиличеева.</w:t>
            </w:r>
          </w:p>
          <w:p w14:paraId="62D266F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C5906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41F53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«Скачет зайка косой»</w:t>
            </w:r>
          </w:p>
          <w:p w14:paraId="37684BF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Ткаченко.</w:t>
            </w:r>
          </w:p>
          <w:p w14:paraId="3737238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5B49A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26B5A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«Сладкая греза»</w:t>
            </w:r>
          </w:p>
          <w:p w14:paraId="4E12F9B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 Чайковский,</w:t>
            </w:r>
          </w:p>
          <w:p w14:paraId="4903CB7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«Мышки»</w:t>
            </w:r>
          </w:p>
          <w:p w14:paraId="31A134C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А. Жилинский. </w:t>
            </w:r>
          </w:p>
          <w:p w14:paraId="10717D2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DAD4A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1CC6D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«Жил-был у бабушки серенький козлик»</w:t>
            </w:r>
          </w:p>
          <w:p w14:paraId="4504D43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«От носика до хвостика»,</w:t>
            </w:r>
          </w:p>
          <w:p w14:paraId="654D041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«Котенька-коток»</w:t>
            </w:r>
          </w:p>
          <w:p w14:paraId="56A39BB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н.колыбельная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5D9A54E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Частушки.</w:t>
            </w:r>
          </w:p>
          <w:p w14:paraId="04B851C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25FEA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Хороводная пляска:</w:t>
            </w:r>
          </w:p>
          <w:p w14:paraId="02A84CA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Утушка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луговая»,</w:t>
            </w:r>
          </w:p>
          <w:p w14:paraId="0D925F2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Парная пляска:</w:t>
            </w:r>
          </w:p>
          <w:p w14:paraId="4359B1B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Чешская народная мелодия,</w:t>
            </w:r>
          </w:p>
          <w:p w14:paraId="63029F3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 «Ворон»</w:t>
            </w:r>
          </w:p>
          <w:p w14:paraId="76A267C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4F75227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«Чей кружок скорее соберется»</w:t>
            </w:r>
          </w:p>
          <w:p w14:paraId="5BB877A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4ED38A5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«Коза-дереза»</w:t>
            </w:r>
          </w:p>
          <w:p w14:paraId="246E7CA1" w14:textId="77777777" w:rsidR="006F2666" w:rsidRDefault="005A7DD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1FD3B108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73B5494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A286EFB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Декабрь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4"/>
        <w:gridCol w:w="3911"/>
        <w:gridCol w:w="2512"/>
      </w:tblGrid>
      <w:tr w:rsidR="006F2666" w14:paraId="70784648" w14:textId="77777777">
        <w:trPr>
          <w:trHeight w:val="1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67C6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E965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A602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23AF717F" w14:textId="77777777">
        <w:trPr>
          <w:trHeight w:val="1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313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4DC6DF6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1746D7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A99722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BBC69C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631DE1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220FAA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63BE52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2D1F96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C58E8A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9E18C5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6CD2626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E1650C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926AFA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C2D51B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71A4AE3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55BCAB5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205A1A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6D16C82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E0A37A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90591E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5BC1AE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C60AF5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74326E0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DB3AD7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112FE4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0B2E02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94D647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9145F6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D9BFBF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41DB92D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355BEA6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B7FD533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222D8C6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2F63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детей менять энергичный характер движения на спокойный в связи с различными динамическими оттенками, сохраняя темп и ритм движения. </w:t>
            </w:r>
          </w:p>
          <w:p w14:paraId="070BED4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поскоки легко, непринужденно, без напряжения.</w:t>
            </w:r>
          </w:p>
          <w:p w14:paraId="6F9B76A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легко переходить с медленного и плавного движения на быстрое, отрывистое в соответствии с характером мелодии.</w:t>
            </w:r>
          </w:p>
          <w:p w14:paraId="3A2453D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B1312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работать с ритмическими карточками.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Прохлопывание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пропевание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ритмической цепочки. </w:t>
            </w:r>
          </w:p>
          <w:p w14:paraId="0EB77B0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«Музыкальный квадрат».</w:t>
            </w:r>
          </w:p>
          <w:p w14:paraId="2FF7E84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95D33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новым упражнением, повторение ранее изученных.</w:t>
            </w:r>
          </w:p>
          <w:p w14:paraId="12D5ABE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3036C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понятия о трехчастной форме. Дать детям возможность пофантазировать.</w:t>
            </w:r>
          </w:p>
          <w:p w14:paraId="16B227D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AE474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F069A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петь спокойным, естественным голосом. Учить различать припев и куплет, начинать пение после вступления.</w:t>
            </w:r>
          </w:p>
          <w:p w14:paraId="5D11C16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сочетать пение с движением.</w:t>
            </w:r>
          </w:p>
          <w:p w14:paraId="0D35339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099B1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8EF29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FE01D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98A32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B76B6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A11C3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C4989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Закреплять умение самостоятельно начинать и заканчивать движения в соответствии с музыкой. Приучать слушать музыкальные фразы. Способствовать развитию танцевального творчества.</w:t>
            </w:r>
          </w:p>
          <w:p w14:paraId="721DAEB1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восприятие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содержания музыки и умение передавать его в движении.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3A91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Ходьба различного характера:</w:t>
            </w:r>
          </w:p>
          <w:p w14:paraId="283AF40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Марш. М. Робер,</w:t>
            </w:r>
          </w:p>
          <w:p w14:paraId="78B0A98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Поскоки:</w:t>
            </w:r>
          </w:p>
          <w:p w14:paraId="2C656D7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4A25A07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Три притопа:</w:t>
            </w:r>
          </w:p>
          <w:p w14:paraId="208A939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Н. Александров</w:t>
            </w:r>
          </w:p>
          <w:p w14:paraId="7F4D83F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Любая плясовая м.,</w:t>
            </w:r>
          </w:p>
          <w:p w14:paraId="5BCD633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Хлопки в ладоши:</w:t>
            </w:r>
          </w:p>
          <w:p w14:paraId="71641AC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 Шуберт.</w:t>
            </w:r>
          </w:p>
          <w:p w14:paraId="28654B4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05686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«Ручеек-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журчалочка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578375E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4E54F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1E56D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 делили апельсин»</w:t>
            </w:r>
          </w:p>
          <w:p w14:paraId="0FF6E23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50CC3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B7465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Болезнь куклы</w:t>
            </w:r>
          </w:p>
          <w:p w14:paraId="6511D10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 Чайковский,</w:t>
            </w:r>
          </w:p>
          <w:p w14:paraId="778C71D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Клоуны</w:t>
            </w:r>
          </w:p>
          <w:p w14:paraId="61F790A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175512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B8048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«Наша елка»</w:t>
            </w:r>
          </w:p>
          <w:p w14:paraId="7A91F56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Островского,</w:t>
            </w:r>
          </w:p>
          <w:p w14:paraId="4C81164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«Саночки»</w:t>
            </w:r>
          </w:p>
          <w:p w14:paraId="0F40D7A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Филиппенко,</w:t>
            </w:r>
          </w:p>
          <w:p w14:paraId="459DA8B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«Елочка»</w:t>
            </w:r>
          </w:p>
          <w:p w14:paraId="4C5E2AC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Тиличеевой,</w:t>
            </w:r>
          </w:p>
          <w:p w14:paraId="539CEEC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«Дед Мороз»</w:t>
            </w:r>
          </w:p>
          <w:p w14:paraId="4680851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Витлин,</w:t>
            </w:r>
          </w:p>
          <w:p w14:paraId="4B7E531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«Сею-вею снежок»</w:t>
            </w:r>
          </w:p>
          <w:p w14:paraId="484678B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292CD4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D9850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Танец мальчиков:</w:t>
            </w:r>
          </w:p>
          <w:p w14:paraId="07D1BA9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«Трепак»,</w:t>
            </w:r>
          </w:p>
          <w:p w14:paraId="13EFB9D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Танец девочек:</w:t>
            </w:r>
          </w:p>
          <w:p w14:paraId="6EB8A95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Любой вальс,</w:t>
            </w:r>
          </w:p>
          <w:p w14:paraId="3D46738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Хоровод:</w:t>
            </w:r>
          </w:p>
          <w:p w14:paraId="52CC0AE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«Что нам нравится зимой?»</w:t>
            </w:r>
          </w:p>
          <w:p w14:paraId="78CAB3C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Тиличеева,</w:t>
            </w:r>
          </w:p>
          <w:p w14:paraId="135FC92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«Как у нашего Мороза»</w:t>
            </w:r>
          </w:p>
          <w:p w14:paraId="5CB50B1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., </w:t>
            </w:r>
          </w:p>
          <w:p w14:paraId="2876C84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«Не выпустим»</w:t>
            </w:r>
          </w:p>
          <w:p w14:paraId="6FEED0C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Танец в кругу:</w:t>
            </w:r>
          </w:p>
          <w:p w14:paraId="37CBE225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Финская народная мелодия.</w:t>
            </w:r>
          </w:p>
        </w:tc>
      </w:tr>
    </w:tbl>
    <w:p w14:paraId="1CA1D6A0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Январь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3886"/>
        <w:gridCol w:w="2554"/>
      </w:tblGrid>
      <w:tr w:rsidR="006F2666" w14:paraId="09BD93E1" w14:textId="77777777">
        <w:trPr>
          <w:trHeight w:val="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3888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952B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6649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4CD02C93" w14:textId="77777777">
        <w:trPr>
          <w:trHeight w:val="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ED9D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28588C7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1165E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E7F435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347DE3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7259E7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93CAF5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81E94D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840AA7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3D9419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50B6494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C26C3B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62F653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34C286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6BB6133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430CEA9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191991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9AC1F6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3E079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25B5FCC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1AF3EB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0636A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86B1FF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0B5761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5C80D8E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60EE43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457312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005B76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65AC00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285373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A30F3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98AB414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B359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учить выполнять пружинящее движение мягко, равномерно, спокойно. Учить легко и свободно качать руками, корпус не наклонять вперед. Учить детей изменять характер бега с неторопливого на стремительный в связи с изменениями в музыке. Перестраиваться из круга в стайку.</w:t>
            </w:r>
          </w:p>
          <w:p w14:paraId="39B4936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88190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прохлопывать ритмические цепочки в ладоши, по коленям, проигрывать на музыкальных инструментах. </w:t>
            </w:r>
          </w:p>
          <w:p w14:paraId="033430D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42EDD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речь, мышление, мелкую моторику.</w:t>
            </w:r>
          </w:p>
          <w:p w14:paraId="16AB385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9DF76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2A15A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8CC1C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Побуждать высказываться о прослушанной музыке, развивать фантазию, речь, воображение.</w:t>
            </w:r>
          </w:p>
          <w:p w14:paraId="5BF254D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ADB7B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6E9C4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Познакомить детей с русскими народными зимними и рождественскими песнями. Придумывать движения к песне.</w:t>
            </w:r>
          </w:p>
          <w:p w14:paraId="2F6D7EA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A064B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44CC7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6416F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D0FA1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17E6DA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учить различать вступление и двухчастную форму музыкального произведения. Использовать знакомые плясовые движения, соответствующие характеру музыки. Согласовывать свои движения с движениями других детей. Правильно выполнять бег тройками. Учить слышать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окончание музыкальной фразы, передавать словами и хлопками ритмический рисунок мелодии.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01B8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Пружинящий шаг:</w:t>
            </w:r>
          </w:p>
          <w:p w14:paraId="612BE35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«Ах, вы сени»,</w:t>
            </w:r>
          </w:p>
          <w:p w14:paraId="6BBCE19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Качание рук с лентами</w:t>
            </w:r>
          </w:p>
          <w:p w14:paraId="482709B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Шведская нар. мел.,</w:t>
            </w:r>
          </w:p>
          <w:p w14:paraId="1CAB88D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Бег с ленточками:</w:t>
            </w:r>
          </w:p>
          <w:p w14:paraId="7BAC98A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Жилин.</w:t>
            </w:r>
          </w:p>
          <w:p w14:paraId="27686F7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8928B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EC7B7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49E6B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25BE5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«Сирена», «Кукушка», «Сел комарик на дубочек»,</w:t>
            </w:r>
          </w:p>
          <w:p w14:paraId="10032B9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«Музыкальный квадрат».</w:t>
            </w:r>
          </w:p>
          <w:p w14:paraId="64AB93C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51DA7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ранее разученных игр.</w:t>
            </w:r>
          </w:p>
          <w:p w14:paraId="5035F90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«Идет коза рогатая»</w:t>
            </w:r>
          </w:p>
          <w:p w14:paraId="419EF1B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Ткаченко.</w:t>
            </w:r>
          </w:p>
          <w:p w14:paraId="09AC86A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B56CF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«Новая кукла»</w:t>
            </w:r>
          </w:p>
          <w:p w14:paraId="5D22D69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1C90216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«Страшилище»</w:t>
            </w:r>
          </w:p>
          <w:p w14:paraId="605F04A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Витлин.</w:t>
            </w:r>
          </w:p>
          <w:p w14:paraId="38423B0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DF7CD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«Голубые санки»</w:t>
            </w:r>
          </w:p>
          <w:p w14:paraId="1BC63E1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Иорданский, </w:t>
            </w:r>
          </w:p>
          <w:p w14:paraId="1F49ED3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«Ой ты, зимушка-сударушка»</w:t>
            </w:r>
          </w:p>
          <w:p w14:paraId="721D915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735ECD2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«Веселое Рождество»</w:t>
            </w:r>
          </w:p>
          <w:p w14:paraId="16F1B49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1A9500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701A9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«Дружные тройки»</w:t>
            </w:r>
          </w:p>
          <w:p w14:paraId="52B840C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Штраус,</w:t>
            </w:r>
          </w:p>
          <w:p w14:paraId="019B230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</w:t>
            </w:r>
          </w:p>
          <w:p w14:paraId="379AED7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«Как на тоненький ледок»,</w:t>
            </w:r>
          </w:p>
          <w:p w14:paraId="4D9439E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4A7F4D0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Й. Гайдн.</w:t>
            </w:r>
          </w:p>
          <w:p w14:paraId="10BA0EA3" w14:textId="77777777" w:rsidR="006F2666" w:rsidRDefault="006F2666">
            <w:pPr>
              <w:spacing w:after="0" w:line="240" w:lineRule="auto"/>
            </w:pPr>
          </w:p>
        </w:tc>
      </w:tr>
    </w:tbl>
    <w:p w14:paraId="694AE76E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799D539B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39D49B0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Февраль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3891"/>
        <w:gridCol w:w="2562"/>
      </w:tblGrid>
      <w:tr w:rsidR="006F2666" w14:paraId="076D6883" w14:textId="77777777">
        <w:trPr>
          <w:trHeight w:val="1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0997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C2A5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2449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6B7F3A75" w14:textId="77777777">
        <w:trPr>
          <w:trHeight w:val="1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F2A6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771A8FD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10C8CC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980D91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F15802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6E148F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B99A9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6CE27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E396F0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C658AC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E88E9D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57F2A1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6A7E26B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4A0387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1A1E12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A466A8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4A72B2E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2D47638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6C0F5D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3A36EB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3FDABB1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547668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F35EDD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2F30B6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10A542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44A2F4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5D05C1D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0E939C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E5A72B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EF0A8A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1821ED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7E750E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017FD3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35B245D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EF2E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различать и менять движение в соответствии со сменой характера музыки. Учить выполнять прыжки четко, «остро», энергично работать ступней при отталкивании от пола, чтобы нога выпрямлялась в подъеме.</w:t>
            </w:r>
          </w:p>
          <w:p w14:paraId="1909701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различать двухчастную неконтрастную музыку и изменять движение с изменением частей музыки. Совершенствовать легкий бег и ориентировку в пространстве.</w:t>
            </w:r>
          </w:p>
          <w:p w14:paraId="1A1D287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A5894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произносить текст варьируя динамику, темп, тембр и регистр голоса.</w:t>
            </w:r>
          </w:p>
          <w:p w14:paraId="48918B1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92DBA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00B89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B6FB9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мелкую моторику.</w:t>
            </w:r>
          </w:p>
          <w:p w14:paraId="43DE64D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CF3A3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F8121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Побуждать детей самостоятельно определять жанр, характер и построение произведения; высказывать свои мысли. Воспитывать выдержку, уважительное отношение к близким.</w:t>
            </w:r>
          </w:p>
          <w:p w14:paraId="7CDBB1B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3E52E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Рассказать детям о традиции печь блины на масленицу. Предложить вниманию детей мультфильм «Веснянка».</w:t>
            </w:r>
          </w:p>
          <w:p w14:paraId="58FF97C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Рассказать о масленичной неделе. Предложить вниманию детей фрагмент из мультфильма «Снегурочка».</w:t>
            </w:r>
          </w:p>
          <w:p w14:paraId="606E6CA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4C42A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чувствовать развитие музыкальной фразы. Передавать ритмический рисунок хлопками и притопами. Легко, мягким слегка пружинящим шагом выполнять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поскоки в парах.</w:t>
            </w:r>
          </w:p>
          <w:p w14:paraId="13A6BD2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согласовывать движения с текстом песни, выразительно выполнять знакомые танцевальные движения. </w:t>
            </w:r>
          </w:p>
          <w:p w14:paraId="7EB3D7A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выразительно передавать игровые образы.</w:t>
            </w:r>
          </w:p>
          <w:p w14:paraId="54665633" w14:textId="77777777" w:rsidR="006F2666" w:rsidRDefault="006F2666">
            <w:pPr>
              <w:spacing w:after="0" w:line="240" w:lineRule="auto"/>
              <w:jc w:val="both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5C5A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Шаг и поскоки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., </w:t>
            </w:r>
          </w:p>
          <w:p w14:paraId="797CA3C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«Мячики»</w:t>
            </w:r>
          </w:p>
          <w:p w14:paraId="3DA4234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Шитте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5CE9F26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Легкий бег (с обручами)</w:t>
            </w:r>
          </w:p>
          <w:p w14:paraId="1604EED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564BD2B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«Приглашение»</w:t>
            </w:r>
          </w:p>
          <w:p w14:paraId="35DFDF8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Любая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88EC2C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D29DB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F8438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435CA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47090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32238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«Сидит Яшка, красная рубашка»,</w:t>
            </w:r>
          </w:p>
          <w:p w14:paraId="79894DD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«Скок-скок»,</w:t>
            </w:r>
          </w:p>
          <w:p w14:paraId="237C884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«Музыкальный квадрат»</w:t>
            </w:r>
          </w:p>
          <w:p w14:paraId="7B85BF3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05D1F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ранее изученных игр.</w:t>
            </w:r>
          </w:p>
          <w:p w14:paraId="5B54A5B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«Птички полетели»</w:t>
            </w:r>
          </w:p>
          <w:p w14:paraId="5965D45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Ткаченко.</w:t>
            </w:r>
          </w:p>
          <w:p w14:paraId="328FE14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C31CB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«Утренняя молитва»</w:t>
            </w:r>
          </w:p>
          <w:p w14:paraId="5C30845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 Чайковский,</w:t>
            </w:r>
          </w:p>
          <w:p w14:paraId="4C52203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Детская полька</w:t>
            </w:r>
          </w:p>
          <w:p w14:paraId="05AA248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Жилинский.</w:t>
            </w:r>
          </w:p>
          <w:p w14:paraId="6B47833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81B5B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24F42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«Блины»</w:t>
            </w:r>
          </w:p>
          <w:p w14:paraId="1CB6C79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2B12F24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«Перед весной»</w:t>
            </w:r>
          </w:p>
          <w:p w14:paraId="10E43C4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1EE9E82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«Песенка друзей»</w:t>
            </w:r>
          </w:p>
          <w:p w14:paraId="0E7D0BE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Герчик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6E3D37B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«А мы масленицу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дожидаем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3D8F28D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81DC2C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C51E0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«Веселые дети»</w:t>
            </w:r>
          </w:p>
          <w:p w14:paraId="6D1D1FE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115D86F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Танец с ложками</w:t>
            </w:r>
          </w:p>
          <w:p w14:paraId="4C102F8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23FB96B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«Кот и мыши», </w:t>
            </w:r>
          </w:p>
          <w:p w14:paraId="05D2F54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«Как у дяди Трифона».</w:t>
            </w:r>
          </w:p>
          <w:p w14:paraId="0918811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1DBA42" w14:textId="77777777" w:rsidR="006F2666" w:rsidRDefault="006F2666">
            <w:pPr>
              <w:spacing w:after="0" w:line="240" w:lineRule="auto"/>
            </w:pPr>
          </w:p>
        </w:tc>
      </w:tr>
    </w:tbl>
    <w:p w14:paraId="0AF29B76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Март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5"/>
        <w:gridCol w:w="3825"/>
        <w:gridCol w:w="2667"/>
      </w:tblGrid>
      <w:tr w:rsidR="006F2666" w14:paraId="1B58295D" w14:textId="77777777"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2A23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5A8C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8350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24771EFC" w14:textId="77777777"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78F0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0E75F86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EC63AA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5C46F2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BE9399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D53D4B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413348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FD43CD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C30189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C2B5F8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6FD54C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5FAA24B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D506DA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18C923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8D11D7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963685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5A7C2C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FE823F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17B85BC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16A598B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9E1746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93AB8C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CCEA63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0ECA9D1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DF9356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C8367A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82CF97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06C1F9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4F05461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85DBBF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F00C41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B6FFD5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25637D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0A9E38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08AFF33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D07B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высокий, энергичный шаг, четко останавливаться с концом музыки. Спину держать прямо, голову не опускать. Четко координировать работу рук и ног</w:t>
            </w:r>
          </w:p>
          <w:p w14:paraId="64CED10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Совершенствовать движение галопа, развивать четкость и ловкость этого движения. Учить детей создавать выразительный музыкальный образ всадника и лошадок. </w:t>
            </w:r>
          </w:p>
          <w:p w14:paraId="6D36AF1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E72D1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Закреплять ритмические цепочки. Учить произносить ритмизированный текст с разной интонацией. Прохлопывать текст различным ритмическим рисунком. Приучать детей выслушивать заданный ритм до конца и только потом повторять его. </w:t>
            </w:r>
          </w:p>
          <w:p w14:paraId="70B9A66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313EC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согласовывать движения со словами. Развивать речь, мышление.</w:t>
            </w:r>
          </w:p>
          <w:p w14:paraId="0541C98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DD489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35943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836B3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Обогащать слуховой опыт детей. Учить выражать свои впечатления о музыке в движении.</w:t>
            </w:r>
          </w:p>
          <w:p w14:paraId="6DB47B5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Закрепить понятие о вальсе.</w:t>
            </w:r>
          </w:p>
          <w:p w14:paraId="3FEC7D1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87B61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определять самостоятельно характер произведения.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Пропевать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гамму всем вместе и поочередно.</w:t>
            </w:r>
          </w:p>
          <w:p w14:paraId="67618F4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C2B1F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3257C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5D46B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Учить передавать в движении легкий танцевальный характер музыки, выполнять ритмический рисунок хлопками. Закреплять движение «поскок» в парах.</w:t>
            </w:r>
          </w:p>
          <w:p w14:paraId="1F6F2F94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Познакомить детей с общим характером русской пляски, с ее композицией. Продолжать учить плавному хороводному шагу, обратить внимание на осанку. Знакомить с русскими народными игровыми традициями.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10AB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Ходьба</w:t>
            </w:r>
          </w:p>
          <w:p w14:paraId="7C85196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Любая маршевая музыка, Прямой галоп</w:t>
            </w:r>
          </w:p>
          <w:p w14:paraId="192C2EC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«Всадники и упряжки»</w:t>
            </w:r>
          </w:p>
          <w:p w14:paraId="4F0A6DB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Витлин,</w:t>
            </w:r>
          </w:p>
          <w:p w14:paraId="5E1FE9E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Выбрасывание ног</w:t>
            </w:r>
          </w:p>
          <w:p w14:paraId="095C6C3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9B0C0D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E2D4C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0A3DA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ECC5B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6A4D0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«Сонная тетеря»,</w:t>
            </w:r>
          </w:p>
          <w:p w14:paraId="0B1A0B4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«Музыкальный квадрат».</w:t>
            </w:r>
          </w:p>
          <w:p w14:paraId="012FF87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5CAEC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A8BF5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C1257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C61E0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7BD18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22AA8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ранее разученных игр.</w:t>
            </w:r>
          </w:p>
          <w:p w14:paraId="02F419B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«Вышла кошечка вперед»</w:t>
            </w:r>
          </w:p>
          <w:p w14:paraId="698A545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Ткаченко.</w:t>
            </w:r>
          </w:p>
          <w:p w14:paraId="7AD1B06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69050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«Баба Яга»</w:t>
            </w:r>
          </w:p>
          <w:p w14:paraId="2CF2E4F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 Чайковский,</w:t>
            </w:r>
          </w:p>
          <w:p w14:paraId="7D45ADA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Вальс </w:t>
            </w:r>
          </w:p>
          <w:p w14:paraId="7523605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933DBD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86D40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«Мама»</w:t>
            </w:r>
          </w:p>
          <w:p w14:paraId="207FE39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654BA8D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«Про козлика»</w:t>
            </w:r>
          </w:p>
          <w:p w14:paraId="22984F4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 Струве,</w:t>
            </w:r>
          </w:p>
          <w:p w14:paraId="4825A86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«Песенка-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чудесенка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67BAB3A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Берлина,</w:t>
            </w:r>
          </w:p>
          <w:p w14:paraId="008A58D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«Песенка о гамме»</w:t>
            </w:r>
          </w:p>
          <w:p w14:paraId="567F2E2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 Струве,</w:t>
            </w:r>
          </w:p>
          <w:p w14:paraId="6819BC1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52DA8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Полька «Хлопки»</w:t>
            </w:r>
          </w:p>
          <w:p w14:paraId="0B969B7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2BD76BC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танец:</w:t>
            </w:r>
          </w:p>
          <w:p w14:paraId="024E0CE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0750E2F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Хоровод:</w:t>
            </w:r>
          </w:p>
          <w:p w14:paraId="451EEAC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«Долговязый журавель»,</w:t>
            </w:r>
          </w:p>
          <w:p w14:paraId="4E22B499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Русская народная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Тетёра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</w:tr>
    </w:tbl>
    <w:p w14:paraId="08EC7561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Апрель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2"/>
        <w:gridCol w:w="3848"/>
        <w:gridCol w:w="2637"/>
      </w:tblGrid>
      <w:tr w:rsidR="006F2666" w14:paraId="20B0D543" w14:textId="77777777">
        <w:trPr>
          <w:trHeight w:val="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FB6D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5730D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B8EC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76396DC8" w14:textId="77777777"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23FE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7A8B906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730DFA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900976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6BC474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007E70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A36EF3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837AC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70AED4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93E933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10A2829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577C97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F79D84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06B6FD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54AE669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41A2A6B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7E3927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107728C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664986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C36E0F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062074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BDFF9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302302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15FEEFB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03DF56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3FC285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A3726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867F3F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70726D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86902D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F9E763A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A688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у детей воображение, наблюдательность, умение передавать музыкально-двигательный образ, изменять характер движения с изменением характера музыки.</w:t>
            </w:r>
          </w:p>
          <w:p w14:paraId="2EF924F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у детей плавность движений рук, умение изменять силу мышечного напряжения, создавая выразительный музыкально-двигательный образ.</w:t>
            </w:r>
          </w:p>
          <w:p w14:paraId="270BDF5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84BF2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учить проговаривать и прохлопывать ритмические цепочки. Произносить текст изменяя динамику, регистр, темп.</w:t>
            </w:r>
          </w:p>
          <w:p w14:paraId="38A57F1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08E22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ритмично, четко, слаженно выполнять упражнение.</w:t>
            </w:r>
          </w:p>
          <w:p w14:paraId="2FD9D63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FC4EE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выбирать подходящую картинку к музыке, объяснять, что связывает их. </w:t>
            </w:r>
          </w:p>
          <w:p w14:paraId="346BD9F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Побуждать высказывать свое мнение.</w:t>
            </w:r>
          </w:p>
          <w:p w14:paraId="2895E81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F4C06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84E17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C9793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должны передавать в пении веселый, задорный характер песни, придумывать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движения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характерные для того или иного героя, проявлять свое творчество. Петь соло, по цепочке, дуэтом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т.д.</w:t>
            </w:r>
            <w:proofErr w:type="gramEnd"/>
          </w:p>
          <w:p w14:paraId="453C835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88195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4206CA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Дети должны различать трехчастную форму, выразительно выполнять движения, меняя их с изменением музыки. Не стесняться проявлять фантазию, придумывать свои движения.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B2C7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Бег и прыжки</w:t>
            </w:r>
          </w:p>
          <w:p w14:paraId="78B62DE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«После дождя»</w:t>
            </w:r>
          </w:p>
          <w:p w14:paraId="000B816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Венгерская нар. мел,</w:t>
            </w:r>
          </w:p>
          <w:p w14:paraId="54705D1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для рук «Ветерок и ветер»</w:t>
            </w:r>
          </w:p>
          <w:p w14:paraId="75B0A4F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Л. Бетховен,</w:t>
            </w:r>
          </w:p>
          <w:p w14:paraId="14B6264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Кружение под руку:</w:t>
            </w:r>
          </w:p>
          <w:p w14:paraId="2AE807D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Украинская нар. мелодия.</w:t>
            </w:r>
          </w:p>
          <w:p w14:paraId="228212A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12966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21431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«На гору бегом, а с горы кувырком», </w:t>
            </w:r>
          </w:p>
          <w:p w14:paraId="36188AE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«Музыкальный квадрат»</w:t>
            </w:r>
          </w:p>
          <w:p w14:paraId="669476F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A48F0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112E8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«Вырос цветок на поляне»</w:t>
            </w:r>
          </w:p>
          <w:p w14:paraId="0A32E97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Ткаченко.</w:t>
            </w:r>
          </w:p>
          <w:p w14:paraId="5E32DD0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5575B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«Игра в лошадки»</w:t>
            </w:r>
          </w:p>
          <w:p w14:paraId="499194B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 Чайковский,</w:t>
            </w:r>
          </w:p>
          <w:p w14:paraId="71041DC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«Две гусеницы разговаривают»</w:t>
            </w:r>
          </w:p>
          <w:p w14:paraId="45F6620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Д. Жученко.</w:t>
            </w:r>
          </w:p>
          <w:p w14:paraId="181CB77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0B7E85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«Где был, Иванушка?»</w:t>
            </w:r>
          </w:p>
          <w:p w14:paraId="4A581DD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317E176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 деревне идет Ваня-пастушок»</w:t>
            </w:r>
          </w:p>
          <w:p w14:paraId="4D5490C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4042EB4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«Так уж получилось»</w:t>
            </w:r>
          </w:p>
          <w:p w14:paraId="6248B31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 Струве.</w:t>
            </w:r>
          </w:p>
          <w:p w14:paraId="1A0C8C2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6A3AA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Ливенская полька,</w:t>
            </w:r>
          </w:p>
          <w:p w14:paraId="7C588A6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Русская пляска:</w:t>
            </w:r>
          </w:p>
          <w:p w14:paraId="6BC38AA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«Светит месяц»,</w:t>
            </w:r>
          </w:p>
          <w:p w14:paraId="47AC24A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</w:t>
            </w:r>
          </w:p>
          <w:p w14:paraId="3206123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2DF5F77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с бубном:</w:t>
            </w:r>
          </w:p>
          <w:p w14:paraId="50235324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14358C77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55A7FFA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BEC965A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E50D031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D4FA4F2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37793C9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Май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3783"/>
        <w:gridCol w:w="2718"/>
      </w:tblGrid>
      <w:tr w:rsidR="006F2666" w14:paraId="02E3708A" w14:textId="77777777">
        <w:trPr>
          <w:trHeight w:val="1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D3E8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4262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82B5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203A8E82" w14:textId="77777777">
        <w:trPr>
          <w:trHeight w:val="1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11FF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2B15468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A3F0E5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01712E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03BF65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7662EB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61AE46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0B9B0B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EBD402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D5248A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8BAACA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C7F398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7CF7B6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1DBD626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574D04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D67ED5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70A0F5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7FBF89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487C8D3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6D42B1C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2AAF29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632A4A4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70461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63D67A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CBD305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0F4D49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B8DAF3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58736C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F4C744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315FD1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D9C579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51DA1B9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607B5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B68A78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8EEACB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65EDA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C5B30C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16C227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C72B141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6E0C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Учить детей правильно выполнять плясовые движения, используя ранее полученные навыки, воспитывать выдержку. Напомнить детям, что начинать то или иное движение нужно только после показа ведущего и в соответствии с динамическими оттенками. Развивать плавность и ритмическую четкость движений, предложить им самостоятельно находить движения, отвечающие характеру музыки.</w:t>
            </w:r>
          </w:p>
          <w:p w14:paraId="6DEA39A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B2877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должны узнавать песню, выложенную графически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уметь самостоятельно выложить и сыграть ритмический рисунок.</w:t>
            </w:r>
          </w:p>
          <w:p w14:paraId="5504E61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FB906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мелкую моторику, речь.</w:t>
            </w:r>
          </w:p>
          <w:p w14:paraId="48DF213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0A59D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24F6D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Продолжение знакомства с «Детским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альбомом»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П.И.Чайковского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Закрепление понятия о трехчастной форме. </w:t>
            </w:r>
          </w:p>
          <w:p w14:paraId="381EE50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должны усвоить понятие «жанровая музыка» и определять на слух марш, танец, песню. Уметь охарактеризовать музыкальное произведение по динамике, тембровой окраске, ритму и темпу. </w:t>
            </w:r>
          </w:p>
          <w:p w14:paraId="14463E7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D69EF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детей передавать в пении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характер песни. Дети должны исполнять песни легким звуком, без напряжения, в оживленном или медленном темпе. Должны узнавать знакомые песни по вступлению, по мелодии. </w:t>
            </w:r>
          </w:p>
          <w:p w14:paraId="759E283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7AFF02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должны хорошо выполнять поскоки, притопы,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ковырялочку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», прямой галоп. Уметь ритмично хлопать, выполнять различные движения для рук. Уметь проявлять творчество в играх, хороводах, плясках.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5CEF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«Зеркало»</w:t>
            </w:r>
          </w:p>
          <w:p w14:paraId="5A31880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393CA4D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«Передача платочка»</w:t>
            </w:r>
          </w:p>
          <w:p w14:paraId="668D020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Ломовая.</w:t>
            </w:r>
          </w:p>
          <w:p w14:paraId="4A93C7A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5EDD8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64928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5617C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DA820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BC5AB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F0A2C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A0872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6DB01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0A5DA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и закрепление пройденного материала.</w:t>
            </w:r>
          </w:p>
          <w:p w14:paraId="19B7484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5B99C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26B7D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6873F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3502E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по желанию детей.</w:t>
            </w:r>
          </w:p>
          <w:p w14:paraId="2EBC2C2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F7D4A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A4D7E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«Вальс»</w:t>
            </w:r>
          </w:p>
          <w:p w14:paraId="2FFB108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Чайковский, </w:t>
            </w:r>
          </w:p>
          <w:p w14:paraId="4DB60EE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«Утки идут на речку»</w:t>
            </w:r>
          </w:p>
          <w:p w14:paraId="5C671B3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Д. Львов-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Компанейц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A8C28F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0D05C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A30F4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8E50B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BA62B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6A5DE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A122B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«Веселые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путешественники»</w:t>
            </w:r>
          </w:p>
          <w:p w14:paraId="54BD782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Старокадомский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03B780C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«Колобок»</w:t>
            </w:r>
          </w:p>
          <w:p w14:paraId="31D441D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 Струве,</w:t>
            </w:r>
          </w:p>
          <w:p w14:paraId="36EF808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«Про лягушек и комара»</w:t>
            </w:r>
          </w:p>
          <w:p w14:paraId="1D2241D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Филиппенко.</w:t>
            </w:r>
          </w:p>
          <w:p w14:paraId="4645831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C1FD7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«Кино-фото»</w:t>
            </w:r>
          </w:p>
          <w:p w14:paraId="7425935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Любая музыка,</w:t>
            </w:r>
          </w:p>
          <w:p w14:paraId="6092A45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«Ку-ку-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74B82DF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Французская мелодия,</w:t>
            </w:r>
          </w:p>
          <w:p w14:paraId="58C8670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«Веселые мышки»</w:t>
            </w:r>
          </w:p>
          <w:p w14:paraId="1B261D31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Турнянский</w:t>
            </w:r>
            <w:proofErr w:type="spellEnd"/>
          </w:p>
        </w:tc>
      </w:tr>
    </w:tbl>
    <w:p w14:paraId="0179E36D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Планируемый результат обучения:</w:t>
      </w:r>
    </w:p>
    <w:p w14:paraId="3C168A0A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7BA7960" w14:textId="77777777" w:rsidR="006F2666" w:rsidRDefault="005A7DD4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 ребенка развиты элементы культуры </w:t>
      </w:r>
      <w:proofErr w:type="spellStart"/>
      <w:r>
        <w:rPr>
          <w:rFonts w:ascii="Times New Roman" w:eastAsia="Times New Roman" w:hAnsi="Times New Roman" w:cs="Times New Roman"/>
          <w:sz w:val="24"/>
        </w:rPr>
        <w:t>слушательского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восприятия.</w:t>
      </w:r>
    </w:p>
    <w:p w14:paraId="57CF31B7" w14:textId="77777777" w:rsidR="006F2666" w:rsidRDefault="005A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 Различает жанры музыкальных произведений (марш, танец, песня); звучание музыкальных инструментов (фортепиано, скрипка).</w:t>
      </w:r>
    </w:p>
    <w:p w14:paraId="42B30B27" w14:textId="77777777" w:rsidR="006F2666" w:rsidRDefault="005A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Различает высокие и низкие звуки (в пределах квинты).</w:t>
      </w:r>
    </w:p>
    <w:p w14:paraId="69BFB08E" w14:textId="77777777" w:rsidR="006F2666" w:rsidRDefault="005A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Может петь без напряжения, плавно, легким звуком, отчетливо произносить слова, </w:t>
      </w:r>
      <w:proofErr w:type="gramStart"/>
      <w:r>
        <w:rPr>
          <w:rFonts w:ascii="Times New Roman" w:eastAsia="Times New Roman" w:hAnsi="Times New Roman" w:cs="Times New Roman"/>
          <w:sz w:val="24"/>
        </w:rPr>
        <w:t>своевременно  начинать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заканчивать песню; петь в сопровождении музыкального инструмента.</w:t>
      </w:r>
    </w:p>
    <w:p w14:paraId="79E52C2C" w14:textId="77777777" w:rsidR="006F2666" w:rsidRDefault="005A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Может ритмично двигаться в соответствии с характером и динамикой музыки.</w:t>
      </w:r>
    </w:p>
    <w:p w14:paraId="67DC8619" w14:textId="77777777" w:rsidR="006F2666" w:rsidRDefault="005A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 Самостоятельно инсценирует содержание песен, хороводов; действует, не подражая другим детям.</w:t>
      </w:r>
    </w:p>
    <w:p w14:paraId="12115F80" w14:textId="77777777" w:rsidR="006F2666" w:rsidRDefault="005A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Участвует в инструментальных импровизациях.</w:t>
      </w:r>
    </w:p>
    <w:p w14:paraId="3F8972FD" w14:textId="77777777" w:rsidR="006F2666" w:rsidRDefault="006F2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70D2450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E36C0B7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58C1A66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ADDA6E1" w14:textId="42411602" w:rsidR="006F2666" w:rsidRDefault="005A7DD4">
      <w:pPr>
        <w:pageBreakBefore/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2.1.</w:t>
      </w:r>
      <w:r w:rsidR="00A96B01">
        <w:rPr>
          <w:rFonts w:ascii="Times New Roman" w:eastAsia="Times New Roman" w:hAnsi="Times New Roman" w:cs="Times New Roman"/>
          <w:b/>
          <w:sz w:val="28"/>
        </w:rPr>
        <w:t xml:space="preserve">5 </w:t>
      </w:r>
      <w:r>
        <w:rPr>
          <w:rFonts w:ascii="Times New Roman" w:eastAsia="Times New Roman" w:hAnsi="Times New Roman" w:cs="Times New Roman"/>
          <w:b/>
          <w:sz w:val="28"/>
        </w:rPr>
        <w:t>Перспективное планирование в подготовительной группе</w:t>
      </w:r>
    </w:p>
    <w:p w14:paraId="1457C7D4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14:paraId="0699CB70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Сентябрь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9"/>
        <w:gridCol w:w="3863"/>
        <w:gridCol w:w="2605"/>
      </w:tblGrid>
      <w:tr w:rsidR="006F2666" w14:paraId="1EDDC7AE" w14:textId="77777777">
        <w:trPr>
          <w:trHeight w:val="1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E3CB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CE93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BB28D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0995C57D" w14:textId="77777777">
        <w:trPr>
          <w:trHeight w:val="1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22CD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2EBDEFC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7A51C7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4427D7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5D31AF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EBE311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16D7A5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6FFB770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D1156E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D409BC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2A5581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C32588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27B26F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9925EC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4F4A764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76A8129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8DD859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555BCDB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DF0FFF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197751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A73406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27A9BD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4B95A9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5D4A09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921432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5C1B076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3F74C5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138644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B6A990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37DA11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5990F3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BE9D5D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4BCCA8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9B1A24F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C9CA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должны ходить бодро, ритмично; различать двухчастную форму; делать четкую остановку в конце музыки. </w:t>
            </w:r>
          </w:p>
          <w:p w14:paraId="7F03428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плавность  движений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рук, не напрягать и не поднимать плечи.</w:t>
            </w:r>
          </w:p>
          <w:p w14:paraId="3B1B4EC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A9917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учить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пропевать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проигрывать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прохлопывать ритмические рисунки. Проигрывать ритм на музыкальных инструментах подгруппами по фразам.</w:t>
            </w:r>
          </w:p>
          <w:p w14:paraId="013D668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прохлопывать счет и делать паузу.</w:t>
            </w:r>
          </w:p>
          <w:p w14:paraId="2B93380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D8A54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памяти, внимания, мышления.</w:t>
            </w:r>
          </w:p>
          <w:p w14:paraId="174A7AF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F5D0F6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Рассказать о традиции осенней охоты. Вызвать у детей эмоциональный отклик на быстрый, стремительный характер музыкального произведения, передающий охотничий азарт.</w:t>
            </w:r>
          </w:p>
          <w:p w14:paraId="5023E36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Побуждать детей самих определять характер произведения.</w:t>
            </w:r>
          </w:p>
          <w:p w14:paraId="0BD837E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E6071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знакомить с русским народным творчеством, изображать в движении музыкальный образ.</w:t>
            </w:r>
          </w:p>
          <w:p w14:paraId="13ABCE1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должны передавать в пении напевный, задушевный характер мелодии. Предложить им самим придумать образные</w:t>
            </w:r>
          </w:p>
          <w:p w14:paraId="410DE0B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движения для героев песни.</w:t>
            </w:r>
          </w:p>
          <w:p w14:paraId="4C72665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CE07C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ходить хороводным шагом по кругу друг за другом, взявшись за руки. Уметь держать круг, видеть себя и других детей в кругу. Дополнять и украшать танец своими движениями.</w:t>
            </w:r>
          </w:p>
          <w:p w14:paraId="0A0E33A5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передавать в движении ритмический рисунок мелодии и изменения характера музыки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пределах одной части музыкального произведения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FF13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Марш </w:t>
            </w:r>
          </w:p>
          <w:p w14:paraId="7334E41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4F1FAA9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«Большие крылья»</w:t>
            </w:r>
          </w:p>
          <w:p w14:paraId="0CE0212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Армянская народная мелодия,</w:t>
            </w:r>
          </w:p>
          <w:p w14:paraId="0D6379E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«Всадники – лошадки»</w:t>
            </w:r>
          </w:p>
          <w:p w14:paraId="3C4966D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«Горн трубит сигнал с утра»,</w:t>
            </w:r>
          </w:p>
          <w:p w14:paraId="66FC307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«Дирижер»</w:t>
            </w:r>
          </w:p>
          <w:p w14:paraId="73DBE23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82B03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AF5CF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8D420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2B9E8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игр из репертуара средней и старшей групп.</w:t>
            </w:r>
          </w:p>
          <w:p w14:paraId="596E590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5AE25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«Охота»</w:t>
            </w:r>
          </w:p>
          <w:p w14:paraId="2EA9502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 Чайковский,</w:t>
            </w:r>
          </w:p>
          <w:p w14:paraId="30741B5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«Колыбельная Светланы»</w:t>
            </w:r>
          </w:p>
          <w:p w14:paraId="714AB80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Хренников.</w:t>
            </w:r>
          </w:p>
          <w:p w14:paraId="5A826D9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B3D2C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A95B8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«Лиса по лесу ходила»</w:t>
            </w:r>
          </w:p>
          <w:p w14:paraId="4D2A32D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Русская народная прибаутка,</w:t>
            </w:r>
          </w:p>
          <w:p w14:paraId="66EC932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«Ой, вставала 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ранешенько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1CD547F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Русская народная песня,</w:t>
            </w:r>
          </w:p>
          <w:p w14:paraId="3D365C3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«Осень»</w:t>
            </w:r>
          </w:p>
          <w:p w14:paraId="697C9E7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Арутюнова.</w:t>
            </w:r>
          </w:p>
          <w:p w14:paraId="6CD932E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8357D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Пляска:</w:t>
            </w:r>
          </w:p>
          <w:p w14:paraId="40CD66F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Русская народная мелодия,</w:t>
            </w:r>
          </w:p>
          <w:p w14:paraId="22F3CA6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Танец с хлопками:</w:t>
            </w:r>
          </w:p>
          <w:p w14:paraId="7DA7AB0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Карельская народная мелодия,</w:t>
            </w:r>
          </w:p>
          <w:p w14:paraId="24580EF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Хоровод:</w:t>
            </w:r>
          </w:p>
          <w:p w14:paraId="61421BC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40306E2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с мячом (по методике К. Орфа),</w:t>
            </w:r>
          </w:p>
          <w:p w14:paraId="1CFF4F66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с мягкой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игрушкой (по методике К. Орфа).</w:t>
            </w:r>
          </w:p>
        </w:tc>
      </w:tr>
    </w:tbl>
    <w:p w14:paraId="51C6002F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Октябрь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9"/>
        <w:gridCol w:w="3823"/>
        <w:gridCol w:w="2635"/>
      </w:tblGrid>
      <w:tr w:rsidR="006F2666" w14:paraId="5D51E97F" w14:textId="77777777">
        <w:trPr>
          <w:trHeight w:val="1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1F89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BB4AB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ED3D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4C5151D3" w14:textId="77777777">
        <w:trPr>
          <w:trHeight w:val="1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799C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4953760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1E3EBB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FD6D16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F2B406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9531BF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464BD6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7C3F19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318E6F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D6207F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74D7A3C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FB40E5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9963CA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3A0A1F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47334E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72C1ABD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0AEAC8E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C29FF6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2375F0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145059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0FF3D28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7E0AE7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1918C6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7C52E3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28A5D5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12C251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59752D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953105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2A7105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2E2B4DB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E5183C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83A484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EF2DE5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647E18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EA3EDE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1EAAC6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2E4E46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21C10DA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F3A3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различать двухчастную форму и динамику внутри одной части, ходить бодрым шагом, устремлено, с хорошей осанкой, соблюдая интервалы.</w:t>
            </w:r>
          </w:p>
          <w:p w14:paraId="2829113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боковой галоп легко, с небольшим продвижением и незначительным отскоком от пола.</w:t>
            </w:r>
          </w:p>
          <w:p w14:paraId="4A87596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7CC09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F65A3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EF001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играть на разных инструментах по подгруппам, цепочкой. Выкладывать ритм, уметь его произнести и сыграть. Ввести понятие «акцент» (отхлопывать только сильную долю такта).</w:t>
            </w:r>
          </w:p>
          <w:p w14:paraId="41E42B1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568B1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чувства ритма, согласованности движений.</w:t>
            </w:r>
          </w:p>
          <w:p w14:paraId="3822DAD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32D3C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F4744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Рассказать детям о мазурке. Обратить их внимание на своеобразный ритмический рисунок.</w:t>
            </w:r>
          </w:p>
          <w:p w14:paraId="211DBDF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Расширять музыкальные впечатления детей. Показать несколько иллюстраций с изображением осеннего пейзажа. Предложить выбрать ту иллюстрацию, которая подходит к произведению.</w:t>
            </w:r>
          </w:p>
          <w:p w14:paraId="0D0D24A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4369B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Через русские народные песни прививать детям любовь к народному творчеству, познакомить их с истоками народной культуры. Объяснить значения слов «сени», «млада», «сокол»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т.д.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Напомнить детям характерные народные напевы. Дети должны петь выразительно, передавая интонацией характер песен.</w:t>
            </w:r>
          </w:p>
          <w:p w14:paraId="513C606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4B737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Танцевать задорный танец легко, задорно, менять движения со сменой музыкальных фраз. Учить сочетать пение с движением. Выполнять хороводный шаг легко, ритмично.</w:t>
            </w:r>
          </w:p>
          <w:p w14:paraId="2D985A9E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ходить в шеренгах простым шагом вперед и назад, держась за руки. Спину держать прямо.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92B7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«Маршируем»</w:t>
            </w:r>
          </w:p>
          <w:p w14:paraId="4E64C2A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Н. Леви,</w:t>
            </w:r>
          </w:p>
          <w:p w14:paraId="0A8B6AE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Приставной шаг в сторону:</w:t>
            </w:r>
          </w:p>
          <w:p w14:paraId="21905C7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Немецкая танцевальная мелодия,</w:t>
            </w:r>
          </w:p>
          <w:p w14:paraId="3A38C89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Боковой галоп:</w:t>
            </w:r>
          </w:p>
          <w:p w14:paraId="2F74A7B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 Шуберт,</w:t>
            </w:r>
          </w:p>
          <w:p w14:paraId="295212C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«Всадники-лошадки».</w:t>
            </w:r>
          </w:p>
          <w:p w14:paraId="4CA7688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6310F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«Барабанщик»,</w:t>
            </w:r>
          </w:p>
          <w:p w14:paraId="6C8F87F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«Гусеница»,</w:t>
            </w:r>
          </w:p>
          <w:p w14:paraId="5960B2B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«Дирижер».</w:t>
            </w:r>
          </w:p>
          <w:p w14:paraId="6DB55DD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DECE6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A0836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DE05A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ранее изученных игр,</w:t>
            </w:r>
          </w:p>
          <w:p w14:paraId="3B8B751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 гости к пальчику большому»</w:t>
            </w:r>
          </w:p>
          <w:p w14:paraId="7018C22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потешка,</w:t>
            </w:r>
          </w:p>
          <w:p w14:paraId="00DC821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76BFC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«Осенняя песнь»</w:t>
            </w:r>
          </w:p>
          <w:p w14:paraId="34A8544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 Чайковский,</w:t>
            </w:r>
          </w:p>
          <w:p w14:paraId="38B6912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Мазурка</w:t>
            </w:r>
          </w:p>
          <w:p w14:paraId="4EEB8DC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Беркович.</w:t>
            </w:r>
          </w:p>
          <w:p w14:paraId="3DABC09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08803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2C185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ADE72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8A38B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«Пошла млада за водой»,</w:t>
            </w:r>
          </w:p>
          <w:p w14:paraId="2FAE5AA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«Ах вы, сени»,</w:t>
            </w:r>
          </w:p>
          <w:p w14:paraId="4ED8D63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пошли  наши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подружки»,</w:t>
            </w:r>
          </w:p>
          <w:p w14:paraId="6F9FE1F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«Скворушка прощается»</w:t>
            </w:r>
          </w:p>
          <w:p w14:paraId="63AD7C1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Попатенко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17EDF8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519E4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31BCA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танец:</w:t>
            </w:r>
          </w:p>
          <w:p w14:paraId="301FD2C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4FE5C9E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Задорный танец</w:t>
            </w:r>
          </w:p>
          <w:p w14:paraId="3D80545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Золотарев,</w:t>
            </w:r>
          </w:p>
          <w:p w14:paraId="7F2FDC1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</w:t>
            </w:r>
          </w:p>
          <w:p w14:paraId="6A1AC2A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1FA992E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Игра «Плетень»</w:t>
            </w:r>
          </w:p>
          <w:p w14:paraId="4775576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7BA7AA3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«Машина и шофер»</w:t>
            </w:r>
          </w:p>
          <w:p w14:paraId="6A39F3F8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 методике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К.Орфа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</w:tr>
    </w:tbl>
    <w:p w14:paraId="66BCF899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Ноябрь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3843"/>
        <w:gridCol w:w="2609"/>
      </w:tblGrid>
      <w:tr w:rsidR="006F2666" w14:paraId="59D7E3BC" w14:textId="77777777">
        <w:trPr>
          <w:trHeight w:val="1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9E37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83CEB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60AC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588F16D7" w14:textId="77777777"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877A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5923A2D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72A725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271267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9DE235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9FE6E3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0D7E56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587EEE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E4783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9E3E80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74A75B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E93E24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5A5B7E2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302796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0F82DD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1C03B7F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55B5A9A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539DEC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08246F3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8CB01D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F12A12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8BCF50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410557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1ACC81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C8439C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A9359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17A122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4317981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B32AB7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1E88B8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13DCD2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F333F8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D87C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должны различать двухчастную форму, ходить энергичным шагом, поднимая вперед ногу, сильно взмахивая руками.</w:t>
            </w:r>
          </w:p>
          <w:p w14:paraId="3AEF09E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должны правильно выполнять сильный прямой галоп, показать выразительность движений в соответствии с энергичным, стремительным характером музыки. Различать трехчастную форму. </w:t>
            </w:r>
          </w:p>
          <w:p w14:paraId="7F5CB61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ходить спокойным шагом с носка.</w:t>
            </w:r>
          </w:p>
          <w:p w14:paraId="22C381C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558F7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графического изображения паузы. Введение новых карточек.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Отхлопывание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ритма с паузой. </w:t>
            </w:r>
          </w:p>
          <w:p w14:paraId="0A6DDDF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E816E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памяти, чувства ритма.</w:t>
            </w:r>
          </w:p>
          <w:p w14:paraId="69C295A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F3C7F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4B0D3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определять какие инструменты играют в произведении.</w:t>
            </w:r>
          </w:p>
          <w:p w14:paraId="394709E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определять жанр, характер и предполагаемое название произведения. Показать несколько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разносюжетных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иллюстраций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предложить выбрать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аиболее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подходящую к данному произведению.</w:t>
            </w:r>
          </w:p>
          <w:p w14:paraId="7554377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E19C5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петь чисто интервалы. Петь спокойно, неторопливо. Учить инсценировать песню.</w:t>
            </w:r>
          </w:p>
          <w:p w14:paraId="7C36841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76A78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057DA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детей заводить маленькие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кружки. Придумывать новую комбинацию движений.</w:t>
            </w:r>
          </w:p>
          <w:p w14:paraId="46B2051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начинать и заканчивать движения с началом и окончанием музыкальной фразы.</w:t>
            </w:r>
          </w:p>
          <w:p w14:paraId="367A67F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в исполнении передавать характер песни. Сочетать пение с движением.</w:t>
            </w:r>
          </w:p>
          <w:p w14:paraId="10F397C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должны различать двухчастную форму, выполнять легкие поскоки врассыпную, хорошо ориентируясь в пространстве.</w:t>
            </w:r>
          </w:p>
          <w:p w14:paraId="6C123203" w14:textId="77777777" w:rsidR="006F2666" w:rsidRDefault="006F2666">
            <w:pPr>
              <w:spacing w:after="0" w:line="240" w:lineRule="auto"/>
              <w:jc w:val="both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587F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Марш</w:t>
            </w:r>
          </w:p>
          <w:p w14:paraId="020CDCE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Люлли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428448A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«Смелый наездник»</w:t>
            </w:r>
          </w:p>
          <w:p w14:paraId="67E4700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Р. Шуман,</w:t>
            </w:r>
          </w:p>
          <w:p w14:paraId="41ABD92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Спокойная ходьба</w:t>
            </w:r>
          </w:p>
          <w:p w14:paraId="78B7522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Ломовая,</w:t>
            </w:r>
          </w:p>
          <w:p w14:paraId="2BD6EAC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«Вологодские кружева»</w:t>
            </w:r>
          </w:p>
          <w:p w14:paraId="6EFA651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В.Лаптев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1705A43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Прялица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4E79789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513416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C1918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F95C0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Любой марш,</w:t>
            </w:r>
          </w:p>
          <w:p w14:paraId="034BA2C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«Дирижер»</w:t>
            </w:r>
          </w:p>
          <w:p w14:paraId="07AF7A6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F8061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30F233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 поляне дом стоит»</w:t>
            </w:r>
          </w:p>
          <w:p w14:paraId="06C7222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Т.Ткаченко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075902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27F02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 тройке»</w:t>
            </w:r>
          </w:p>
          <w:p w14:paraId="6C35B72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 Чайковский,</w:t>
            </w:r>
          </w:p>
          <w:p w14:paraId="63C1287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«Две плаксы»</w:t>
            </w:r>
          </w:p>
          <w:p w14:paraId="043A457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Гнесина.</w:t>
            </w:r>
          </w:p>
          <w:p w14:paraId="4A87666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6F7F0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6885E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E5093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A056B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2B26A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«Моя Россия»</w:t>
            </w:r>
          </w:p>
          <w:p w14:paraId="6076F11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 Струве,</w:t>
            </w:r>
          </w:p>
          <w:p w14:paraId="4E0CEFE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«Пестрый колпачок»</w:t>
            </w:r>
          </w:p>
          <w:p w14:paraId="615D43B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 Струве.</w:t>
            </w:r>
          </w:p>
          <w:p w14:paraId="51FCB86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3AFBD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танец:</w:t>
            </w:r>
          </w:p>
          <w:p w14:paraId="5CDD532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31CCFC4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Полька</w:t>
            </w:r>
          </w:p>
          <w:p w14:paraId="1FF61CB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Ю.Чичков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3FB8367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</w:t>
            </w:r>
          </w:p>
          <w:p w14:paraId="190DCCC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41765A9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«Веселые скачки»</w:t>
            </w:r>
          </w:p>
          <w:p w14:paraId="747F353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Можжевелов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4F2871D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«Кино-фото»</w:t>
            </w:r>
          </w:p>
          <w:p w14:paraId="5DA330AC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Любая эстрадная мелодия.</w:t>
            </w:r>
          </w:p>
        </w:tc>
      </w:tr>
    </w:tbl>
    <w:p w14:paraId="046C2694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Декабрь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2"/>
        <w:gridCol w:w="3852"/>
        <w:gridCol w:w="2593"/>
      </w:tblGrid>
      <w:tr w:rsidR="006F2666" w14:paraId="2FF5C2B5" w14:textId="77777777">
        <w:trPr>
          <w:trHeight w:val="1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0A18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1A6DD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B3890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65C45218" w14:textId="77777777"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B5DC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3A89E58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737290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A2E299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7FD7DB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2CC877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B75734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3D3B06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3B240C6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0FCBE3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B19DB9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09C55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03E5394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0BD3575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5CAC32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EAD967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34734C1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63C0DC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8E8DD2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7865B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DE44F0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AB8253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5799EC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5CE122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1D9B9A1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57447F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8F9AB1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D26766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798A1A8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57EA73D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6E296B7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DBCD63A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073508D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2E6172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01201AB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6A4D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Учить бегать легко, высоко поднимая колени. Корпус держать ровно, слегка откинув назад, голову держать высоко поднятой.</w:t>
            </w:r>
          </w:p>
          <w:p w14:paraId="4E7E638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двигаться легко, непринужденно, руки свободны или на поясе.</w:t>
            </w:r>
          </w:p>
          <w:p w14:paraId="61BE392B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A406C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называть имя по ритмическому рисунку,</w:t>
            </w:r>
          </w:p>
          <w:p w14:paraId="04A3F5A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отхлопывать в ладоши уменьшительное имя.</w:t>
            </w:r>
          </w:p>
          <w:p w14:paraId="2114C65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09BEF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изученного материала. Развитие памяти, мышления.</w:t>
            </w:r>
          </w:p>
          <w:p w14:paraId="51EED40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48FE6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5400B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Рассказать детям о русском народном обряде святочного гадания. Использовать художественное слово и русский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народный фольклор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12AD5EA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Предложить определить жанр, характер произведения и придумать название.</w:t>
            </w:r>
          </w:p>
          <w:p w14:paraId="201405A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29B63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правильно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пропевать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интервалы и показывать их рукой,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 капелла, с солистами. Дети должны петь спокойным, естественным голосом, соотносить движения со словами песни.</w:t>
            </w:r>
          </w:p>
          <w:p w14:paraId="4A40B1C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EFF50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98FFE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9E881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D7397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C447B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передавать в движении широкий, раздольный характер песни. Дети ходят тройками согласованно, высоко поднимая колени, оттягивая носочек вниз, спину держат прямо.</w:t>
            </w:r>
          </w:p>
          <w:p w14:paraId="1E01491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передавать в движении легкий, плавный, нежный характер вальса. </w:t>
            </w:r>
          </w:p>
          <w:p w14:paraId="325E0E56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передавать в движении разный характер двух частей музыкального произведения. Работать над пружинящим шагом и шагом польки.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8D34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Марш из к/ф «Веселые ребята»</w:t>
            </w:r>
          </w:p>
          <w:p w14:paraId="33AF3DE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Дунаевский,</w:t>
            </w:r>
          </w:p>
          <w:p w14:paraId="64E7070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«Цирковые лошадки»</w:t>
            </w:r>
          </w:p>
          <w:p w14:paraId="0E05B39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0BC89BF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Поскоки</w:t>
            </w:r>
          </w:p>
          <w:p w14:paraId="2A13942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методике К. Орфа).</w:t>
            </w:r>
          </w:p>
          <w:p w14:paraId="4C27F5C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0BFFE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в имена.</w:t>
            </w:r>
          </w:p>
          <w:p w14:paraId="4B64EE0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Игры:</w:t>
            </w:r>
          </w:p>
          <w:p w14:paraId="7A0C435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«Паровоз», «Гусеница», </w:t>
            </w:r>
          </w:p>
          <w:p w14:paraId="4380D87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«Дирижер».</w:t>
            </w:r>
          </w:p>
          <w:p w14:paraId="40FD485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CCF5C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«Стали гномы гостей приглашать»</w:t>
            </w:r>
          </w:p>
          <w:p w14:paraId="04FE2B7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Карельская</w:t>
            </w:r>
          </w:p>
          <w:p w14:paraId="25D628F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EEFA3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«Святки»</w:t>
            </w:r>
          </w:p>
          <w:p w14:paraId="2202632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 Чайковский,</w:t>
            </w:r>
          </w:p>
          <w:p w14:paraId="50A1BD9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 пещере горного короля»</w:t>
            </w:r>
          </w:p>
          <w:p w14:paraId="67F2D9B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Э. Григ.</w:t>
            </w:r>
          </w:p>
          <w:p w14:paraId="6A9814F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69BB8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4CC5F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52B7D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«Наша елка»</w:t>
            </w:r>
          </w:p>
          <w:p w14:paraId="7A62C42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Островского,</w:t>
            </w:r>
          </w:p>
          <w:p w14:paraId="3A0B4C2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 просторном светлом зале»</w:t>
            </w:r>
          </w:p>
          <w:p w14:paraId="5E76560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Штерн,</w:t>
            </w:r>
          </w:p>
          <w:p w14:paraId="7CD02CA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«Здравствуй, гостья-зима»</w:t>
            </w:r>
          </w:p>
          <w:p w14:paraId="594DED2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1D8F5C4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«Горячая пора»</w:t>
            </w:r>
          </w:p>
          <w:p w14:paraId="1FD35C8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Журбин.</w:t>
            </w:r>
          </w:p>
          <w:p w14:paraId="0A92110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0A4B6F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танец:</w:t>
            </w:r>
          </w:p>
          <w:p w14:paraId="6A0B6DF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5386162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«Снежинки»</w:t>
            </w:r>
          </w:p>
          <w:p w14:paraId="5A0C172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Любой вальс,</w:t>
            </w:r>
          </w:p>
          <w:p w14:paraId="1CE1163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Полька</w:t>
            </w:r>
          </w:p>
          <w:p w14:paraId="021E677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Б. Сметан,</w:t>
            </w:r>
          </w:p>
          <w:p w14:paraId="63751DF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Танец «Метелица»</w:t>
            </w:r>
          </w:p>
          <w:p w14:paraId="1F0C959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Варламов,</w:t>
            </w:r>
          </w:p>
          <w:p w14:paraId="40D34CB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«Что нам нравиться зимой?»</w:t>
            </w:r>
          </w:p>
          <w:p w14:paraId="053315A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Тиличеева.</w:t>
            </w:r>
          </w:p>
          <w:p w14:paraId="13D23CE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76205D" w14:textId="77777777" w:rsidR="006F2666" w:rsidRDefault="006F2666">
            <w:pPr>
              <w:spacing w:after="0" w:line="240" w:lineRule="auto"/>
            </w:pPr>
          </w:p>
        </w:tc>
      </w:tr>
    </w:tbl>
    <w:p w14:paraId="378E5968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Январь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9"/>
        <w:gridCol w:w="3882"/>
        <w:gridCol w:w="2576"/>
      </w:tblGrid>
      <w:tr w:rsidR="006F2666" w14:paraId="6F1AED3F" w14:textId="77777777">
        <w:trPr>
          <w:trHeight w:val="1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8B9D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DEC0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5C09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5E40E804" w14:textId="77777777">
        <w:trPr>
          <w:trHeight w:val="1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C7C2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3503BE2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BA2E43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319EA1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4368BE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BA33B4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025B22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131B97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BA52F4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B14567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645131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2FAB56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470EB61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6B8F1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B5DCBF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8675FD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0D44DB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2BB5349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61AECAD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9A9438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3D8F365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A25050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93E60F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91BB16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670F6E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6BC26B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B26734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D205B9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D671EB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812A21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3DE1CC2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621F6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15AA7F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DE9FBB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46A0DD8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3A1EF1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65CF940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2EE2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Учить выполнять маховые и круговые движения руками. Выполнять выразительно, делая акцент на сильную долю такта. </w:t>
            </w:r>
          </w:p>
          <w:p w14:paraId="7208440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умение передавать в движении плавный и легкий характер музыки, совершенствовать движение переменного шага.</w:t>
            </w:r>
          </w:p>
          <w:p w14:paraId="4227DC4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Совершенствовать исполнение ранее разученных элементов русских народных плясок.</w:t>
            </w:r>
          </w:p>
          <w:p w14:paraId="0E3A47C5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DFF7F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подбирать картинки к карточкам, играть выложенный ритм на одном музыкальном инструменте, повторять на другом.</w:t>
            </w:r>
          </w:p>
          <w:p w14:paraId="6739207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A04031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CB570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ранее изученных игр. Учить согласовывать слова с движениями.</w:t>
            </w:r>
          </w:p>
          <w:p w14:paraId="76D7002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2E037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Предложить детям послушать отрывки из литературных произведений под музыкальное сопровождение. Принести иллюстрации. </w:t>
            </w:r>
          </w:p>
          <w:p w14:paraId="4D475BF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Обратить внимание детей на то, какими средствами музыкальной выразительности пользуется композитор для изображения метели.</w:t>
            </w:r>
          </w:p>
          <w:p w14:paraId="45A0295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5EA5D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Распевание «кукушка», «зайчик-зайчик», «кошечка». Учить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пропевать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интервалы, выслушивать солирующее пение, петь протягивая гласные звуки, петь цепочкой, дуэтом, соло, по подгруппам.</w:t>
            </w:r>
          </w:p>
          <w:p w14:paraId="460C8AD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36FEE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основе знакомых движений вместе с детьми составить композицию танца. Дети исполняют танец эмоционально, задорно, игриво.</w:t>
            </w:r>
          </w:p>
          <w:p w14:paraId="5ADD7826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легко выполнять боковой галоп и четкий прыжок на две ноги, легкие поскоки с поворотом.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7254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Качание рук</w:t>
            </w:r>
          </w:p>
          <w:p w14:paraId="133E7FC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Английская народная мелодия,</w:t>
            </w:r>
          </w:p>
          <w:p w14:paraId="5FB8740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«Мельница»</w:t>
            </w:r>
          </w:p>
          <w:p w14:paraId="4247BA4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Ломовая,</w:t>
            </w:r>
          </w:p>
          <w:p w14:paraId="54C24D8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Переменный шаг</w:t>
            </w:r>
          </w:p>
          <w:p w14:paraId="3D24E0B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4ACD16C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Кто лучше пляшет</w:t>
            </w:r>
          </w:p>
          <w:p w14:paraId="38EEE14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Русские народные мелодии по выбору.</w:t>
            </w:r>
          </w:p>
          <w:p w14:paraId="3F4426B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8F46B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982EA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Ритмические карточки,</w:t>
            </w:r>
          </w:p>
          <w:p w14:paraId="2442662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Сочиняем песню,</w:t>
            </w:r>
          </w:p>
          <w:p w14:paraId="2256BE7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Игры: «Паровоз», «Гусеница», </w:t>
            </w:r>
          </w:p>
          <w:p w14:paraId="74D5A73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«Дирижер».</w:t>
            </w:r>
          </w:p>
          <w:p w14:paraId="437C7D2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D97C5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«Утро настало»</w:t>
            </w:r>
          </w:p>
          <w:p w14:paraId="4782BF4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фольклор.</w:t>
            </w:r>
          </w:p>
          <w:p w14:paraId="7DF2270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CFC52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CC51F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 камелька»</w:t>
            </w:r>
          </w:p>
          <w:p w14:paraId="5770A1C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 Чайковский,</w:t>
            </w:r>
          </w:p>
          <w:p w14:paraId="16FA581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Вальс</w:t>
            </w:r>
          </w:p>
          <w:p w14:paraId="1D11F7D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 Свиридов.</w:t>
            </w:r>
          </w:p>
          <w:p w14:paraId="555DE79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8B838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4261F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B4D48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497DA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6573B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«Зимняя песенка»</w:t>
            </w:r>
          </w:p>
          <w:p w14:paraId="3315E2D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69AD23E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«Хорошо рядом с мамой»</w:t>
            </w:r>
          </w:p>
          <w:p w14:paraId="324668A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А. Филлипенко.</w:t>
            </w:r>
          </w:p>
          <w:p w14:paraId="5229701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BDD64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D25D4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</w:t>
            </w:r>
          </w:p>
          <w:p w14:paraId="44512D7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«Валенки»,</w:t>
            </w:r>
          </w:p>
          <w:p w14:paraId="7949B20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Полька</w:t>
            </w:r>
          </w:p>
          <w:p w14:paraId="1B4080A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Штраус,</w:t>
            </w:r>
          </w:p>
          <w:p w14:paraId="149552A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</w:t>
            </w:r>
          </w:p>
          <w:p w14:paraId="3F918AE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4D8B2B9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«Ищи»</w:t>
            </w:r>
          </w:p>
          <w:p w14:paraId="6F133D7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 Ломовая,</w:t>
            </w:r>
          </w:p>
          <w:p w14:paraId="502A6F6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«Кошки-мышки»</w:t>
            </w:r>
          </w:p>
          <w:p w14:paraId="0701770D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(по методике К. Орфа).</w:t>
            </w:r>
          </w:p>
        </w:tc>
      </w:tr>
    </w:tbl>
    <w:p w14:paraId="7B11C76D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Февраль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3843"/>
        <w:gridCol w:w="2600"/>
      </w:tblGrid>
      <w:tr w:rsidR="006F2666" w14:paraId="04D48D95" w14:textId="77777777">
        <w:trPr>
          <w:trHeight w:val="1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CA8F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AFC0D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43CF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242D8DA3" w14:textId="77777777">
        <w:trPr>
          <w:trHeight w:val="1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82E2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11202BC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3CF47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F7B84C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0A0757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6C74D8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6F5A16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83D240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C9C5BC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57A2B2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AD637D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28B6D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3FFBA65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428DC4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E96672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AFF3BB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7CA20C4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6FBE003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71B4B1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1D1BCC9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E8417D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C93774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053FFB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186D5C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CC4A85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F79C59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3D9D814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E764C3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B56299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385DF9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1DE9E8F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475A87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0CCD93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DB6C43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793324C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D7B3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Вызвать у детей эмоциональный отклик, чтобы они выразили в движении энергичный, бодрый характер музыки. Внести иллюстрации и использовать художественное слово.</w:t>
            </w:r>
          </w:p>
          <w:p w14:paraId="5B6D564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должны выполнять легкие прыжки на двух ногах, носки оттягивать, приземляться на носочки.</w:t>
            </w:r>
          </w:p>
          <w:p w14:paraId="0C94E04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выполнять шаг на всей ступне с легким пристукиванием на каждом шаге. </w:t>
            </w:r>
          </w:p>
          <w:p w14:paraId="466DCE6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9321F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отхлопывать ритм слов по принципу «вопрос – ответ». То же самое – на музыкальных инструментах.</w:t>
            </w:r>
          </w:p>
          <w:p w14:paraId="108C2DC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C4BB6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563A4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Повторение ранее изученных игр. </w:t>
            </w:r>
          </w:p>
          <w:p w14:paraId="5106AA4E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мелкой моторики.</w:t>
            </w:r>
          </w:p>
          <w:p w14:paraId="07C05D7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CF2E2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Рассказать детям о русском народном празднике масленица. Обратить внимание на светлый, солнечный характер музыки.</w:t>
            </w:r>
          </w:p>
          <w:p w14:paraId="1C2A21F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Рассказать о военном оркестре и истории этого марша.</w:t>
            </w:r>
          </w:p>
          <w:p w14:paraId="17653F5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3AF0A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должны петь легко, слаженно, с динамическими оттенками, выслушивать партию солиста, вовремя вступать в хоре. Разучивая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песни, дети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пропевают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интервалы и проговаривают отдельные слова и трудные словосочетания. </w:t>
            </w:r>
          </w:p>
          <w:p w14:paraId="4A2FE60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996C5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ADD5955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Рассказать детям о необычном характере и построении танца. Отрабатывать характерные движения рук, научить легко выполнять перестроения.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9000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Марш</w:t>
            </w:r>
          </w:p>
          <w:p w14:paraId="6C42C07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«Прощание славянки»</w:t>
            </w:r>
          </w:p>
          <w:p w14:paraId="57DE90C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Агапкин,</w:t>
            </w:r>
          </w:p>
          <w:p w14:paraId="10655D1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Легкие прыжки</w:t>
            </w:r>
          </w:p>
          <w:p w14:paraId="1BB10EA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Шитте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728CDC1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Шаг с притопом</w:t>
            </w:r>
          </w:p>
          <w:p w14:paraId="20E41EA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«Из-под дуба»,</w:t>
            </w:r>
          </w:p>
          <w:p w14:paraId="6A78741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«Танцуй, как я»</w:t>
            </w:r>
          </w:p>
          <w:p w14:paraId="2A0A492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Любая веселая музыка.</w:t>
            </w:r>
          </w:p>
          <w:p w14:paraId="67A5633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DC0D1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EF42E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E7B64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-баты, шли мышата»,</w:t>
            </w:r>
          </w:p>
          <w:p w14:paraId="0F48613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Ритмические карточки,</w:t>
            </w:r>
          </w:p>
          <w:p w14:paraId="66C54C7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«Дирижер». </w:t>
            </w:r>
          </w:p>
          <w:p w14:paraId="3A13963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76E18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«Вот мостик горбатый»</w:t>
            </w:r>
          </w:p>
          <w:p w14:paraId="17B5A85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Лопухин.</w:t>
            </w:r>
          </w:p>
          <w:p w14:paraId="2F07FE5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B4A57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«Масленица»</w:t>
            </w:r>
          </w:p>
          <w:p w14:paraId="0D3DCFD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 Чайковский,</w:t>
            </w:r>
          </w:p>
          <w:p w14:paraId="175AD7E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Марш</w:t>
            </w:r>
          </w:p>
          <w:p w14:paraId="131A65C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«Прощание славянки»</w:t>
            </w:r>
          </w:p>
          <w:p w14:paraId="76BE81F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Агапкин.</w:t>
            </w:r>
          </w:p>
          <w:p w14:paraId="058CCD4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ACE47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«Блины»</w:t>
            </w:r>
          </w:p>
          <w:p w14:paraId="54C51C0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28D1AD0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«Перед весной»</w:t>
            </w:r>
          </w:p>
          <w:p w14:paraId="0EE8005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7562142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«Нежная песенка»</w:t>
            </w:r>
          </w:p>
          <w:p w14:paraId="4EABCA0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 Вихаревой,</w:t>
            </w:r>
          </w:p>
          <w:p w14:paraId="2F72285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«Мамина песенка»</w:t>
            </w:r>
          </w:p>
          <w:p w14:paraId="498160A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Парцхаладзе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364B29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251EB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018C2C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Байновская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кадриль,</w:t>
            </w:r>
          </w:p>
          <w:p w14:paraId="40F513C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Вальс</w:t>
            </w:r>
          </w:p>
          <w:p w14:paraId="150477B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 Чайковский,</w:t>
            </w:r>
          </w:p>
          <w:p w14:paraId="6771405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Венский вальс</w:t>
            </w:r>
          </w:p>
          <w:p w14:paraId="7EBEC89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Штраус,</w:t>
            </w:r>
          </w:p>
          <w:p w14:paraId="7822010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Менуэт</w:t>
            </w:r>
          </w:p>
          <w:p w14:paraId="4B8F328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В.А.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Моцарт,</w:t>
            </w:r>
          </w:p>
          <w:p w14:paraId="4F933B8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Воротики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5E6001AF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 методике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</w:tr>
    </w:tbl>
    <w:p w14:paraId="029F71BF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9DB6376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0836CC1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CEFEC26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Март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7"/>
        <w:gridCol w:w="3841"/>
        <w:gridCol w:w="2609"/>
      </w:tblGrid>
      <w:tr w:rsidR="006F2666" w14:paraId="00BA4287" w14:textId="77777777">
        <w:trPr>
          <w:trHeight w:val="1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344F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8DB4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0BA5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30DBA2FE" w14:textId="77777777">
        <w:trPr>
          <w:trHeight w:val="1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6E62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2C070C2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5691D4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C95B5D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66E481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FD0A56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266FED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44C746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41945A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8926CD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7466451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275DDD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ECC9AC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5AD96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5309B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4EA8FF1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444EB2A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288B5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0760D7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6BEFD3B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A9AF25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550F1F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D5F673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006DA8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1FA666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E38475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2015324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37136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3EF498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DE593D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B659557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31F1C9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B97F17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F16652D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4431F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Развивать у детей ритмическую четкость и ловкость движений, ощущение музыкальной фразы.</w:t>
            </w:r>
          </w:p>
          <w:p w14:paraId="54FFB29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ходить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цепочеой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взявшись за руки, пружинящим шагом. Руки слегка приподняты, без напряжения в локтях.</w:t>
            </w:r>
          </w:p>
          <w:p w14:paraId="7072F26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движений (ходьба, бег, кружение, поскоки) в соответствии со звучанием одного инструмента. </w:t>
            </w:r>
          </w:p>
          <w:p w14:paraId="04CAC91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923A1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прохлопывать ритм по фразам, проигрывать на музыкальных инструментах.</w:t>
            </w:r>
          </w:p>
          <w:p w14:paraId="6ECAAAE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00ACB7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2C579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29211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ранее разученных игр.</w:t>
            </w:r>
          </w:p>
          <w:p w14:paraId="75E70BAD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четкость выполнения упражнений, ритмичность.</w:t>
            </w:r>
          </w:p>
          <w:p w14:paraId="3BB7DF0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F356F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Обратить внимание на трехчастную форму, предложить им определить характер произведения.</w:t>
            </w:r>
          </w:p>
          <w:p w14:paraId="6D5C62F9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Предложить детям прослушать для сравнения пьесу «Жаворонок». Помочь им найти различия в этих произведения.</w:t>
            </w:r>
          </w:p>
          <w:p w14:paraId="0C4DE67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8F2E6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знакомить детей с русским народным песенным творчеством. Учить различать в песне куплет и припев, выслушивать вступление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проигрыш между куплетами.</w:t>
            </w:r>
          </w:p>
          <w:p w14:paraId="46F3468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E6B76F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18153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F2841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слышать смену музыкальных фраз, отмечать в движениях сильную долю такта.</w:t>
            </w:r>
          </w:p>
          <w:p w14:paraId="1FC17D02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ориентироваться в зале, выполнять различные перестроения. Двигаться спокойно, неторопливо.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580B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Бег с остановками</w:t>
            </w:r>
          </w:p>
          <w:p w14:paraId="6B8858F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Венгерская народная мелодия,</w:t>
            </w:r>
          </w:p>
          <w:p w14:paraId="68C96C5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змейкой</w:t>
            </w:r>
          </w:p>
          <w:p w14:paraId="124F495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«Куранты»</w:t>
            </w:r>
          </w:p>
          <w:p w14:paraId="06BE27E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Щербачев,</w:t>
            </w:r>
          </w:p>
          <w:p w14:paraId="480D04A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«Делай так, как я играю»</w:t>
            </w:r>
          </w:p>
          <w:p w14:paraId="36788F0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(по методике К. Орфа).</w:t>
            </w:r>
          </w:p>
          <w:p w14:paraId="4A13CBE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81ED8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83208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«Гусеница»,</w:t>
            </w:r>
          </w:p>
          <w:p w14:paraId="3C82A61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«Паровоз», </w:t>
            </w:r>
          </w:p>
          <w:p w14:paraId="7B2AA72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«Черная курица»</w:t>
            </w:r>
          </w:p>
          <w:p w14:paraId="2E5B8B7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Чешская народная песня,</w:t>
            </w:r>
          </w:p>
          <w:p w14:paraId="0902174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«Дирижер».</w:t>
            </w:r>
          </w:p>
          <w:p w14:paraId="3044618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5E443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«Паук»</w:t>
            </w:r>
          </w:p>
          <w:p w14:paraId="1D6CF45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Лопухина.</w:t>
            </w:r>
          </w:p>
          <w:p w14:paraId="77E5693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02601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2DF93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«Песнь жаворонка»</w:t>
            </w:r>
          </w:p>
          <w:p w14:paraId="0BBDEA0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 Чайковский,</w:t>
            </w:r>
          </w:p>
          <w:p w14:paraId="0FC6DF2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«Жаворонок»</w:t>
            </w:r>
          </w:p>
          <w:p w14:paraId="5B6B131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 Глинка,</w:t>
            </w:r>
          </w:p>
          <w:p w14:paraId="35C816D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«Весело - грустно»</w:t>
            </w:r>
          </w:p>
          <w:p w14:paraId="582247B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Л. Бетховен.</w:t>
            </w:r>
          </w:p>
          <w:p w14:paraId="36264E7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9CDEE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«Солнечный зайчик»</w:t>
            </w:r>
          </w:p>
          <w:p w14:paraId="7B21370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Голиков,</w:t>
            </w:r>
          </w:p>
          <w:p w14:paraId="444947B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«Долговязый журавель»</w:t>
            </w:r>
          </w:p>
          <w:p w14:paraId="4A51CDB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</w:p>
          <w:p w14:paraId="3F4CC35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«Дождик, лей на крылечко»</w:t>
            </w:r>
          </w:p>
          <w:p w14:paraId="7EEE916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14C3FF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3E6E7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«Танец»</w:t>
            </w:r>
          </w:p>
          <w:p w14:paraId="4720007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31BE315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«Будь ловким»,</w:t>
            </w:r>
          </w:p>
          <w:p w14:paraId="6877B03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Хоровод «Вологодские кружева»</w:t>
            </w:r>
          </w:p>
          <w:p w14:paraId="52B0377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Лаптев,</w:t>
            </w:r>
          </w:p>
          <w:p w14:paraId="4D4D02B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«Заря-заряница», </w:t>
            </w:r>
          </w:p>
          <w:p w14:paraId="1E6DCD3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«Кто быстрее пробежит в галошах?»,</w:t>
            </w:r>
          </w:p>
          <w:p w14:paraId="7566B3A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«Сапожники и клиенты»</w:t>
            </w:r>
          </w:p>
          <w:p w14:paraId="00073DD4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Польская народная мелодия.</w:t>
            </w:r>
          </w:p>
        </w:tc>
      </w:tr>
    </w:tbl>
    <w:p w14:paraId="7508ADDB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Апрель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7"/>
        <w:gridCol w:w="3815"/>
        <w:gridCol w:w="2665"/>
      </w:tblGrid>
      <w:tr w:rsidR="006F2666" w14:paraId="1371A794" w14:textId="77777777">
        <w:trPr>
          <w:trHeight w:val="1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2B240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D3FA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FD3EB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68810AF3" w14:textId="77777777">
        <w:trPr>
          <w:trHeight w:val="1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69E0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6C58398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FA477A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38EA90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2F6E18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436170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A1D9F5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D75AD0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67B039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846685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01E98D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70D96C7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02298D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4F913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498365B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50E1084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408330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999C70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0B75B96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E55838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1A46C5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BDE628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D76FC8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8C1DFC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0B33D0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39C81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EBD957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5A1C974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5E55C5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B14104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BC1671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59D658D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24DBE0C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B809485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ECE9B1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71FB29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6143044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C6483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Продолжать учить слышать смену музыкальных фраз, выполнять движения ритмично.</w:t>
            </w:r>
          </w:p>
          <w:p w14:paraId="07F8DE3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движения руками передавая характер музыки.</w:t>
            </w:r>
          </w:p>
          <w:p w14:paraId="7170C727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прыжки легко и ритмично.</w:t>
            </w:r>
          </w:p>
          <w:p w14:paraId="0E951CB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музыкальную память, соотносить движения с музыкой.</w:t>
            </w:r>
          </w:p>
          <w:p w14:paraId="097AF0D9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7664F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0B163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детскую фантазию. Учить детей выполнять «разные образы» выразительно и смешно.</w:t>
            </w:r>
          </w:p>
          <w:p w14:paraId="455F28D2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ADE40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и закрепление ранее разученных игр. Развитие мелкой моторики, памяти, внимания.</w:t>
            </w:r>
          </w:p>
          <w:p w14:paraId="20116497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4CC780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Рассказать детям историю о трех подружках. Формировать эмоциональную отзывчивость на музыку, развивать речь. Формировать умение слушать музыку внимательно, отмечать характерные, необычные звуки и соотносить музыку с соответствующей иллюстрацией.</w:t>
            </w:r>
          </w:p>
          <w:p w14:paraId="5A8E60C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228B21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Распевание «Чемодан».</w:t>
            </w:r>
          </w:p>
          <w:p w14:paraId="7F40419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содержании песни, закрепление правил движения.</w:t>
            </w:r>
          </w:p>
          <w:p w14:paraId="5F21E89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Продолжать учить выслушивать вступление и проигрыши между куплетами.</w:t>
            </w:r>
          </w:p>
          <w:p w14:paraId="32E4F0DA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четко артикулировать гласные звуки, петь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без напряжении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3F8A8AD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6BA14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движениями пляски, разучивание.</w:t>
            </w:r>
          </w:p>
          <w:p w14:paraId="4D1715F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движения выразительно, согласовывая их с музыкой.</w:t>
            </w:r>
          </w:p>
          <w:p w14:paraId="09B31B53" w14:textId="77777777" w:rsidR="006F2666" w:rsidRDefault="006F2666">
            <w:pPr>
              <w:spacing w:after="0" w:line="240" w:lineRule="auto"/>
              <w:jc w:val="both"/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BEA2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«Осторожный шаг и прыжки»</w:t>
            </w:r>
          </w:p>
          <w:p w14:paraId="2AC30AC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Тиличеева,</w:t>
            </w:r>
          </w:p>
          <w:p w14:paraId="17812CA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для рук «Дождик»</w:t>
            </w:r>
          </w:p>
          <w:p w14:paraId="519A59D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Н. Любарский,</w:t>
            </w:r>
          </w:p>
          <w:p w14:paraId="29751A7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«Тройной шаг»</w:t>
            </w:r>
          </w:p>
          <w:p w14:paraId="0C8447A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Латвийская народная мелодия.</w:t>
            </w:r>
          </w:p>
          <w:p w14:paraId="49BCB88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FF6F4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«Ворота»,</w:t>
            </w:r>
          </w:p>
          <w:p w14:paraId="4D5DC48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«Дирижер».</w:t>
            </w:r>
          </w:p>
          <w:p w14:paraId="2149239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E6582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D1A2C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«Сороконожки».</w:t>
            </w:r>
          </w:p>
          <w:p w14:paraId="7D5E330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D8C77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683EE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41D94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«Три подружки» </w:t>
            </w:r>
          </w:p>
          <w:p w14:paraId="3F38EC2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05C7938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«Гром и дождь»</w:t>
            </w:r>
          </w:p>
          <w:p w14:paraId="54730D8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Чудов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5CDA3D4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«Марш Черномора»</w:t>
            </w:r>
          </w:p>
          <w:p w14:paraId="3B6D625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 Глинка.</w:t>
            </w:r>
          </w:p>
          <w:p w14:paraId="6E63BC56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3D29AE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74A43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CBDD8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«Песенка о светофоре»</w:t>
            </w:r>
          </w:p>
          <w:p w14:paraId="04FF040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Н. Петрова,</w:t>
            </w:r>
          </w:p>
          <w:p w14:paraId="46493A0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«Хорошо у нас в саду»</w:t>
            </w:r>
          </w:p>
          <w:p w14:paraId="02453BE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В.Герчик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35184ED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«Солнечный зайчик»</w:t>
            </w:r>
          </w:p>
          <w:p w14:paraId="00951E8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Голиков,</w:t>
            </w:r>
          </w:p>
          <w:p w14:paraId="73C0965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«Долговязый журавель»</w:t>
            </w:r>
          </w:p>
          <w:p w14:paraId="3E53EF5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511549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E6EDF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A44C12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Пляска «Полька с хлопками»</w:t>
            </w:r>
          </w:p>
          <w:p w14:paraId="1AB3B31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И. Дунаевский,</w:t>
            </w:r>
          </w:p>
          <w:p w14:paraId="7AEA47B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«Звероловы и звери»</w:t>
            </w:r>
          </w:p>
          <w:p w14:paraId="08CEAAA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Е. Тиличеева, </w:t>
            </w:r>
          </w:p>
          <w:p w14:paraId="7B747FE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«Замри!»</w:t>
            </w:r>
          </w:p>
          <w:p w14:paraId="3F5CDC6D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Английская народная игра.</w:t>
            </w:r>
          </w:p>
        </w:tc>
      </w:tr>
    </w:tbl>
    <w:p w14:paraId="398E05D0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881C7DE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3838"/>
        <w:gridCol w:w="2614"/>
      </w:tblGrid>
      <w:tr w:rsidR="006F2666" w14:paraId="02149435" w14:textId="77777777">
        <w:trPr>
          <w:trHeight w:val="1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D582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организации, виды муз. деятельности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CAFF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71C4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Репертуар</w:t>
            </w:r>
          </w:p>
        </w:tc>
      </w:tr>
      <w:tr w:rsidR="006F2666" w14:paraId="220BBC1C" w14:textId="77777777">
        <w:trPr>
          <w:trHeight w:val="1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66282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Музыкально-ритмические движения</w:t>
            </w:r>
          </w:p>
          <w:p w14:paraId="407E0A5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E5F98C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474D6B8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15E352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62ABB3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05D0BD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C9C0F4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03A86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9616B4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95DBBD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Развитие чувства ритма, музицирование </w:t>
            </w:r>
          </w:p>
          <w:p w14:paraId="2BFD0027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3FB9D1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6C6CC7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39F62F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4A3DD1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D64B86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C024DF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Пальчиковая </w:t>
            </w:r>
          </w:p>
          <w:p w14:paraId="1F759F6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гимнастика</w:t>
            </w:r>
          </w:p>
          <w:p w14:paraId="7E71CFE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F415FF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Слушание</w:t>
            </w:r>
          </w:p>
          <w:p w14:paraId="3A0BE74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5B4EA4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88BC0C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46FE4E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3ADD58D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EE65552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563EF1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5D96B4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Пение</w:t>
            </w:r>
          </w:p>
          <w:p w14:paraId="30F555A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EE430B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32D29FB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6B04BB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454800C" w14:textId="77777777" w:rsidR="006F2666" w:rsidRDefault="006F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8C10F6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1796B83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A1E7329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Пляски, игры, хороводы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494F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Провести беседу о цирке, о том, какие животные выступают там. Предложить рассмотреть иллюстрацию с цирковыми лошадками и обратить внимание на то, как высоко поднимают лошадки ноги. Учить бегать легко, следить за осанкой.</w:t>
            </w:r>
          </w:p>
          <w:p w14:paraId="7543432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выполнять шаг с поскоком и бег ритмично. Развивать умение ориентироваться в пространстве.</w:t>
            </w:r>
          </w:p>
          <w:p w14:paraId="307452AA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94046B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Выполнить задание по показу. Обратить внимание на то, какая красивая песня у них получилась. Напомнить значение слова «кластер».</w:t>
            </w:r>
          </w:p>
          <w:p w14:paraId="3E7A73B5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Добиваться четкого проговаривания ритмических рисунков, развивать чувство ритма.</w:t>
            </w:r>
          </w:p>
          <w:p w14:paraId="7AB5C3E3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28D334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изученных игр. Работа над качеством выполнения упражнения.</w:t>
            </w:r>
          </w:p>
          <w:p w14:paraId="7B3B2F8E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9C473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эмоционально откликаться на характерную музыку, уметь словами выражать свое отношение к ней. Развивать творческое воображение, фантазию, расширять словарный запас.</w:t>
            </w:r>
          </w:p>
          <w:p w14:paraId="0E658AF6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90C1C0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65E068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Распевание «Зайчик».</w:t>
            </w:r>
          </w:p>
          <w:p w14:paraId="235EC0B6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подбирать слова-синонимы, относящиеся к характеру музыки.</w:t>
            </w:r>
          </w:p>
          <w:p w14:paraId="0513D22C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Формировать  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детей эмоциональный отклик на песню.</w:t>
            </w:r>
          </w:p>
          <w:p w14:paraId="6472A378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F6295C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9D5E14" w14:textId="77777777" w:rsidR="006F2666" w:rsidRDefault="006F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2EECD2" w14:textId="77777777" w:rsidR="006F2666" w:rsidRDefault="005A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Продолжать учить согласовывать движения с музыкой. Развивать умение ориентироваться в пространстве. </w:t>
            </w:r>
          </w:p>
          <w:p w14:paraId="0D40200A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учить выразительно передавать в движениях игровые образы.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9DAE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«Цирковые лошадки»</w:t>
            </w:r>
          </w:p>
          <w:p w14:paraId="2AEF9D6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4575FEA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«Спокойная ходьба и прыжки»</w:t>
            </w:r>
          </w:p>
          <w:p w14:paraId="5AB68FF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А. Моцарт,</w:t>
            </w:r>
          </w:p>
          <w:p w14:paraId="28BE3EB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«Шаг с поскоком и бег»</w:t>
            </w:r>
          </w:p>
          <w:p w14:paraId="2578C49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С. Шнайдер,</w:t>
            </w:r>
          </w:p>
          <w:p w14:paraId="251B24C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«Шагают аисты»</w:t>
            </w:r>
          </w:p>
          <w:p w14:paraId="1D5EE88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Шутенко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D0B0451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B174A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D4698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«Что у кого внутри?»,</w:t>
            </w:r>
          </w:p>
          <w:p w14:paraId="73E24C57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«Дирижёр»,</w:t>
            </w:r>
          </w:p>
          <w:p w14:paraId="4B97AB0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-баты»</w:t>
            </w:r>
          </w:p>
          <w:p w14:paraId="1489FEE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04639F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6E88B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8029BA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CD9C9C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FDF6E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«Пять поросят».</w:t>
            </w:r>
          </w:p>
          <w:p w14:paraId="45F684F0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56D6C9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7AB09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«Королевский марш львов»</w:t>
            </w:r>
          </w:p>
          <w:p w14:paraId="28D4727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 Сен-Санс»,</w:t>
            </w:r>
          </w:p>
          <w:p w14:paraId="7937CCC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«Лягушки»</w:t>
            </w:r>
          </w:p>
          <w:p w14:paraId="6CB85CD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Ю. Слонов,</w:t>
            </w:r>
          </w:p>
          <w:p w14:paraId="77CF714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«Три подружки»</w:t>
            </w:r>
          </w:p>
          <w:p w14:paraId="6C3ADA9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8E176B4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939DB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«Зеленые ботинки»</w:t>
            </w:r>
          </w:p>
          <w:p w14:paraId="761797B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С. Гаврилов,</w:t>
            </w:r>
          </w:p>
          <w:p w14:paraId="0224B7C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«Солнечный зайчик»</w:t>
            </w:r>
          </w:p>
          <w:p w14:paraId="55AB14D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Голиков»,</w:t>
            </w:r>
          </w:p>
          <w:p w14:paraId="1F4BB49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«До свиданья, детский сад!»</w:t>
            </w:r>
          </w:p>
          <w:p w14:paraId="365B8A4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Левкодимов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0D39615" w14:textId="77777777" w:rsidR="006F2666" w:rsidRDefault="006F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31A5D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Полька «Чебурашка»</w:t>
            </w:r>
          </w:p>
          <w:p w14:paraId="0BB490B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 Шаинский,</w:t>
            </w:r>
          </w:p>
          <w:p w14:paraId="29205AE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«Зоркие глаза»</w:t>
            </w:r>
          </w:p>
          <w:p w14:paraId="594C2E6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 Глинка,</w:t>
            </w:r>
          </w:p>
          <w:p w14:paraId="5A9CA52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Лягушки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аисты»</w:t>
            </w:r>
          </w:p>
          <w:p w14:paraId="4678C433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В. Витлин.</w:t>
            </w:r>
          </w:p>
        </w:tc>
      </w:tr>
    </w:tbl>
    <w:p w14:paraId="373C4102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D96C478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BFBE1CC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9121D69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Планируемый результат обучения:</w:t>
      </w:r>
    </w:p>
    <w:p w14:paraId="56FF17DD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Узнает мелодию Государственного гимна РФ.</w:t>
      </w:r>
    </w:p>
    <w:p w14:paraId="13436782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Определяет жанр прослушанного произведения (марш, песня, танец) и инструмент, на котором оно исполняется.</w:t>
      </w:r>
    </w:p>
    <w:p w14:paraId="1BE6A11F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Определяет общее настроение, характер музыкального произведения.</w:t>
      </w:r>
    </w:p>
    <w:p w14:paraId="79BFF342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Различает части музыкального произведения (вступление, заключение, запев, припев).</w:t>
      </w:r>
    </w:p>
    <w:p w14:paraId="53E41260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Может петь песни в удобном диапазоне, исполняя их выразительно, правильно передавая мелодию (ускоряя, замедляя, усиливая и ослабляя звучание).</w:t>
      </w:r>
    </w:p>
    <w:p w14:paraId="6FA1E030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Может петь индивидуально и коллективно, с сопровождением и без него.</w:t>
      </w:r>
    </w:p>
    <w:p w14:paraId="3022802F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Умеет ритмично и выразительно двигаться в соответствии с разнообразным характером музыки, музыкальными образами; передавать несложный музыкальный ритмический рисунок.</w:t>
      </w:r>
    </w:p>
    <w:p w14:paraId="369C5089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Умеет выполнять танцевальные движения (шаг с притопом, приставной шаг с приседанием, пружинящий шаг, боковой галоп, переменный шаг).</w:t>
      </w:r>
    </w:p>
    <w:p w14:paraId="25CA59DC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Инсценирует игровые песни, придумывает варианты образных движений в играх и хороводах.</w:t>
      </w:r>
    </w:p>
    <w:p w14:paraId="5EE60857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Исполняет сольно и в ансамбле на ударных и </w:t>
      </w:r>
      <w:proofErr w:type="spellStart"/>
      <w:r>
        <w:rPr>
          <w:rFonts w:ascii="Times New Roman" w:eastAsia="Times New Roman" w:hAnsi="Times New Roman" w:cs="Times New Roman"/>
          <w:sz w:val="24"/>
        </w:rPr>
        <w:t>звуковысотных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детских музыкальных инструментах несложные песни и мелодии.</w:t>
      </w:r>
    </w:p>
    <w:p w14:paraId="39DACD05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F8035F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AA62316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29CD916" w14:textId="6571CC61" w:rsidR="006F2666" w:rsidRPr="004F371A" w:rsidRDefault="005A7DD4">
      <w:pPr>
        <w:pStyle w:val="a3"/>
        <w:numPr>
          <w:ilvl w:val="1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F371A">
        <w:rPr>
          <w:rFonts w:ascii="Times New Roman" w:eastAsia="Times New Roman" w:hAnsi="Times New Roman" w:cs="Times New Roman"/>
          <w:b/>
          <w:color w:val="000000"/>
          <w:sz w:val="28"/>
        </w:rPr>
        <w:t>Связь с другими образовательными областями</w:t>
      </w:r>
    </w:p>
    <w:p w14:paraId="4640EF84" w14:textId="77777777" w:rsidR="006F2666" w:rsidRDefault="005A7DD4">
      <w:pPr>
        <w:tabs>
          <w:tab w:val="left" w:pos="834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6223"/>
      </w:tblGrid>
      <w:tr w:rsidR="006F2666" w14:paraId="40F43B25" w14:textId="7777777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1829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«Физическая культура»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B499F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физических качеств, необходимых для музыкально-ритмической деятельности, использование музыкальных произведений в качестве музыкального сопровождения различных видов детской деятельности и двигательной активности</w:t>
            </w:r>
          </w:p>
        </w:tc>
      </w:tr>
      <w:tr w:rsidR="006F2666" w14:paraId="47643FCC" w14:textId="7777777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DC0DF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«Здоровье»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D2152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сохранение и укрепление физического и психического здоровья детей, формирование представлений о здоровом образе жизни, релаксация.</w:t>
            </w:r>
          </w:p>
        </w:tc>
      </w:tr>
      <w:tr w:rsidR="006F2666" w14:paraId="2F9B6523" w14:textId="7777777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05C6F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«Коммуникация»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6FAAB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развитие свободного общения с детьми и взрослыми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области музыки; развитие всех компонентов устной речи в театрализованной деятельности; практическое овладение воспитанниками нормами речи.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 </w:t>
            </w:r>
          </w:p>
        </w:tc>
      </w:tr>
      <w:tr w:rsidR="006F2666" w14:paraId="7DBF9592" w14:textId="7777777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3C2A8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«Познание»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FAA29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расширение кругозора детей в области о музыки; сенсорное развитие, формирование целостной картины мира в сфере музыкального искусства, творчества</w:t>
            </w:r>
          </w:p>
        </w:tc>
      </w:tr>
      <w:tr w:rsidR="006F2666" w14:paraId="58C42A38" w14:textId="7777777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A0876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«Социализация»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36B9C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представлений о музыкальной культуре и музыкальном искусстве;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</w:t>
            </w:r>
          </w:p>
        </w:tc>
      </w:tr>
      <w:tr w:rsidR="006F2666" w14:paraId="054AD329" w14:textId="7777777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48B92" w14:textId="77777777" w:rsidR="006F2666" w:rsidRDefault="005A7D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«Художественное</w:t>
            </w:r>
          </w:p>
          <w:p w14:paraId="75BB4916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творчество»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FC44F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детского творчества, приобщение к различным видам искусства, использование художественных произведений для обогащения содержания области «Музыка», закрепления результатов восприятия музыки. Формирование интереса к эстетической стороне окружающей действительности; развитие детского творчества.</w:t>
            </w:r>
          </w:p>
        </w:tc>
      </w:tr>
      <w:tr w:rsidR="006F2666" w14:paraId="58E93BC1" w14:textId="7777777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371CF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«Чтение художественной</w:t>
            </w:r>
          </w:p>
          <w:p w14:paraId="0D81E898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литературы»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4D341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музыкальных произведений с целью усиления эмоционального восприятия художественных произведений</w:t>
            </w:r>
          </w:p>
        </w:tc>
      </w:tr>
    </w:tbl>
    <w:p w14:paraId="06A63E79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14:paraId="32B755E4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14:paraId="3E66CC91" w14:textId="6247342C" w:rsidR="006F2666" w:rsidRDefault="004F371A" w:rsidP="004F371A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2.3.1</w:t>
      </w:r>
      <w:r w:rsidR="005A7DD4">
        <w:rPr>
          <w:rFonts w:ascii="Times New Roman" w:eastAsia="Times New Roman" w:hAnsi="Times New Roman" w:cs="Times New Roman"/>
          <w:b/>
          <w:sz w:val="28"/>
        </w:rPr>
        <w:t xml:space="preserve"> Формы работы с детьми для реализации содержания вариативной части программы по образовательной области «Художественно-эстетическое развитие»</w:t>
      </w:r>
    </w:p>
    <w:p w14:paraId="08C2AE1F" w14:textId="77777777" w:rsidR="006F2666" w:rsidRDefault="006F266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F9E8DC4" w14:textId="77777777" w:rsidR="006F2666" w:rsidRDefault="005A7DD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Содержание</w:t>
      </w:r>
    </w:p>
    <w:p w14:paraId="70B15C03" w14:textId="77777777" w:rsidR="006F2666" w:rsidRDefault="005A7DD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Музыкальный фольклор народов Урала: </w:t>
      </w:r>
      <w:proofErr w:type="spellStart"/>
      <w:r>
        <w:rPr>
          <w:rFonts w:ascii="Times New Roman" w:eastAsia="Times New Roman" w:hAnsi="Times New Roman" w:cs="Times New Roman"/>
          <w:sz w:val="24"/>
        </w:rPr>
        <w:t>пестушки</w:t>
      </w:r>
      <w:proofErr w:type="spellEnd"/>
      <w:r>
        <w:rPr>
          <w:rFonts w:ascii="Times New Roman" w:eastAsia="Times New Roman" w:hAnsi="Times New Roman" w:cs="Times New Roman"/>
          <w:sz w:val="24"/>
        </w:rPr>
        <w:t>, песни. Народные песни (календарные, лирические, обрядовые). Игровой фольклор. Хоровод: хореографический (движение), песенный, драматический (разыгрывание сюжета).</w:t>
      </w:r>
    </w:p>
    <w:p w14:paraId="5F23C7B0" w14:textId="77777777" w:rsidR="006F2666" w:rsidRDefault="005A7DD4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Музыкальная жизнь Урала - часть русской национальной культуры. </w:t>
      </w:r>
    </w:p>
    <w:p w14:paraId="7AB09AA7" w14:textId="77777777" w:rsidR="006F2666" w:rsidRDefault="005A7DD4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Уральские композиторы. Репертуар современных уральских композиторов для детей. Жанровая палитра, опора на традиции Уральского </w:t>
      </w:r>
      <w:proofErr w:type="gramStart"/>
      <w:r>
        <w:rPr>
          <w:rFonts w:ascii="Times New Roman" w:eastAsia="Times New Roman" w:hAnsi="Times New Roman" w:cs="Times New Roman"/>
          <w:sz w:val="24"/>
        </w:rPr>
        <w:t>народного фольклора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14:paraId="6429F233" w14:textId="77777777" w:rsidR="006F2666" w:rsidRDefault="005A7DD4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Великий русский композитор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П.И.Чайковский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родился на Урале (г. Алапаевск).</w:t>
      </w:r>
    </w:p>
    <w:p w14:paraId="383D8058" w14:textId="77777777" w:rsidR="006F2666" w:rsidRDefault="005A7DD4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Уральский народный хор, его состав: оркестр народных инструментов, танцевальная группа, хор;</w:t>
      </w:r>
    </w:p>
    <w:p w14:paraId="2A718670" w14:textId="77777777" w:rsidR="006F2666" w:rsidRDefault="005A7DD4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Уральская консерватория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М.Мусорского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где учатся музыканты, композиторы и исполнители.</w:t>
      </w:r>
    </w:p>
    <w:p w14:paraId="603F41B0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Филармония г. Екатеринбурга. Симфонический оркестр.</w:t>
      </w:r>
    </w:p>
    <w:p w14:paraId="75C7F652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3418B86" w14:textId="77777777" w:rsidR="006F2666" w:rsidRDefault="005A7DD4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Средства</w:t>
      </w:r>
    </w:p>
    <w:p w14:paraId="54923E2A" w14:textId="77777777" w:rsidR="006F2666" w:rsidRDefault="005A7DD4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Праздники (в том числе народные обрядовые), театрализовано-музыкальные развлечения, </w:t>
      </w:r>
      <w:proofErr w:type="gramStart"/>
      <w:r>
        <w:rPr>
          <w:rFonts w:ascii="Times New Roman" w:eastAsia="Times New Roman" w:hAnsi="Times New Roman" w:cs="Times New Roman"/>
          <w:sz w:val="24"/>
        </w:rPr>
        <w:t>«семейные вечера»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подводящие своеобразный итог рассмотрения темы, активное участие детей в их подготовке, взаимодействие с представителями разных этносов способствующее накоплению опыта деятельности и поведения на материале народной культуры и искусства, становлению </w:t>
      </w:r>
      <w:proofErr w:type="spellStart"/>
      <w:r>
        <w:rPr>
          <w:rFonts w:ascii="Times New Roman" w:eastAsia="Times New Roman" w:hAnsi="Times New Roman" w:cs="Times New Roman"/>
          <w:sz w:val="24"/>
        </w:rPr>
        <w:t>этнотолерантных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установок.</w:t>
      </w:r>
    </w:p>
    <w:p w14:paraId="0967AABA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Каждый народ имеет свою культуру. Инициирование стремления детей разучивать и исполнять некоторые произведения устного, музыкального творчества разных народов.</w:t>
      </w:r>
    </w:p>
    <w:p w14:paraId="690D5066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7DE3D6" w14:textId="77777777" w:rsidR="006F2666" w:rsidRDefault="006F2666">
      <w:pPr>
        <w:keepNext/>
        <w:keepLines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</w:rPr>
      </w:pPr>
    </w:p>
    <w:p w14:paraId="1A9A4A02" w14:textId="6E1B563F" w:rsidR="006F2666" w:rsidRDefault="005A7DD4">
      <w:pPr>
        <w:keepNext/>
        <w:keepLines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</w:t>
      </w:r>
      <w:r w:rsidR="004F371A">
        <w:rPr>
          <w:rFonts w:ascii="Times New Roman" w:eastAsia="Times New Roman" w:hAnsi="Times New Roman" w:cs="Times New Roman"/>
          <w:b/>
          <w:sz w:val="28"/>
        </w:rPr>
        <w:t xml:space="preserve">3.2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воспитанниками вариативной части образовательной области «Художественно-эстетическое развитие»</w:t>
      </w:r>
    </w:p>
    <w:p w14:paraId="2C15EA39" w14:textId="77777777" w:rsidR="006F2666" w:rsidRDefault="006F2666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14:paraId="5FC748B9" w14:textId="77777777" w:rsidR="006F2666" w:rsidRDefault="005A7DD4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Данный раздел строится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на принципе </w:t>
      </w:r>
      <w:proofErr w:type="spellStart"/>
      <w:r>
        <w:rPr>
          <w:rFonts w:ascii="Times New Roman" w:eastAsia="Times New Roman" w:hAnsi="Times New Roman" w:cs="Times New Roman"/>
          <w:sz w:val="24"/>
        </w:rPr>
        <w:t>культуросообразности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Реализация этого принципа обеспечивает учет национальных ценностей и традиций в образовании, направлен </w:t>
      </w:r>
      <w:proofErr w:type="gramStart"/>
      <w:r>
        <w:rPr>
          <w:rFonts w:ascii="Times New Roman" w:eastAsia="Times New Roman" w:hAnsi="Times New Roman" w:cs="Times New Roman"/>
          <w:sz w:val="24"/>
        </w:rPr>
        <w:t>на  духовно</w:t>
      </w:r>
      <w:proofErr w:type="gramEnd"/>
      <w:r>
        <w:rPr>
          <w:rFonts w:ascii="Times New Roman" w:eastAsia="Times New Roman" w:hAnsi="Times New Roman" w:cs="Times New Roman"/>
          <w:sz w:val="24"/>
        </w:rPr>
        <w:t>-нравственное воспитание. В этой ситуации образование рассматривается как процесс приобщения ребенка к основным компонентам человеческой культуры (знание, мораль, искусство). Главный критерий отбора задач психолого-педагогической работы с детьми – его воспитательная ценность, высокий художественный уровень используемых произведений народной культуры.</w:t>
      </w:r>
    </w:p>
    <w:p w14:paraId="7B3DCE00" w14:textId="77777777" w:rsidR="006F2666" w:rsidRDefault="006F2666">
      <w:pPr>
        <w:tabs>
          <w:tab w:val="right" w:pos="284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D14CC51" w14:textId="77777777" w:rsidR="006F2666" w:rsidRDefault="005A7DD4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Задачи по знакомству со своей страной, культурой и искусством народов Среднего Урала:</w:t>
      </w:r>
    </w:p>
    <w:p w14:paraId="71EEEBB5" w14:textId="77777777" w:rsidR="006F2666" w:rsidRDefault="005A7DD4">
      <w:pPr>
        <w:numPr>
          <w:ilvl w:val="0"/>
          <w:numId w:val="1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Обобщать, конкретизировать знания детей о России. Приобщать детей к общечеловеческим ценностям. Расширять представления детей об искусстве, фольклоре России. Познакомить с особенностями русской национальной пляски, хоровода, со звучанием русского народного оркестра. </w:t>
      </w:r>
    </w:p>
    <w:p w14:paraId="75D56601" w14:textId="77777777" w:rsidR="006F2666" w:rsidRDefault="005A7DD4">
      <w:pPr>
        <w:tabs>
          <w:tab w:val="left" w:pos="0"/>
          <w:tab w:val="left" w:pos="993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Развивать интерес детей к народной культуре (устному народному творчеству, народной музыке, танцам, играм, игрушкам), своего этноса, других народов и национальностей.</w:t>
      </w:r>
    </w:p>
    <w:p w14:paraId="16B719E5" w14:textId="77777777" w:rsidR="006F2666" w:rsidRDefault="005A7DD4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Способствовать накоплению опыта познания ребенком причин различия и глубинного сходства этнических культур, опыта субъекта деятельности и поведения в процессе освоения культуры разных видов, обеспечивая возможность отражения полученных знаний, умений в разных видах художественно-творческой деятельности. </w:t>
      </w:r>
    </w:p>
    <w:p w14:paraId="09691E77" w14:textId="77777777" w:rsidR="006F2666" w:rsidRDefault="005A7DD4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Обеспечить познание детьми общности нравственно-этических и эстетических ценностей, понимание причин различий в проявлениях материальной и духовной культуры.</w:t>
      </w:r>
    </w:p>
    <w:p w14:paraId="20C27E85" w14:textId="77777777" w:rsidR="006F2666" w:rsidRDefault="005A7DD4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Развивать способность к толерантному общению, к позитивному взаимодействию с людьми разных этносов.</w:t>
      </w:r>
    </w:p>
    <w:p w14:paraId="607C6C23" w14:textId="77777777" w:rsidR="006F2666" w:rsidRDefault="005A7DD4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Воспитывать у детей миролюбие, принятие и понимание других людей (детей и взрослых) независимо от их расовой и национальной принадлежности, языка и других особенностей культуры.</w:t>
      </w:r>
    </w:p>
    <w:p w14:paraId="204D60EB" w14:textId="77777777" w:rsidR="006F2666" w:rsidRDefault="005A7DD4">
      <w:pPr>
        <w:tabs>
          <w:tab w:val="left" w:pos="993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Воспитывать чувство привязанности ребенка к родному краю, уважение к культурным традициям своего и других народов.</w:t>
      </w:r>
    </w:p>
    <w:p w14:paraId="538BE7EB" w14:textId="77777777" w:rsidR="006F2666" w:rsidRDefault="005A7DD4">
      <w:pPr>
        <w:tabs>
          <w:tab w:val="left" w:pos="993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Развивать у детей интерес к родному краю как части России: культуре,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крае.</w:t>
      </w:r>
    </w:p>
    <w:p w14:paraId="394D0653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AF883D4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AE64884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3F78A407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1239839A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437A635E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4942DE5F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2559B875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7E062117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4C305F39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76C1EEE3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8F66ADC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706E3F14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5076D534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79DE1E4E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593D7E2F" w14:textId="6730EBBD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</w:t>
      </w:r>
      <w:r w:rsidR="004F371A">
        <w:rPr>
          <w:rFonts w:ascii="Times New Roman" w:eastAsia="Times New Roman" w:hAnsi="Times New Roman" w:cs="Times New Roman"/>
          <w:b/>
          <w:sz w:val="28"/>
        </w:rPr>
        <w:t xml:space="preserve">4 </w:t>
      </w:r>
      <w:r>
        <w:rPr>
          <w:rFonts w:ascii="Times New Roman" w:eastAsia="Times New Roman" w:hAnsi="Times New Roman" w:cs="Times New Roman"/>
          <w:b/>
          <w:sz w:val="28"/>
        </w:rPr>
        <w:t xml:space="preserve">Формы и методы образовательной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деятельности  по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музыкальному развитию детей</w:t>
      </w:r>
    </w:p>
    <w:p w14:paraId="271EC7FD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2EAF280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Организационные формы музыкального развития</w:t>
      </w:r>
    </w:p>
    <w:p w14:paraId="6A65FE2D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Непосредственно образовательная музыкальная деятельность (музыкальные занятия: комплексные, тематические, традиционные)</w:t>
      </w:r>
    </w:p>
    <w:p w14:paraId="65D4F0D8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Праздники и развлечения</w:t>
      </w:r>
    </w:p>
    <w:p w14:paraId="352868E8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Музыка в других организационных формах</w:t>
      </w:r>
    </w:p>
    <w:p w14:paraId="6A4D6F56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Индивидуальные музыкальные занятия</w:t>
      </w:r>
    </w:p>
    <w:p w14:paraId="37B51507" w14:textId="77777777" w:rsidR="006F2666" w:rsidRDefault="006F2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38F47EC4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Методы музыкального развития</w:t>
      </w:r>
    </w:p>
    <w:p w14:paraId="16AFFB26" w14:textId="77777777" w:rsidR="006F2666" w:rsidRDefault="005A7DD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Словесные (беседы о различных музыкальных жанрах)</w:t>
      </w:r>
    </w:p>
    <w:p w14:paraId="7842A164" w14:textId="77777777" w:rsidR="006F2666" w:rsidRDefault="005A7DD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Словесно-слуховые (пение)</w:t>
      </w:r>
    </w:p>
    <w:p w14:paraId="2F366933" w14:textId="77777777" w:rsidR="006F2666" w:rsidRDefault="005A7DD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Наглядные (сопровождение музыкального ряда изобразительным)</w:t>
      </w:r>
    </w:p>
    <w:p w14:paraId="556E8458" w14:textId="77777777" w:rsidR="006F2666" w:rsidRDefault="005A7DD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Слуховые (слушание музыки)</w:t>
      </w:r>
    </w:p>
    <w:p w14:paraId="0BD8145D" w14:textId="77777777" w:rsidR="006F2666" w:rsidRDefault="005A7DD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Игровые (музыкальные игры)</w:t>
      </w:r>
    </w:p>
    <w:p w14:paraId="7B91F8F1" w14:textId="77777777" w:rsidR="006F2666" w:rsidRDefault="005A7DD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Практические (заучивание песен, танцев, воспроизведение мелодий)</w:t>
      </w:r>
    </w:p>
    <w:p w14:paraId="2A08287E" w14:textId="77777777" w:rsidR="006F2666" w:rsidRDefault="006F2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160635D4" w14:textId="77777777" w:rsidR="006F2666" w:rsidRDefault="005A7D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Словесные методы</w:t>
      </w:r>
    </w:p>
    <w:p w14:paraId="074BC782" w14:textId="77777777" w:rsidR="006F2666" w:rsidRDefault="005A7DD4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объяснения</w:t>
      </w:r>
    </w:p>
    <w:p w14:paraId="01317044" w14:textId="77777777" w:rsidR="006F2666" w:rsidRDefault="005A7DD4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указания</w:t>
      </w:r>
    </w:p>
    <w:p w14:paraId="60AC905B" w14:textId="77777777" w:rsidR="006F2666" w:rsidRDefault="005A7DD4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вопросы</w:t>
      </w:r>
    </w:p>
    <w:p w14:paraId="572AE0FA" w14:textId="77777777" w:rsidR="006F2666" w:rsidRDefault="005A7DD4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словесные приёмы (словесные инструкции, сюжетные рассказы, пояснения, беседы, команды)</w:t>
      </w:r>
    </w:p>
    <w:p w14:paraId="2305CE09" w14:textId="77777777" w:rsidR="006F2666" w:rsidRDefault="005A7D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Практические методы или методы упражнений</w:t>
      </w:r>
    </w:p>
    <w:p w14:paraId="30BDE25F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i/>
          <w:sz w:val="24"/>
        </w:rPr>
        <w:t>гровые приёмы;</w:t>
      </w:r>
    </w:p>
    <w:p w14:paraId="7FA22BB4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i/>
          <w:sz w:val="24"/>
        </w:rPr>
        <w:t>ногократное повторение</w:t>
      </w:r>
      <w:r>
        <w:rPr>
          <w:rFonts w:ascii="Times New Roman" w:eastAsia="Times New Roman" w:hAnsi="Times New Roman" w:cs="Times New Roman"/>
          <w:sz w:val="24"/>
        </w:rPr>
        <w:t xml:space="preserve"> трудных мест или всего произведения в целом;</w:t>
      </w:r>
    </w:p>
    <w:p w14:paraId="0B738664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i/>
          <w:sz w:val="24"/>
        </w:rPr>
        <w:t>очетание приёмов</w:t>
      </w:r>
      <w:r>
        <w:rPr>
          <w:rFonts w:ascii="Times New Roman" w:eastAsia="Times New Roman" w:hAnsi="Times New Roman" w:cs="Times New Roman"/>
          <w:sz w:val="24"/>
        </w:rPr>
        <w:t>: практический + наглядный методы (упражнение детей по показу взрослого); наглядный + словесный (показ и объяснение педагога); словесный + практический (объяснение педагога и упражнение детей); тактильно-мышечная наглядность + упражнение (индивидуальная помощь педагога «слабым» детям, которые не справляются в силу своих психофизических особенностей или пропуска занятий); наглядность + упражнение (постепенное включение всех детей в пляску).</w:t>
      </w:r>
    </w:p>
    <w:p w14:paraId="69F75051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метод рассказа: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используется чаще всего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вводной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части занятия при введении детей в сюжетную основу;</w:t>
      </w:r>
    </w:p>
    <w:p w14:paraId="4FD110C9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объяснение: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необходимо для обучения детей игре на детских музыкальных инструментах, различным способам звукоизвлечения;</w:t>
      </w:r>
    </w:p>
    <w:p w14:paraId="227DD54C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наглядные методы: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использование иллюстраций, сюжетных игрушек, наглядных материалов (карточек, схем, пиктограмм) для развивающих заданий, упражнений;</w:t>
      </w:r>
    </w:p>
    <w:p w14:paraId="506C9C20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музыкальные иллюстрации: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зависят от сюжетного наполнения занятия или другой музыкально-творческой деятельности, подбираются в соответствии с возрастным уровнем восприятия детьми музыки;</w:t>
      </w:r>
    </w:p>
    <w:p w14:paraId="71AE5775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игровые методы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(игровые ситуации и музыкально-развивающие игры) наиболее часто используются на занятиях и при организации работы вне занятий.</w:t>
      </w:r>
    </w:p>
    <w:p w14:paraId="485E098E" w14:textId="77777777" w:rsidR="006F2666" w:rsidRDefault="005A7DD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Наглядные методы</w:t>
      </w:r>
    </w:p>
    <w:p w14:paraId="5AA175B6" w14:textId="77777777" w:rsidR="006F2666" w:rsidRDefault="005A7D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Наглядно-слуховые приёмы:</w:t>
      </w:r>
    </w:p>
    <w:p w14:paraId="7F2D9AE2" w14:textId="77777777" w:rsidR="006F2666" w:rsidRDefault="005A7DD4">
      <w:pPr>
        <w:numPr>
          <w:ilvl w:val="0"/>
          <w:numId w:val="13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исполнение музыкального произведения, пение музыкального руководителя, воспитателя, ребёнка;</w:t>
      </w:r>
    </w:p>
    <w:p w14:paraId="139BD327" w14:textId="77777777" w:rsidR="006F2666" w:rsidRDefault="005A7DD4">
      <w:pPr>
        <w:numPr>
          <w:ilvl w:val="0"/>
          <w:numId w:val="13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слушание инструментальной и вокальной музыки (аудиозапись);</w:t>
      </w:r>
    </w:p>
    <w:p w14:paraId="5C004D2B" w14:textId="77777777" w:rsidR="006F2666" w:rsidRDefault="005A7DD4">
      <w:pPr>
        <w:numPr>
          <w:ilvl w:val="0"/>
          <w:numId w:val="13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разнообразных видов фольклора (словесного, певческого, инструментального, игрового и т. д.);</w:t>
      </w:r>
    </w:p>
    <w:p w14:paraId="129D47D6" w14:textId="77777777" w:rsidR="006F2666" w:rsidRDefault="005A7DD4">
      <w:pPr>
        <w:numPr>
          <w:ilvl w:val="0"/>
          <w:numId w:val="13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в качестве наглядности музыкальных инструментов (металлофона, барабана, бубна, погремушек и т. д.).</w:t>
      </w:r>
    </w:p>
    <w:p w14:paraId="36D98EB8" w14:textId="77777777" w:rsidR="006F2666" w:rsidRDefault="005A7DD4">
      <w:pPr>
        <w:tabs>
          <w:tab w:val="left" w:pos="2268"/>
        </w:tabs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Наглядно-зрительные приёмы:</w:t>
      </w:r>
    </w:p>
    <w:p w14:paraId="5345089A" w14:textId="77777777" w:rsidR="006F2666" w:rsidRDefault="005A7DD4">
      <w:pPr>
        <w:numPr>
          <w:ilvl w:val="0"/>
          <w:numId w:val="14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показ педагогом разнообразных приёмов исполнения по всем видам музыкальной деятельности;</w:t>
      </w:r>
    </w:p>
    <w:p w14:paraId="1A67DB08" w14:textId="77777777" w:rsidR="006F2666" w:rsidRDefault="005A7DD4">
      <w:pPr>
        <w:numPr>
          <w:ilvl w:val="0"/>
          <w:numId w:val="14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показ приёма детьми, которые хорошо его освоили;</w:t>
      </w:r>
    </w:p>
    <w:p w14:paraId="1D4A88A4" w14:textId="77777777" w:rsidR="006F2666" w:rsidRDefault="005A7DD4">
      <w:pPr>
        <w:numPr>
          <w:ilvl w:val="0"/>
          <w:numId w:val="14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«сравнительный показ». Педагог даёт правильный и неправильный показ выполнения движения, правильное исполнение дети могут отметить хлопками;</w:t>
      </w:r>
    </w:p>
    <w:p w14:paraId="4F68C109" w14:textId="77777777" w:rsidR="006F2666" w:rsidRDefault="005A7DD4">
      <w:pPr>
        <w:numPr>
          <w:ilvl w:val="0"/>
          <w:numId w:val="14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показ педагога с утрированными ошибками, с дальнейшим правильным исполнением детьми;</w:t>
      </w:r>
    </w:p>
    <w:p w14:paraId="00C25EB9" w14:textId="77777777" w:rsidR="006F2666" w:rsidRDefault="005A7DD4">
      <w:pPr>
        <w:numPr>
          <w:ilvl w:val="0"/>
          <w:numId w:val="14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наглядные пособия: иллюстрации, картины, музыкально-дидактические игры, видеофильмы, игрушки; всевозможные пособия и атрибуты (султанчики, листочки, платочки и т. д.)</w:t>
      </w:r>
    </w:p>
    <w:p w14:paraId="3BB89AA0" w14:textId="77777777" w:rsidR="006F2666" w:rsidRDefault="005A7DD4">
      <w:pPr>
        <w:numPr>
          <w:ilvl w:val="0"/>
          <w:numId w:val="14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тактильно-мышечная наглядность. Индивидуальная помощь педагога для принятия правильного исходного положения или при выполнении того или иного движения. </w:t>
      </w:r>
    </w:p>
    <w:p w14:paraId="3410C78A" w14:textId="77777777" w:rsidR="006F2666" w:rsidRDefault="005A7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Приёмы, активизирующие эмоциональную отзывчивость:</w:t>
      </w:r>
    </w:p>
    <w:p w14:paraId="02C3CF28" w14:textId="77777777" w:rsidR="006F2666" w:rsidRDefault="005A7DD4">
      <w:pPr>
        <w:numPr>
          <w:ilvl w:val="0"/>
          <w:numId w:val="15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игровых мотиваций;</w:t>
      </w:r>
    </w:p>
    <w:p w14:paraId="2CEED2BA" w14:textId="77777777" w:rsidR="006F2666" w:rsidRDefault="005A7DD4">
      <w:pPr>
        <w:numPr>
          <w:ilvl w:val="0"/>
          <w:numId w:val="15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сказок, стихотворений, загадок, пословиц, поговорок,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закличек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потешек, примет и </w:t>
      </w:r>
      <w:proofErr w:type="gramStart"/>
      <w:r>
        <w:rPr>
          <w:rFonts w:ascii="Times New Roman" w:eastAsia="Times New Roman" w:hAnsi="Times New Roman" w:cs="Times New Roman"/>
          <w:sz w:val="24"/>
        </w:rPr>
        <w:t>т.д.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14:paraId="6116EEF4" w14:textId="77777777" w:rsidR="006F2666" w:rsidRDefault="005A7DD4">
      <w:pPr>
        <w:numPr>
          <w:ilvl w:val="0"/>
          <w:numId w:val="15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обсуждение ситуаций взаимодействия в ходе игры и творческой деятельности использование сюрпризных моментов;</w:t>
      </w:r>
    </w:p>
    <w:p w14:paraId="47D9FF20" w14:textId="77777777" w:rsidR="006F2666" w:rsidRDefault="005A7DD4">
      <w:pPr>
        <w:numPr>
          <w:ilvl w:val="0"/>
          <w:numId w:val="15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включение игровых и сказочных персонажей;</w:t>
      </w:r>
    </w:p>
    <w:p w14:paraId="111D4B77" w14:textId="77777777" w:rsidR="006F2666" w:rsidRDefault="005A7DD4">
      <w:pPr>
        <w:numPr>
          <w:ilvl w:val="0"/>
          <w:numId w:val="15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музыкального сопровождения, соответствующего характеру осуществляемой деятельности, её темпу и содержанию;</w:t>
      </w:r>
    </w:p>
    <w:p w14:paraId="2BE4C9BB" w14:textId="77777777" w:rsidR="006F2666" w:rsidRDefault="005A7DD4">
      <w:pPr>
        <w:numPr>
          <w:ilvl w:val="0"/>
          <w:numId w:val="15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использование художественного слова: коротких познавательных рассказов; </w:t>
      </w:r>
    </w:p>
    <w:p w14:paraId="031BD8F0" w14:textId="77777777" w:rsidR="006F2666" w:rsidRDefault="005A7DD4">
      <w:pPr>
        <w:numPr>
          <w:ilvl w:val="0"/>
          <w:numId w:val="15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предоставление детям возможности сделать самостоятельный выбор: материалов, способов действий, партнёров и </w:t>
      </w:r>
      <w:proofErr w:type="gramStart"/>
      <w:r>
        <w:rPr>
          <w:rFonts w:ascii="Times New Roman" w:eastAsia="Times New Roman" w:hAnsi="Times New Roman" w:cs="Times New Roman"/>
          <w:sz w:val="24"/>
        </w:rPr>
        <w:t>т.д.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14:paraId="5E5E2609" w14:textId="77777777" w:rsidR="006F2666" w:rsidRDefault="005A7DD4">
      <w:pPr>
        <w:numPr>
          <w:ilvl w:val="0"/>
          <w:numId w:val="15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претворение полученных музыкальных впечатлений в самостоятельной игровой деятельности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передача, имитация через движение;</w:t>
      </w:r>
    </w:p>
    <w:p w14:paraId="5CE5FF9C" w14:textId="77777777" w:rsidR="006F2666" w:rsidRDefault="005A7DD4">
      <w:pPr>
        <w:numPr>
          <w:ilvl w:val="0"/>
          <w:numId w:val="15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поощрение детей за внимательность, доброжелательность, сотрудничество;</w:t>
      </w:r>
    </w:p>
    <w:p w14:paraId="7E8BFA6E" w14:textId="77777777" w:rsidR="006F2666" w:rsidRDefault="005A7DD4">
      <w:pPr>
        <w:numPr>
          <w:ilvl w:val="0"/>
          <w:numId w:val="15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синтеза искусств: музыка, художественное слово, изобразительное искусство.</w:t>
      </w:r>
    </w:p>
    <w:p w14:paraId="5B134A57" w14:textId="77777777" w:rsidR="006F2666" w:rsidRDefault="006F26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0E17D987" w14:textId="77777777" w:rsidR="006F2666" w:rsidRDefault="005A7DD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Такое разнообразие форм, методов и приемов партнерского взаимодействия с детьми требует использования различных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средств и материалов.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 ним относятся:</w:t>
      </w:r>
    </w:p>
    <w:p w14:paraId="4400D56D" w14:textId="77777777" w:rsidR="006F2666" w:rsidRDefault="005A7DD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аудиозаписи музыки, видеоматериалы для детей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(музыка и песни из мультфильмов, детская классическая музыка, народное творчество для детей, звуки природы), используемые для создания необходимого эмоционального настроя детей. Часто звучание аудиозаписи открывает вводно-мотивационную часть занятия, сопровождает музыкально-двигательные игры и импровизации;</w:t>
      </w:r>
    </w:p>
    <w:p w14:paraId="6F089814" w14:textId="77777777" w:rsidR="006F2666" w:rsidRDefault="005A7DD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детские музыкальные инструменты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(металлофон, бубен, барабан, треугольник, дудочки, музыкальные молоточки, маракасы), которые используются при выполнении музыкально-дидактических заданий, упражнений для развития навыков игры и развития тембрового слуха детей;</w:t>
      </w:r>
    </w:p>
    <w:p w14:paraId="37BF1D2B" w14:textId="77777777" w:rsidR="006F2666" w:rsidRDefault="005A7DD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наглядные материалы: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иллюстрации,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репродукции изобразительного искусства, используемые для обогащения восприятия детьми сюжетной основы занятия, а также для возможности сравнения показа художественного образа в звуках, красках, словах;</w:t>
      </w:r>
    </w:p>
    <w:p w14:paraId="39CED5A9" w14:textId="77777777" w:rsidR="006F2666" w:rsidRDefault="005A7DD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• для выполнения различных музыкально-дидактических заданий используются карточки, схемы, пиктограммы, которые позволяют детям лучше сориентироваться в поставленных перед ними задачах, помогают воспринимать дидактический материал наиболее полно и эффективно;</w:t>
      </w:r>
    </w:p>
    <w:p w14:paraId="4EE78278" w14:textId="77777777" w:rsidR="006F2666" w:rsidRDefault="005A7DD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• для обогащения сюжетной линии занятия используются соответствующие тематические персонажи-игрушки, которые озвучивает музыкальный руководитель или воспитатель, малые скульптурные формы; </w:t>
      </w:r>
    </w:p>
    <w:p w14:paraId="228519C6" w14:textId="77777777" w:rsidR="006F2666" w:rsidRDefault="005A7DD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•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«живые» игрушки (воспитатели или дети, одетые в соответствующие костюмы);</w:t>
      </w:r>
    </w:p>
    <w:p w14:paraId="673A9526" w14:textId="77777777" w:rsidR="006F2666" w:rsidRDefault="005A7D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 xml:space="preserve"> музыкальные произведения уральских композиторов для детей; фольклор народов Урала, народные песни, потешки, считалки, дразнилки, хороводы, игры с пением.</w:t>
      </w:r>
    </w:p>
    <w:p w14:paraId="4D78B2F0" w14:textId="77777777" w:rsidR="006F2666" w:rsidRDefault="005A7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 xml:space="preserve"> разные виды кукольного театра: пальчиковый, </w:t>
      </w:r>
      <w:proofErr w:type="gramStart"/>
      <w:r>
        <w:rPr>
          <w:rFonts w:ascii="Times New Roman" w:eastAsia="Times New Roman" w:hAnsi="Times New Roman" w:cs="Times New Roman"/>
          <w:sz w:val="24"/>
        </w:rPr>
        <w:t>би-ба-</w:t>
      </w:r>
      <w:proofErr w:type="spellStart"/>
      <w:r>
        <w:rPr>
          <w:rFonts w:ascii="Times New Roman" w:eastAsia="Times New Roman" w:hAnsi="Times New Roman" w:cs="Times New Roman"/>
          <w:sz w:val="24"/>
        </w:rPr>
        <w:t>бо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варежковый</w:t>
      </w:r>
      <w:proofErr w:type="spellEnd"/>
      <w:r>
        <w:rPr>
          <w:rFonts w:ascii="Times New Roman" w:eastAsia="Times New Roman" w:hAnsi="Times New Roman" w:cs="Times New Roman"/>
          <w:sz w:val="24"/>
        </w:rPr>
        <w:t>, настольный, театр игрушки и т.п.;</w:t>
      </w:r>
    </w:p>
    <w:p w14:paraId="2A757CC0" w14:textId="77777777" w:rsidR="006F2666" w:rsidRDefault="005A7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 xml:space="preserve"> различные материалы для подготовки атрибутов, декораций и костюмов к спектаклям: разнообразный природный и бросовый материал, ткани, костюмы для ряженья, шапочки-маски, детские рисунки;</w:t>
      </w:r>
    </w:p>
    <w:p w14:paraId="783FAA3D" w14:textId="77777777" w:rsidR="006F2666" w:rsidRDefault="005A7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 xml:space="preserve"> «тихий уголок», где ребёнок может побыть один и прорепетировать какую-либо роль перед зеркалом или ещё раз просмотреть иллюстрации к спектаклю и </w:t>
      </w:r>
      <w:proofErr w:type="gramStart"/>
      <w:r>
        <w:rPr>
          <w:rFonts w:ascii="Times New Roman" w:eastAsia="Times New Roman" w:hAnsi="Times New Roman" w:cs="Times New Roman"/>
          <w:sz w:val="24"/>
        </w:rPr>
        <w:t>т.д.</w:t>
      </w:r>
      <w:proofErr w:type="gramEnd"/>
    </w:p>
    <w:p w14:paraId="3D72D3DB" w14:textId="77777777" w:rsidR="006F2666" w:rsidRDefault="006F2666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79364F66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Вариативные формы, методы, приемы</w:t>
      </w:r>
    </w:p>
    <w:p w14:paraId="3390E9E7" w14:textId="77777777" w:rsidR="006F2666" w:rsidRDefault="006F26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96A017B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игровых ситуаций Пересказ детям содержания песни с использованием образных игрушек, картинок, видеоклипов с детской мультипликацией и т. д.</w:t>
      </w:r>
    </w:p>
    <w:p w14:paraId="52C7BF39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Игровые упражнения на различение звучания музыкальных игрушек, детских музыкальных инструментов (погремушек, барабана, бубна, музыкального молоточка, музыкального треугольника, металлофона, шарманки и др.) </w:t>
      </w:r>
    </w:p>
    <w:p w14:paraId="53FFCAFE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Игры и упражнения на привлечение внимания детей к музыкальным звукам, пению. </w:t>
      </w:r>
    </w:p>
    <w:p w14:paraId="171B5196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Игровые ситуации на развитие восприятия средств музыкальной выразительности (высоко - низко, громко - тихо, быстро - медленно) с использованием звучащих игрушек, музыкальных инструментов, звукоподражаний под музыку. </w:t>
      </w:r>
    </w:p>
    <w:p w14:paraId="0E159CC5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Игры и игровые упражнения на различение контрастных жанров музыки (колыбельная песенка, пляска, марш).</w:t>
      </w:r>
    </w:p>
    <w:p w14:paraId="6E2BEAA9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Игровые упражнения на определение тембра звучания музыкальных инструментов.</w:t>
      </w:r>
    </w:p>
    <w:p w14:paraId="25D63EF8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Игры и игровые упражнения на развитие музыкальной памяти.</w:t>
      </w:r>
    </w:p>
    <w:p w14:paraId="273A8763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Музыкально-дидактические игры на узнавание голосов детей (звучащих под музыку), звучания различных музыкальных инструментов.</w:t>
      </w:r>
    </w:p>
    <w:p w14:paraId="0B68ABE6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Манипулирование детьми разными по звучанию предметами, звукоизвлечение, экспериментирование.</w:t>
      </w:r>
    </w:p>
    <w:p w14:paraId="49973C3E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Пропевание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взрослым простейших попевок с различной интонационной, динамической окрашенностью (громче — тише) в сочетании с мимикой и пантомимикой (обыгрывание в движении текста песенки). </w:t>
      </w:r>
    </w:p>
    <w:p w14:paraId="49EEFE60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Пение взрослого с целью вызвать у детей подражательную реакцию.</w:t>
      </w:r>
    </w:p>
    <w:p w14:paraId="70A17945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Пропевание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имен детей вместе с музыкальным руководителем.</w:t>
      </w:r>
    </w:p>
    <w:p w14:paraId="7DB64872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 на правильное произношение в песне безударных гласных.</w:t>
      </w:r>
    </w:p>
    <w:p w14:paraId="55062B55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Игровые упражнения на создание простейших характерных образов на основе музыкального звучания, имитация движений животных.</w:t>
      </w:r>
    </w:p>
    <w:p w14:paraId="68B947B3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 на овладение ритмической последовательностью для развития правильного восприятия и воспроизведения выразительных движений, для понимания смысла ситуаций, характера персонажей, их эмоционального состояния и т. д.</w:t>
      </w:r>
    </w:p>
    <w:p w14:paraId="2700867B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Музыкально-ритмические упражнения на ориентировку в пространстве зала: движение по залу (вперед, назад, к центру, собраться вокруг взрослого или игрушки, по </w:t>
      </w:r>
      <w:r>
        <w:rPr>
          <w:rFonts w:ascii="Times New Roman" w:eastAsia="Times New Roman" w:hAnsi="Times New Roman" w:cs="Times New Roman"/>
          <w:sz w:val="24"/>
        </w:rPr>
        <w:lastRenderedPageBreak/>
        <w:t>сигналу разойтись в разные стороны) Выполнение простейших танцевальных движений (ритмичные приседания, выставление ноги на пятку, кружение и пр.).</w:t>
      </w:r>
    </w:p>
    <w:p w14:paraId="5A33D81A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Упражнения с элементами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логоритмики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11F638DC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Игровые упражнения, в которых необходимо выбрать инструмент, соответствующий образу песенки, и с его помощью озвучить песню (капают капли, сильный дождь и пр.)</w:t>
      </w:r>
    </w:p>
    <w:p w14:paraId="2DF01A7A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Активная музыкальная импровизации взрослого.</w:t>
      </w:r>
    </w:p>
    <w:p w14:paraId="6F3489E4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Игры со звуком (по системе К. Орфа, методика В. Жилина).</w:t>
      </w:r>
    </w:p>
    <w:p w14:paraId="4D9AEC49" w14:textId="77777777" w:rsidR="006F2666" w:rsidRDefault="006F2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4B677B1E" w14:textId="77777777" w:rsidR="006F2666" w:rsidRDefault="006F2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5BEB1C7E" w14:textId="77777777" w:rsidR="006F2666" w:rsidRDefault="006F2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65B0EB82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4F47BCFB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E29D276" w14:textId="6A011D2F" w:rsidR="006F2666" w:rsidRPr="004F371A" w:rsidRDefault="004F371A">
      <w:pPr>
        <w:pStyle w:val="a3"/>
        <w:numPr>
          <w:ilvl w:val="1"/>
          <w:numId w:val="6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Структура </w:t>
      </w:r>
      <w:proofErr w:type="gramStart"/>
      <w:r w:rsidR="005A7DD4" w:rsidRPr="004F371A">
        <w:rPr>
          <w:rFonts w:ascii="Times New Roman" w:eastAsia="Times New Roman" w:hAnsi="Times New Roman" w:cs="Times New Roman"/>
          <w:b/>
          <w:color w:val="000000"/>
          <w:sz w:val="28"/>
        </w:rPr>
        <w:t>реализации  образовательной</w:t>
      </w:r>
      <w:proofErr w:type="gramEnd"/>
      <w:r w:rsidR="005A7DD4" w:rsidRPr="004F37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 области  программы</w:t>
      </w:r>
    </w:p>
    <w:p w14:paraId="757BB435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14:paraId="25BD5010" w14:textId="77777777" w:rsidR="006F2666" w:rsidRDefault="005A7D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Раздел «СЛУШАНИЕ»</w:t>
      </w:r>
    </w:p>
    <w:p w14:paraId="6AB5448F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Задачи:</w:t>
      </w:r>
    </w:p>
    <w:p w14:paraId="47141E7B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-ознакомление с музыкальными произведениями, их запоминание, накопление </w:t>
      </w:r>
    </w:p>
    <w:p w14:paraId="69E22A2D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музыкальных впечатлений;</w:t>
      </w:r>
    </w:p>
    <w:p w14:paraId="2478E3DB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-развитие музыкальных способностей и навыков культурного слушания музыки;</w:t>
      </w:r>
    </w:p>
    <w:p w14:paraId="4CCA046D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-развитие способности различать характер песен, инструментальных пьес, средств их </w:t>
      </w:r>
    </w:p>
    <w:p w14:paraId="7D18A874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выразительности; формирование музыкального вкуса;</w:t>
      </w:r>
    </w:p>
    <w:p w14:paraId="360368B2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динамического, ритмического слуха, музыкальной памяти;</w:t>
      </w:r>
    </w:p>
    <w:p w14:paraId="3BD44690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помощь в восприятии связи музыкального искусства с окружающим миром;</w:t>
      </w:r>
    </w:p>
    <w:p w14:paraId="59A3CA3E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развивать систему музыкальных способностей, мышление, воображение;</w:t>
      </w:r>
    </w:p>
    <w:p w14:paraId="7B9294BF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воспитание эмоциональной отзывчивости на музыку;</w:t>
      </w:r>
    </w:p>
    <w:p w14:paraId="416156A0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побуждение детей к вербальному выражению эмоций от прослушанного произведения;</w:t>
      </w:r>
    </w:p>
    <w:p w14:paraId="4E45200D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музыкально-сенсорного слуха детей;</w:t>
      </w:r>
    </w:p>
    <w:p w14:paraId="4CEB6A17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расширение кругозора детей через знакомство с музыкальной культурой;</w:t>
      </w:r>
    </w:p>
    <w:p w14:paraId="7E51C640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обучение взаимосвязи эмоционального и интеллектуального компонентов восприятия.</w:t>
      </w:r>
    </w:p>
    <w:p w14:paraId="222F738C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17083B9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47A1D16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Возраст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детей_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5 до 6 лет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8"/>
        <w:gridCol w:w="2059"/>
        <w:gridCol w:w="2137"/>
        <w:gridCol w:w="2623"/>
      </w:tblGrid>
      <w:tr w:rsidR="006F2666" w14:paraId="0C627B74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A966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8DD36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B3AC1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9EBA8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521C1C14" w14:textId="77777777">
        <w:trPr>
          <w:trHeight w:val="1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6C88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Режимные моменты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72C59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 </w:t>
            </w:r>
          </w:p>
          <w:p w14:paraId="029D153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педагога с детьми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4CD3A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Самостоятельная </w:t>
            </w:r>
          </w:p>
          <w:p w14:paraId="6D8224E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деятельность детей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DB16B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с семьей</w:t>
            </w:r>
          </w:p>
        </w:tc>
      </w:tr>
      <w:tr w:rsidR="006F2666" w14:paraId="1F894F16" w14:textId="77777777">
        <w:trPr>
          <w:trHeight w:val="1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E0CAD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организации детей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9016B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84507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D119C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2BD92AA7" w14:textId="77777777">
        <w:trPr>
          <w:trHeight w:val="1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BC86B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6634B15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57723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3138233A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51AC33A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731E3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 </w:t>
            </w:r>
          </w:p>
          <w:p w14:paraId="0451BA9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006A0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3ABB04D0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33B46D7D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  <w:tr w:rsidR="006F2666" w14:paraId="26E780B4" w14:textId="77777777">
        <w:trPr>
          <w:trHeight w:val="1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62521" w14:textId="77777777" w:rsidR="006F2666" w:rsidRDefault="005A7DD4">
            <w:pPr>
              <w:numPr>
                <w:ilvl w:val="0"/>
                <w:numId w:val="16"/>
              </w:numPr>
              <w:tabs>
                <w:tab w:val="left" w:pos="720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музыки:</w:t>
            </w:r>
          </w:p>
          <w:p w14:paraId="2F0B4260" w14:textId="77777777" w:rsidR="006F2666" w:rsidRDefault="005A7DD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на утренней гимнастике и в непосредственной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образовательной деятельности (область «Физическая культура»);</w:t>
            </w:r>
          </w:p>
          <w:p w14:paraId="5DFE191E" w14:textId="77777777" w:rsidR="006F2666" w:rsidRDefault="005A7DD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непосредственной образовательной деятельности (область «Музыка»);</w:t>
            </w:r>
          </w:p>
          <w:p w14:paraId="78166F3C" w14:textId="77777777" w:rsidR="006F2666" w:rsidRDefault="005A7DD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во время умывания;</w:t>
            </w:r>
          </w:p>
          <w:p w14:paraId="0FB63AC0" w14:textId="77777777" w:rsidR="006F2666" w:rsidRDefault="005A7DD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другой непосредственной образовательной деятельности (области «Познание», «Чтение художественной литературы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 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др.);</w:t>
            </w:r>
          </w:p>
          <w:p w14:paraId="5CF8853B" w14:textId="77777777" w:rsidR="006F2666" w:rsidRDefault="005A7DD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 прогулки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теплое время); </w:t>
            </w:r>
          </w:p>
          <w:p w14:paraId="451C0C17" w14:textId="77777777" w:rsidR="006F2666" w:rsidRDefault="005A7DD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сюжетно-ролевых играх;</w:t>
            </w:r>
          </w:p>
          <w:p w14:paraId="60089829" w14:textId="77777777" w:rsidR="006F2666" w:rsidRDefault="005A7DD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перед дневным сном;</w:t>
            </w:r>
          </w:p>
          <w:p w14:paraId="44C23383" w14:textId="77777777" w:rsidR="006F2666" w:rsidRDefault="005A7DD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при пробуждении;</w:t>
            </w:r>
          </w:p>
          <w:p w14:paraId="693F0187" w14:textId="77777777" w:rsidR="006F2666" w:rsidRDefault="005A7DD4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праздниках и развлечениях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A8930" w14:textId="77777777" w:rsidR="006F2666" w:rsidRDefault="005A7DD4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Использование музыки:</w:t>
            </w:r>
          </w:p>
          <w:p w14:paraId="47DDB48E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 непосредственной образовательной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деятельности;</w:t>
            </w:r>
          </w:p>
          <w:p w14:paraId="1F647551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праздниках, развлечениях;</w:t>
            </w:r>
          </w:p>
          <w:p w14:paraId="6BF57412" w14:textId="77777777" w:rsidR="006F2666" w:rsidRDefault="005A7DD4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в повседневной жизни:</w:t>
            </w:r>
          </w:p>
          <w:p w14:paraId="4272D9F7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 непосредственной образовательной деятельности (в различных образовательных областях);</w:t>
            </w:r>
          </w:p>
          <w:p w14:paraId="4B20A349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театрализованной деятельности; </w:t>
            </w:r>
          </w:p>
          <w:p w14:paraId="3E24F718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-при слушании музыкальных сказок;</w:t>
            </w:r>
          </w:p>
          <w:p w14:paraId="2B2829D0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-просмотр мультфильмов, фрагментов детских музыкальных фильмов; </w:t>
            </w:r>
          </w:p>
          <w:p w14:paraId="3ED8DF16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-при рассматривании картинок, иллюстраций в детских книгах, репродукций, предметов окружающей действительности;</w:t>
            </w:r>
          </w:p>
          <w:p w14:paraId="20F3369F" w14:textId="77777777" w:rsidR="006F2666" w:rsidRDefault="005A7DD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при рассматривании портретов композиторов.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32D42" w14:textId="77777777" w:rsidR="006F2666" w:rsidRDefault="005A7DD4">
            <w:pPr>
              <w:numPr>
                <w:ilvl w:val="0"/>
                <w:numId w:val="19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Создание условий для самостоятельной музыкальной деятельности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группе: подбор музыкальных инструментов (озвученных и неозвученных), музыкальных игрушек, театральных кукол, атрибутов, элементов костюмов для театрализованной деятельности. </w:t>
            </w:r>
          </w:p>
          <w:p w14:paraId="1C6BF8FF" w14:textId="77777777" w:rsidR="006F2666" w:rsidRDefault="005A7DD4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в «праздники», «концерт», «оркестр», «музыкальные занятия»</w:t>
            </w:r>
          </w:p>
          <w:p w14:paraId="753C1511" w14:textId="77777777" w:rsidR="006F2666" w:rsidRDefault="006F2666">
            <w:pPr>
              <w:spacing w:after="0" w:line="240" w:lineRule="auto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1237D" w14:textId="77777777" w:rsidR="006F2666" w:rsidRDefault="005A7DD4">
            <w:pPr>
              <w:numPr>
                <w:ilvl w:val="0"/>
                <w:numId w:val="20"/>
              </w:numPr>
              <w:tabs>
                <w:tab w:val="left" w:pos="720"/>
                <w:tab w:val="left" w:pos="23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Консультации для родителей</w:t>
            </w:r>
          </w:p>
          <w:p w14:paraId="4FBB450E" w14:textId="77777777" w:rsidR="006F2666" w:rsidRDefault="005A7DD4">
            <w:pPr>
              <w:numPr>
                <w:ilvl w:val="0"/>
                <w:numId w:val="20"/>
              </w:numPr>
              <w:tabs>
                <w:tab w:val="left" w:pos="720"/>
                <w:tab w:val="left" w:pos="23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Родительские собрания</w:t>
            </w:r>
          </w:p>
          <w:p w14:paraId="5E551156" w14:textId="77777777" w:rsidR="006F2666" w:rsidRDefault="005A7DD4">
            <w:pPr>
              <w:numPr>
                <w:ilvl w:val="0"/>
                <w:numId w:val="20"/>
              </w:numPr>
              <w:tabs>
                <w:tab w:val="left" w:pos="720"/>
                <w:tab w:val="left" w:pos="23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 беседы</w:t>
            </w:r>
          </w:p>
          <w:p w14:paraId="0086F5A0" w14:textId="77777777" w:rsidR="006F2666" w:rsidRDefault="005A7DD4">
            <w:pPr>
              <w:numPr>
                <w:ilvl w:val="0"/>
                <w:numId w:val="20"/>
              </w:numPr>
              <w:tabs>
                <w:tab w:val="left" w:pos="720"/>
                <w:tab w:val="left" w:pos="23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14:paraId="5489A562" w14:textId="77777777" w:rsidR="006F2666" w:rsidRDefault="005A7DD4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помощи родителям по созданию предметно-музыкальной среды в семье;</w:t>
            </w:r>
          </w:p>
          <w:p w14:paraId="3F9A8B87" w14:textId="77777777" w:rsidR="006F2666" w:rsidRDefault="005A7DD4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Прослушивание аудиозаписей с просмотром соответствующих иллюстраций, репродукций картин, портретов композиторов</w:t>
            </w:r>
          </w:p>
        </w:tc>
      </w:tr>
    </w:tbl>
    <w:p w14:paraId="1A4137E2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3099F4F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Возраст детей от 6 до 7 лет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7"/>
        <w:gridCol w:w="2327"/>
        <w:gridCol w:w="2058"/>
        <w:gridCol w:w="2525"/>
      </w:tblGrid>
      <w:tr w:rsidR="006F2666" w14:paraId="14E520B5" w14:textId="77777777"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17B1B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C99BF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2ED2E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1F1C6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357DE66B" w14:textId="77777777">
        <w:trPr>
          <w:trHeight w:val="1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4894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Режимные моменты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28A15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</w:t>
            </w:r>
          </w:p>
          <w:p w14:paraId="3D68310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педагога с детьми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EAF5D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Самостоятельная </w:t>
            </w:r>
          </w:p>
          <w:p w14:paraId="570A755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деятельность детей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4CD1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с семьей</w:t>
            </w:r>
          </w:p>
        </w:tc>
      </w:tr>
      <w:tr w:rsidR="006F2666" w14:paraId="62940F3A" w14:textId="77777777">
        <w:trPr>
          <w:trHeight w:val="1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D6DA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организации детей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3ED17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B7441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7C6D7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5DB2826B" w14:textId="77777777">
        <w:trPr>
          <w:trHeight w:val="1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91E34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0FA88D9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C34B1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168E408C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6A4EF0F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EC663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 </w:t>
            </w:r>
          </w:p>
          <w:p w14:paraId="278DA69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C0A62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1A66EED4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79E4E85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  <w:tr w:rsidR="006F2666" w14:paraId="3933B87A" w14:textId="77777777">
        <w:trPr>
          <w:trHeight w:val="1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21811" w14:textId="77777777" w:rsidR="006F2666" w:rsidRDefault="005A7DD4">
            <w:pPr>
              <w:numPr>
                <w:ilvl w:val="0"/>
                <w:numId w:val="21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ие музыки:</w:t>
            </w:r>
          </w:p>
          <w:p w14:paraId="16A20BCF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утренней гимнастике и в непосредственной образовательной деятельности (область «Физическая культура»);</w:t>
            </w:r>
          </w:p>
          <w:p w14:paraId="61ABD08D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непосредственной образовательной деятельности (область «Музыка»);</w:t>
            </w:r>
          </w:p>
          <w:p w14:paraId="176C8E96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во время умывания;</w:t>
            </w:r>
          </w:p>
          <w:p w14:paraId="3AA6D068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другой непосредственной образовательной деятельности (области «Познание», «Чтение художественной литературы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 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др.);</w:t>
            </w:r>
          </w:p>
          <w:p w14:paraId="2C95FD4D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 прогулки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теплое время); </w:t>
            </w:r>
          </w:p>
          <w:p w14:paraId="11232C72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сюжетно-ролевых играх;</w:t>
            </w:r>
          </w:p>
          <w:p w14:paraId="0D6CD11B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компьютерных играх;</w:t>
            </w:r>
          </w:p>
          <w:p w14:paraId="229EBB6C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перед дневным сном;</w:t>
            </w:r>
          </w:p>
          <w:p w14:paraId="3E88E411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при пробуждении;</w:t>
            </w:r>
          </w:p>
          <w:p w14:paraId="24A2451B" w14:textId="77777777" w:rsidR="006F2666" w:rsidRDefault="005A7DD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праздниках и развлечениях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1E9FD" w14:textId="77777777" w:rsidR="006F2666" w:rsidRDefault="005A7DD4">
            <w:pPr>
              <w:numPr>
                <w:ilvl w:val="0"/>
                <w:numId w:val="22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Использован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ие музыки:</w:t>
            </w:r>
          </w:p>
          <w:p w14:paraId="7BBA45D4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непосредственной образовательной деятельности;</w:t>
            </w:r>
          </w:p>
          <w:p w14:paraId="3415DBB1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праздниках, развлечениях;</w:t>
            </w:r>
          </w:p>
          <w:p w14:paraId="4599D8F6" w14:textId="77777777" w:rsidR="006F2666" w:rsidRDefault="005A7DD4">
            <w:pPr>
              <w:numPr>
                <w:ilvl w:val="0"/>
                <w:numId w:val="2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в повседневной жизни:</w:t>
            </w:r>
          </w:p>
          <w:p w14:paraId="3A253008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 непосредственной образовательной деятельности (в различных образовательных областях);</w:t>
            </w:r>
          </w:p>
          <w:p w14:paraId="3FB07481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театрализованной деятельности; </w:t>
            </w:r>
          </w:p>
          <w:p w14:paraId="6F724B48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-при слушании музыкальных сказок;</w:t>
            </w:r>
          </w:p>
          <w:p w14:paraId="0EBF01DE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-беседы с детьми о музыке;</w:t>
            </w:r>
          </w:p>
          <w:p w14:paraId="50B76D1A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просмотр мультфильмов, фрагментов детских музыкальных фильмов; </w:t>
            </w:r>
          </w:p>
          <w:p w14:paraId="27E154EA" w14:textId="77777777" w:rsidR="006F2666" w:rsidRDefault="005A7DD4">
            <w:pPr>
              <w:tabs>
                <w:tab w:val="left" w:pos="284"/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при рассматривании картинок, иллюстраций в детских книгах, репродукций, предметов окружающей действительности;</w:t>
            </w:r>
          </w:p>
          <w:p w14:paraId="0A836004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при рассматривании портретов композиторов.</w:t>
            </w:r>
          </w:p>
          <w:p w14:paraId="6D07261C" w14:textId="77777777" w:rsidR="006F2666" w:rsidRDefault="006F2666">
            <w:pPr>
              <w:spacing w:after="0" w:line="240" w:lineRule="auto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DE3E7" w14:textId="77777777" w:rsidR="006F2666" w:rsidRDefault="005A7DD4">
            <w:pPr>
              <w:numPr>
                <w:ilvl w:val="0"/>
                <w:numId w:val="24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условий для самостоятельной музыкальной деятельности в группе: подбор музыкальных инструментов (озвученных и неозвученных), музыкальных игрушек, театральных кукол, атрибутов, элементов костюмов для театрализованной деятельности. ТСО</w:t>
            </w:r>
          </w:p>
          <w:p w14:paraId="352CE5C4" w14:textId="77777777" w:rsidR="006F2666" w:rsidRDefault="005A7DD4">
            <w:pPr>
              <w:numPr>
                <w:ilvl w:val="0"/>
                <w:numId w:val="24"/>
              </w:numPr>
              <w:tabs>
                <w:tab w:val="left" w:pos="720"/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в «праздники», «концерт», «оркестр», «музыкальные занятия», «телевизор»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769AC" w14:textId="77777777" w:rsidR="006F2666" w:rsidRDefault="005A7DD4">
            <w:pPr>
              <w:numPr>
                <w:ilvl w:val="0"/>
                <w:numId w:val="24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Консультации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для родителей;</w:t>
            </w:r>
          </w:p>
          <w:p w14:paraId="7E1D9A50" w14:textId="77777777" w:rsidR="006F2666" w:rsidRDefault="005A7DD4">
            <w:pPr>
              <w:numPr>
                <w:ilvl w:val="0"/>
                <w:numId w:val="24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Родительские собрания;</w:t>
            </w:r>
          </w:p>
          <w:p w14:paraId="50B5DD0E" w14:textId="77777777" w:rsidR="006F2666" w:rsidRDefault="005A7DD4">
            <w:pPr>
              <w:numPr>
                <w:ilvl w:val="0"/>
                <w:numId w:val="24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 беседы;</w:t>
            </w:r>
          </w:p>
          <w:p w14:paraId="6BEE54CC" w14:textId="77777777" w:rsidR="006F2666" w:rsidRDefault="005A7DD4">
            <w:pPr>
              <w:numPr>
                <w:ilvl w:val="0"/>
                <w:numId w:val="24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Совместные праздники, развлечения в ДОУ (включение родителей в праздники и подготовку к ним);</w:t>
            </w:r>
          </w:p>
          <w:p w14:paraId="313819D6" w14:textId="77777777" w:rsidR="006F2666" w:rsidRDefault="005A7DD4">
            <w:pPr>
              <w:numPr>
                <w:ilvl w:val="0"/>
                <w:numId w:val="24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помощи родителям по созданию предметно-музыкальной среды в семье;</w:t>
            </w:r>
          </w:p>
          <w:p w14:paraId="5043E6CE" w14:textId="77777777" w:rsidR="006F2666" w:rsidRDefault="005A7DD4">
            <w:pPr>
              <w:numPr>
                <w:ilvl w:val="0"/>
                <w:numId w:val="24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Прослушивание аудиозаписей с просмотром соответствующих иллюстраций, репродукций картин, портретов композиторов;</w:t>
            </w:r>
          </w:p>
          <w:p w14:paraId="57FA524A" w14:textId="77777777" w:rsidR="006F2666" w:rsidRDefault="005A7DD4">
            <w:pPr>
              <w:numPr>
                <w:ilvl w:val="0"/>
                <w:numId w:val="24"/>
              </w:numPr>
              <w:tabs>
                <w:tab w:val="left" w:pos="720"/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Просмотр видеофильмов</w:t>
            </w:r>
          </w:p>
        </w:tc>
      </w:tr>
    </w:tbl>
    <w:p w14:paraId="1038E0C3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14:paraId="71135468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14:paraId="0D9A0322" w14:textId="77777777" w:rsidR="006F2666" w:rsidRDefault="005A7D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Раздел «ПЕНИЕ»</w:t>
      </w:r>
    </w:p>
    <w:p w14:paraId="6876F1D0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362796D3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Задачи:</w:t>
      </w:r>
    </w:p>
    <w:p w14:paraId="27D1E376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формирование у детей певческих умений и навыков;</w:t>
      </w:r>
    </w:p>
    <w:p w14:paraId="3A0FF24B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14:paraId="10CF0B94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- развитие музыкального слуха,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т.е.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различение интонационно точного и неточного пения, звуков по высоте,</w:t>
      </w:r>
    </w:p>
    <w:p w14:paraId="71FBE88E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длительности, слушание себя при пении и исправление своих ошибок;</w:t>
      </w:r>
    </w:p>
    <w:p w14:paraId="68158DD7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обучение диафрагмальному дыханию;</w:t>
      </w:r>
    </w:p>
    <w:p w14:paraId="1DEF4D7F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</w:rPr>
        <w:t>совершенствование голосового аппарата детей;</w:t>
      </w:r>
    </w:p>
    <w:p w14:paraId="007CB331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закрепление навыков естественного звукообразования;</w:t>
      </w:r>
    </w:p>
    <w:p w14:paraId="4AF31F2A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обучение пению с жестами.</w:t>
      </w:r>
    </w:p>
    <w:p w14:paraId="6BFF6938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0748247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0B6BE3A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Возраст детей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от 3 до 5 лет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491"/>
        <w:gridCol w:w="2091"/>
        <w:gridCol w:w="2455"/>
      </w:tblGrid>
      <w:tr w:rsidR="006F2666" w14:paraId="1AA1EDC0" w14:textId="77777777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C882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FBB73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6F39C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C706D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2929661C" w14:textId="77777777">
        <w:trPr>
          <w:trHeight w:val="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AA4A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Режимные моменты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BACED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 </w:t>
            </w:r>
          </w:p>
          <w:p w14:paraId="3125EF8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педагога с детьми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278B1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Самостоятельная </w:t>
            </w:r>
          </w:p>
          <w:p w14:paraId="37BCDAB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деятельность детей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EA19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с семьей</w:t>
            </w:r>
          </w:p>
        </w:tc>
      </w:tr>
      <w:tr w:rsidR="006F2666" w14:paraId="57F60D73" w14:textId="77777777">
        <w:trPr>
          <w:trHeight w:val="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F149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организации детей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6C012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3681A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D8722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3484688F" w14:textId="77777777">
        <w:trPr>
          <w:trHeight w:val="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ED669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5824479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C7190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5DFD49C6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59040E1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C8A8E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 </w:t>
            </w:r>
          </w:p>
          <w:p w14:paraId="0F7C1E0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91ECE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383F8F04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795E5F8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  <w:tr w:rsidR="006F2666" w14:paraId="227F2B84" w14:textId="77777777">
        <w:trPr>
          <w:trHeight w:val="1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C029A" w14:textId="77777777" w:rsidR="006F2666" w:rsidRDefault="005A7DD4">
            <w:pPr>
              <w:numPr>
                <w:ilvl w:val="0"/>
                <w:numId w:val="25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пения:</w:t>
            </w:r>
          </w:p>
          <w:p w14:paraId="1FECA0D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непосредственной образовательной деятельности (область «Музыка»);</w:t>
            </w:r>
          </w:p>
          <w:p w14:paraId="53E247B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во время умывания</w:t>
            </w:r>
          </w:p>
          <w:p w14:paraId="2AE636DC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другой непосредственной образовательной деятельности (области «Познание», «Чтение художественной литературы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 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др.);</w:t>
            </w:r>
          </w:p>
          <w:p w14:paraId="5CD367A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 прогулки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теплое время); </w:t>
            </w:r>
          </w:p>
          <w:p w14:paraId="353CEB7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сюжетно-ролевых играх;</w:t>
            </w:r>
          </w:p>
          <w:p w14:paraId="7D2297C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 театрализованной деятельности</w:t>
            </w:r>
          </w:p>
          <w:p w14:paraId="3325EC83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праздниках и развлечениях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F260B" w14:textId="77777777" w:rsidR="006F2666" w:rsidRDefault="005A7DD4">
            <w:pPr>
              <w:numPr>
                <w:ilvl w:val="0"/>
                <w:numId w:val="26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Непосредственная образовательная деятельность;</w:t>
            </w:r>
          </w:p>
          <w:p w14:paraId="019366A4" w14:textId="77777777" w:rsidR="006F2666" w:rsidRDefault="005A7DD4">
            <w:pPr>
              <w:numPr>
                <w:ilvl w:val="0"/>
                <w:numId w:val="26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Праздники, развлечения</w:t>
            </w:r>
          </w:p>
          <w:p w14:paraId="0ED5519C" w14:textId="77777777" w:rsidR="006F2666" w:rsidRDefault="005A7DD4">
            <w:pPr>
              <w:numPr>
                <w:ilvl w:val="0"/>
                <w:numId w:val="26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в повседневной жизни:</w:t>
            </w:r>
          </w:p>
          <w:p w14:paraId="28A891B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-театрализованная деятельность</w:t>
            </w:r>
          </w:p>
          <w:p w14:paraId="65EAAF6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-пение знакомых песен во время игр, прогулок в теплую погоду;</w:t>
            </w:r>
          </w:p>
          <w:p w14:paraId="7757A7B1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подпевание и пение знакомых песен при рассматривании иллюстраций в детских книгах, репродукций, предметов окружающей действительности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92C54" w14:textId="77777777" w:rsidR="006F2666" w:rsidRDefault="005A7DD4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макетов инструментов, театральных кукол, атрибутов и элементов костюмов различных персонажей. Портреты композиторов. ТСО;</w:t>
            </w:r>
          </w:p>
          <w:p w14:paraId="58B69C9B" w14:textId="77777777" w:rsidR="006F2666" w:rsidRDefault="005A7DD4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Создание для детей игровых творческих ситуаций (сюжетно-ролевая игра), способствующих сочинению мелодий марша,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мелодий на заданный текст; </w:t>
            </w:r>
          </w:p>
          <w:p w14:paraId="70A2DD84" w14:textId="77777777" w:rsidR="006F2666" w:rsidRDefault="005A7DD4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в «музыкальные занятия», «концерты для кукол», «семью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 где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дети исполняют известные им песни;</w:t>
            </w:r>
          </w:p>
          <w:p w14:paraId="331910C8" w14:textId="77777777" w:rsidR="006F2666" w:rsidRDefault="005A7DD4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Музыкально-дидактические игры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59DFF" w14:textId="77777777" w:rsidR="006F2666" w:rsidRDefault="005A7DD4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Совместные праздники, развлечения в ДОУ (включение родителей в праздники и подготовку к ним);</w:t>
            </w:r>
          </w:p>
          <w:p w14:paraId="63AB3B91" w14:textId="77777777" w:rsidR="006F2666" w:rsidRDefault="005A7DD4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Театрализованная деятельность (совместные выступления детей и родителей, совместные театрализованные представления, шумовой оркестр)</w:t>
            </w:r>
          </w:p>
          <w:p w14:paraId="3B191426" w14:textId="77777777" w:rsidR="006F2666" w:rsidRDefault="005A7DD4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Открытые просмотры непосредственной образовательной деятельности; </w:t>
            </w:r>
          </w:p>
          <w:p w14:paraId="4C26D3EA" w14:textId="77777777" w:rsidR="006F2666" w:rsidRDefault="005A7DD4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наглядно-педагогической пропаганды для родителей (стенды, папки или ширмы-передвижки);</w:t>
            </w:r>
          </w:p>
          <w:p w14:paraId="089C973F" w14:textId="77777777" w:rsidR="006F2666" w:rsidRDefault="005A7DD4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помощи родителям по созданию предметно-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музыкальной среды в семье;</w:t>
            </w:r>
          </w:p>
          <w:p w14:paraId="7A62FA30" w14:textId="77777777" w:rsidR="006F2666" w:rsidRDefault="005A7DD4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Совместное подпевание и пение знакомых песен при рассматривании иллюстраций в детских книгах, репродукций, предметов окружающей действительности; </w:t>
            </w:r>
          </w:p>
          <w:p w14:paraId="42250D61" w14:textId="77777777" w:rsidR="006F2666" w:rsidRDefault="005A7DD4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совместных песенников</w:t>
            </w:r>
          </w:p>
        </w:tc>
      </w:tr>
    </w:tbl>
    <w:p w14:paraId="03B5224D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6F1920D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Возраст детей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от 5 до 6 лет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2505"/>
        <w:gridCol w:w="2050"/>
        <w:gridCol w:w="2469"/>
      </w:tblGrid>
      <w:tr w:rsidR="006F2666" w14:paraId="0CA4CD36" w14:textId="77777777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CF1C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3950A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97A40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3A604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7353898F" w14:textId="77777777">
        <w:trPr>
          <w:trHeight w:val="1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1375B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Режимные моменты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5746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педагога с детьми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E6A4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Самостоятельная деятельность детей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10D9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с семьей</w:t>
            </w:r>
          </w:p>
        </w:tc>
      </w:tr>
      <w:tr w:rsidR="006F2666" w14:paraId="2A1D2294" w14:textId="77777777">
        <w:trPr>
          <w:trHeight w:val="1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13120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организации детей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69456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55672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23DE3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18824D0C" w14:textId="77777777">
        <w:trPr>
          <w:trHeight w:val="1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45E02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1A574F3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5C3D3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00B631E6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68A4F987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1C0599FF" w14:textId="77777777" w:rsidR="006F2666" w:rsidRDefault="006F2666">
            <w:pPr>
              <w:spacing w:after="0" w:line="240" w:lineRule="auto"/>
              <w:jc w:val="center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1846F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 </w:t>
            </w:r>
          </w:p>
          <w:p w14:paraId="55726406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207421E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49D91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3D5D7B93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465A7D3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  <w:tr w:rsidR="006F2666" w14:paraId="7A4B2CB9" w14:textId="77777777">
        <w:trPr>
          <w:trHeight w:val="1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28353" w14:textId="77777777" w:rsidR="006F2666" w:rsidRDefault="005A7DD4">
            <w:pPr>
              <w:numPr>
                <w:ilvl w:val="0"/>
                <w:numId w:val="28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пения:</w:t>
            </w:r>
          </w:p>
          <w:p w14:paraId="7C04E94E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непосредственной образовательной деятельности (область «Музыка»);</w:t>
            </w:r>
          </w:p>
          <w:p w14:paraId="63775397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другой непосредственной образовательной деятельности (области «Познание», «Чтение художественной литературы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 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др.);</w:t>
            </w:r>
          </w:p>
          <w:p w14:paraId="73CEA43D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 прогулки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теплое время); </w:t>
            </w:r>
          </w:p>
          <w:p w14:paraId="597FB6F0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сюжетно-ролевых играх;</w:t>
            </w:r>
          </w:p>
          <w:p w14:paraId="1399FBEB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-в театрализованной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деятельности;</w:t>
            </w:r>
          </w:p>
          <w:p w14:paraId="15621AF9" w14:textId="77777777" w:rsidR="006F2666" w:rsidRDefault="005A7DD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праздниках и развлечениях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18990" w14:textId="77777777" w:rsidR="006F2666" w:rsidRDefault="005A7DD4">
            <w:pPr>
              <w:numPr>
                <w:ilvl w:val="0"/>
                <w:numId w:val="29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Непосредственная образовательная деятельность;</w:t>
            </w:r>
          </w:p>
          <w:p w14:paraId="08F7419E" w14:textId="77777777" w:rsidR="006F2666" w:rsidRDefault="005A7DD4">
            <w:pPr>
              <w:numPr>
                <w:ilvl w:val="0"/>
                <w:numId w:val="29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Праздники, развлечения;</w:t>
            </w:r>
          </w:p>
          <w:p w14:paraId="109CF7E2" w14:textId="77777777" w:rsidR="006F2666" w:rsidRDefault="005A7DD4">
            <w:pPr>
              <w:numPr>
                <w:ilvl w:val="0"/>
                <w:numId w:val="29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в повседневной жизни:</w:t>
            </w:r>
          </w:p>
          <w:p w14:paraId="70DE5664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-театрализованная деятельность;</w:t>
            </w:r>
          </w:p>
          <w:p w14:paraId="1CA52A80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-пение знакомых песен во время игр, прогулок в теплую погоду;</w:t>
            </w:r>
          </w:p>
          <w:p w14:paraId="075C20D5" w14:textId="77777777" w:rsidR="006F2666" w:rsidRDefault="005A7DD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пение знакомых песен при рассматривании иллюстраций в детских книгах, репродукций, предметов окружающей действительности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444EC" w14:textId="77777777" w:rsidR="006F2666" w:rsidRDefault="005A7DD4">
            <w:pPr>
              <w:numPr>
                <w:ilvl w:val="0"/>
                <w:numId w:val="30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условий для самостоятельной музыкальной деятельности в группе: подбор музыкальных инструментов, иллюстраций знакомых песен, музыкальных игрушек, макетов инструментов, театральных кукол, атрибутов для театрализации, элементов костюмов различных персонажей. Портреты композиторов. ТСО; </w:t>
            </w:r>
          </w:p>
          <w:p w14:paraId="45B4FEC1" w14:textId="77777777" w:rsidR="006F2666" w:rsidRDefault="005A7DD4">
            <w:pPr>
              <w:numPr>
                <w:ilvl w:val="0"/>
                <w:numId w:val="30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для детей игровых творческих ситуаций (сюжетно-ролевая игра), способствующих сочинению мелодий разного характера (ласковая колыбельная, задорный или бодрый марш, плавный вальс, веселая плясовая);</w:t>
            </w:r>
          </w:p>
          <w:p w14:paraId="4B9E170B" w14:textId="77777777" w:rsidR="006F2666" w:rsidRDefault="005A7DD4">
            <w:pPr>
              <w:numPr>
                <w:ilvl w:val="0"/>
                <w:numId w:val="30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в «кукольный театр», «спектакль» с импровизацией; </w:t>
            </w:r>
          </w:p>
          <w:p w14:paraId="0AE6CE2D" w14:textId="77777777" w:rsidR="006F2666" w:rsidRDefault="005A7DD4">
            <w:pPr>
              <w:numPr>
                <w:ilvl w:val="0"/>
                <w:numId w:val="30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Музыкально-дидактические игры;</w:t>
            </w:r>
          </w:p>
          <w:p w14:paraId="53804B45" w14:textId="77777777" w:rsidR="006F2666" w:rsidRDefault="005A7DD4">
            <w:pPr>
              <w:numPr>
                <w:ilvl w:val="0"/>
                <w:numId w:val="30"/>
              </w:numPr>
              <w:tabs>
                <w:tab w:val="left" w:pos="720"/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Пение знакомых песен при рассматривании иллюстраций в детских книгах, репродукций, портретов композиторов, предметов окружающей действительности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4755F" w14:textId="77777777" w:rsidR="006F2666" w:rsidRDefault="005A7DD4">
            <w:pPr>
              <w:numPr>
                <w:ilvl w:val="0"/>
                <w:numId w:val="30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Совместные праздники, развлечения в ДОУ;</w:t>
            </w:r>
          </w:p>
          <w:p w14:paraId="20A7BF84" w14:textId="77777777" w:rsidR="006F2666" w:rsidRDefault="005A7DD4">
            <w:pPr>
              <w:numPr>
                <w:ilvl w:val="0"/>
                <w:numId w:val="30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Театрализованная деятельность (совместные выступления детей и родителей, совместные театрализованные представления, шумовой оркестр);</w:t>
            </w:r>
          </w:p>
          <w:p w14:paraId="5E6AE41F" w14:textId="77777777" w:rsidR="006F2666" w:rsidRDefault="005A7DD4">
            <w:pPr>
              <w:numPr>
                <w:ilvl w:val="0"/>
                <w:numId w:val="30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Открытые просмотры непосредственной образовательной деятельности; </w:t>
            </w:r>
          </w:p>
          <w:p w14:paraId="45BE69CE" w14:textId="77777777" w:rsidR="006F2666" w:rsidRDefault="005A7DD4">
            <w:pPr>
              <w:numPr>
                <w:ilvl w:val="0"/>
                <w:numId w:val="30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наглядно-педагогической пропаганды для родителей (стенды, папки или ширмы-передвижки);</w:t>
            </w:r>
          </w:p>
          <w:p w14:paraId="34EDD6EF" w14:textId="77777777" w:rsidR="006F2666" w:rsidRDefault="005A7DD4">
            <w:pPr>
              <w:numPr>
                <w:ilvl w:val="0"/>
                <w:numId w:val="30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музея любимого композитора;</w:t>
            </w:r>
          </w:p>
          <w:p w14:paraId="235B5329" w14:textId="77777777" w:rsidR="006F2666" w:rsidRDefault="005A7DD4">
            <w:pPr>
              <w:numPr>
                <w:ilvl w:val="0"/>
                <w:numId w:val="30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помощи родителям по созданию предметно-музыкальной среды в семье;</w:t>
            </w:r>
          </w:p>
          <w:p w14:paraId="0192188D" w14:textId="77777777" w:rsidR="006F2666" w:rsidRDefault="005A7DD4">
            <w:pPr>
              <w:numPr>
                <w:ilvl w:val="0"/>
                <w:numId w:val="30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Совместное пение знакомых песен при рассматривании иллюстраций, репродукций, портретов композиторов, предметов окружающей действительности; </w:t>
            </w:r>
          </w:p>
          <w:p w14:paraId="5CC485BB" w14:textId="77777777" w:rsidR="006F2666" w:rsidRDefault="005A7DD4">
            <w:pPr>
              <w:numPr>
                <w:ilvl w:val="0"/>
                <w:numId w:val="30"/>
              </w:numPr>
              <w:tabs>
                <w:tab w:val="left" w:pos="720"/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совместных песенников</w:t>
            </w:r>
          </w:p>
        </w:tc>
      </w:tr>
    </w:tbl>
    <w:p w14:paraId="30FFC00D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E777C87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8F11DA9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50BB556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Возраст детей от 6 до 7 лет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423"/>
        <w:gridCol w:w="2284"/>
        <w:gridCol w:w="2389"/>
      </w:tblGrid>
      <w:tr w:rsidR="006F2666" w14:paraId="054B0192" w14:textId="77777777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86F0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7F74C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6E86A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F011F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2FB2BF3F" w14:textId="77777777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7E28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Режимные моменты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A407D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</w:t>
            </w:r>
          </w:p>
          <w:p w14:paraId="6D58E761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деятельность </w:t>
            </w:r>
          </w:p>
          <w:p w14:paraId="06B16AA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педагога с детьми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455A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Самостоятельная деятельность детей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736EB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с семьей</w:t>
            </w:r>
          </w:p>
        </w:tc>
      </w:tr>
      <w:tr w:rsidR="006F2666" w14:paraId="7EEA29DD" w14:textId="77777777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FA09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организации детей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180E0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9E320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AFC9F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3A6CE2D0" w14:textId="77777777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4F5C6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6E659BB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4E11A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7B0C7FE1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2992C7FC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EE217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 </w:t>
            </w:r>
          </w:p>
          <w:p w14:paraId="79047A7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C5AF0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0F998C52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10A8E52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  <w:tr w:rsidR="006F2666" w14:paraId="746E7B2F" w14:textId="77777777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61BE0" w14:textId="77777777" w:rsidR="006F2666" w:rsidRDefault="005A7DD4">
            <w:pPr>
              <w:numPr>
                <w:ilvl w:val="0"/>
                <w:numId w:val="31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ние пения:</w:t>
            </w:r>
          </w:p>
          <w:p w14:paraId="62A86A2B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непосредственной образовательной деятельности (область «Музыка»);</w:t>
            </w:r>
          </w:p>
          <w:p w14:paraId="71FDCEF5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другой непосредственной образовательной деятельности (области «Познание», «Чтение художественной литературы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 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др.);</w:t>
            </w:r>
          </w:p>
          <w:p w14:paraId="30F976F4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 прогулки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теплое время); </w:t>
            </w:r>
          </w:p>
          <w:p w14:paraId="6D55427C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сюжетно-ролевых играх;</w:t>
            </w:r>
          </w:p>
          <w:p w14:paraId="7AE472B3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 театрализованной деятельности;</w:t>
            </w:r>
          </w:p>
          <w:p w14:paraId="29112D59" w14:textId="77777777" w:rsidR="006F2666" w:rsidRDefault="005A7DD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праздниках и развлечениях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56D9A" w14:textId="77777777" w:rsidR="006F2666" w:rsidRDefault="005A7DD4">
            <w:pPr>
              <w:numPr>
                <w:ilvl w:val="0"/>
                <w:numId w:val="32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Непосредствен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ная образовательная деятельность;</w:t>
            </w:r>
          </w:p>
          <w:p w14:paraId="524A5E3F" w14:textId="77777777" w:rsidR="006F2666" w:rsidRDefault="005A7DD4">
            <w:pPr>
              <w:numPr>
                <w:ilvl w:val="0"/>
                <w:numId w:val="32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Праздники, развлечения;</w:t>
            </w:r>
          </w:p>
          <w:p w14:paraId="0A0E84A9" w14:textId="77777777" w:rsidR="006F2666" w:rsidRDefault="005A7DD4">
            <w:pPr>
              <w:numPr>
                <w:ilvl w:val="0"/>
                <w:numId w:val="32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в повседневной жизни:</w:t>
            </w:r>
          </w:p>
          <w:p w14:paraId="6A03FED7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-театрализованная деятельность;</w:t>
            </w:r>
          </w:p>
          <w:p w14:paraId="365467D5" w14:textId="77777777" w:rsidR="006F2666" w:rsidRDefault="005A7DD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-пение знакомых песен во время игр, прогулок в теплую погоду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0152B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условий для самостоятельной музыкальной деятельности в группе: подбор музыкальных инструментов, иллюстраций знакомых песен, музыкальных игрушек, макетов инструментов, театральных кукол, атрибутов для театрализации, элементов костюмов различных персонажей. Портреты композиторов. ТСО; </w:t>
            </w:r>
          </w:p>
          <w:p w14:paraId="6CD8F4B3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для детей игровых творческих ситуаций, способствующих сочинению мелодий по образцу и без него, используя для этого знакомые песни, пьесы, танцы;</w:t>
            </w:r>
          </w:p>
          <w:p w14:paraId="5A306E50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в «детскую оперу», «спектакль», «кукольный театр» с импровизацией; </w:t>
            </w:r>
          </w:p>
          <w:p w14:paraId="0F04D380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Музыкально-дидактические игры;</w:t>
            </w:r>
          </w:p>
          <w:p w14:paraId="47328036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Инсценирование песен, хороводов;</w:t>
            </w:r>
          </w:p>
          <w:p w14:paraId="776D5F9F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Музыкальное музицирование с песенной импровизацией;</w:t>
            </w:r>
          </w:p>
          <w:p w14:paraId="39FA45F5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Пение знакомых песен при рассматривании иллюстраций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детских книгах, репродукций, портретов композиторов, предметов окружающей действительности;</w:t>
            </w:r>
          </w:p>
          <w:p w14:paraId="515A90C2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Пение знакомых песен при рассматривании иллюстраций, портретов композиторов, предметов окружающей действительности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04AA1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Совместные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праздники, развлечения в ДОУ;</w:t>
            </w:r>
          </w:p>
          <w:p w14:paraId="60EBC865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Театрализованная деятельность (совместные выступления детей и родителей, совместные театрализованные представления, шумовой оркестр);</w:t>
            </w:r>
          </w:p>
          <w:p w14:paraId="5073B696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Открытые просмотры непосредственной образовательной деятельности; </w:t>
            </w:r>
          </w:p>
          <w:p w14:paraId="023087EA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наглядно-педагогической пропаганды для родителей;</w:t>
            </w:r>
          </w:p>
          <w:p w14:paraId="1ADAD34F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музея любимого композитора;</w:t>
            </w:r>
          </w:p>
          <w:p w14:paraId="57E93320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помощи родителям по созданию предметно-музыкальной среды в семье;</w:t>
            </w:r>
          </w:p>
          <w:p w14:paraId="285B30A9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Совместное пение знакомых песен при рассматривании иллюстраций, репродукций, портретов композиторов, предметов окружающей действительности;</w:t>
            </w:r>
          </w:p>
          <w:p w14:paraId="4D669BA9" w14:textId="77777777" w:rsidR="006F2666" w:rsidRDefault="005A7DD4">
            <w:pPr>
              <w:numPr>
                <w:ilvl w:val="0"/>
                <w:numId w:val="33"/>
              </w:numPr>
              <w:tabs>
                <w:tab w:val="left" w:pos="720"/>
                <w:tab w:val="left" w:pos="28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совместных песенников</w:t>
            </w:r>
          </w:p>
        </w:tc>
      </w:tr>
    </w:tbl>
    <w:p w14:paraId="4D789D47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14:paraId="27369984" w14:textId="77777777" w:rsidR="006F2666" w:rsidRDefault="005A7D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Раздел «МУЗЫКАЛЬНО-РИТМИЧЕСКИЕ ДВИЖЕНИЯ»</w:t>
      </w:r>
    </w:p>
    <w:p w14:paraId="74AC25EE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0B381885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Задачи:</w:t>
      </w:r>
    </w:p>
    <w:p w14:paraId="02115FF1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развитие музыкального восприятия, музыкально-ритмического чувства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связи с этим ритмичности движений;</w:t>
      </w:r>
    </w:p>
    <w:p w14:paraId="6F9A47D0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</w:t>
      </w:r>
    </w:p>
    <w:p w14:paraId="0CC1D74D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обучение детей музыкально-ритмическим умениям и навыкам через игры, пляски и упражнения;</w:t>
      </w:r>
    </w:p>
    <w:p w14:paraId="036D5C33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художественно-творческих способностей;</w:t>
      </w:r>
    </w:p>
    <w:p w14:paraId="1576BEFC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музыкально-сенсорных способностей детей;</w:t>
      </w:r>
    </w:p>
    <w:p w14:paraId="078994B4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содействие эмоциональному восприятию музыки через музыкально-ритмическую деятельность;</w:t>
      </w:r>
    </w:p>
    <w:p w14:paraId="441A77FC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обучение реакциям на смену двух и трёхчастной формы, динамики, регистра;</w:t>
      </w:r>
    </w:p>
    <w:p w14:paraId="4679DA09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расширение навыков выразительного движения;</w:t>
      </w:r>
    </w:p>
    <w:p w14:paraId="4BAE5CCB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развитие внимания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</w:rPr>
        <w:t>двигательной реакции.</w:t>
      </w:r>
    </w:p>
    <w:p w14:paraId="7B2AA332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DC3B1FF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Возраст детей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от 3 до 5 лет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6"/>
        <w:gridCol w:w="2473"/>
        <w:gridCol w:w="2140"/>
        <w:gridCol w:w="2438"/>
      </w:tblGrid>
      <w:tr w:rsidR="006F2666" w14:paraId="6BE7D0F9" w14:textId="77777777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04EC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B7C58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DF118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6F73E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39A515E5" w14:textId="77777777">
        <w:trPr>
          <w:trHeight w:val="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8DD4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Режимные моменты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E2B0A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 </w:t>
            </w:r>
          </w:p>
          <w:p w14:paraId="14A5D93B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педагога с детьми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B618F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Самостоятельная </w:t>
            </w:r>
          </w:p>
          <w:p w14:paraId="332A87F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деятельность детей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F358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с семьей</w:t>
            </w:r>
          </w:p>
        </w:tc>
      </w:tr>
      <w:tr w:rsidR="006F2666" w14:paraId="577B6B61" w14:textId="77777777">
        <w:trPr>
          <w:trHeight w:val="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5BF3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организации детей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5ADB2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56427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FE185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599A1C82" w14:textId="77777777">
        <w:trPr>
          <w:trHeight w:val="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34DB1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295856E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A4FA1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4F9DB56B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7045B33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95405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 </w:t>
            </w:r>
          </w:p>
          <w:p w14:paraId="4419143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95800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7A21BF8E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7BBE965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  <w:tr w:rsidR="006F2666" w14:paraId="41CE60B1" w14:textId="77777777">
        <w:trPr>
          <w:trHeight w:val="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49B25" w14:textId="77777777" w:rsidR="006F2666" w:rsidRDefault="005A7DD4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музыкально-ритмических движений:</w:t>
            </w:r>
          </w:p>
          <w:p w14:paraId="4B008DD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 на утренней гимнастике и в непосредственной образовательной деятельности (область «Физическая культура»);</w:t>
            </w:r>
          </w:p>
          <w:p w14:paraId="6F4E622B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непосредственной образовательной деятельности (область «Музыка»);</w:t>
            </w:r>
          </w:p>
          <w:p w14:paraId="2D190F7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другой непосредственной образовательной деятельности; </w:t>
            </w:r>
          </w:p>
          <w:p w14:paraId="357448FD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 прогулки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 </w:t>
            </w:r>
          </w:p>
          <w:p w14:paraId="4920E12F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сюжетно-ролевых играх;</w:t>
            </w:r>
          </w:p>
          <w:p w14:paraId="0D6BA8A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праздниках и развлечениях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2140A" w14:textId="77777777" w:rsidR="006F2666" w:rsidRDefault="005A7DD4">
            <w:pPr>
              <w:numPr>
                <w:ilvl w:val="0"/>
                <w:numId w:val="35"/>
              </w:numPr>
              <w:tabs>
                <w:tab w:val="left" w:pos="720"/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Непосредственная образовательная деятельность</w:t>
            </w:r>
          </w:p>
          <w:p w14:paraId="7A37A9C2" w14:textId="77777777" w:rsidR="006F2666" w:rsidRDefault="005A7DD4">
            <w:pPr>
              <w:numPr>
                <w:ilvl w:val="0"/>
                <w:numId w:val="35"/>
              </w:numPr>
              <w:tabs>
                <w:tab w:val="left" w:pos="720"/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развлечения</w:t>
            </w:r>
          </w:p>
          <w:p w14:paraId="4478677F" w14:textId="77777777" w:rsidR="006F2666" w:rsidRDefault="005A7DD4">
            <w:pPr>
              <w:numPr>
                <w:ilvl w:val="0"/>
                <w:numId w:val="35"/>
              </w:numPr>
              <w:tabs>
                <w:tab w:val="left" w:pos="720"/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в повседневной жизни:</w:t>
            </w:r>
          </w:p>
          <w:p w14:paraId="5A273BE4" w14:textId="77777777" w:rsidR="006F2666" w:rsidRDefault="005A7DD4">
            <w:pPr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-театрализованная деятельность;</w:t>
            </w:r>
          </w:p>
          <w:p w14:paraId="2E3181FB" w14:textId="77777777" w:rsidR="006F2666" w:rsidRDefault="005A7DD4">
            <w:pPr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-музыкальные игры, хороводы с пением;</w:t>
            </w:r>
          </w:p>
          <w:p w14:paraId="3C544018" w14:textId="77777777" w:rsidR="006F2666" w:rsidRDefault="005A7DD4">
            <w:pPr>
              <w:tabs>
                <w:tab w:val="left" w:pos="29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празднование дней рождения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B9E42" w14:textId="77777777" w:rsidR="006F2666" w:rsidRDefault="005A7DD4">
            <w:pPr>
              <w:numPr>
                <w:ilvl w:val="0"/>
                <w:numId w:val="36"/>
              </w:numPr>
              <w:tabs>
                <w:tab w:val="left" w:pos="720"/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Создание условий для самостоятельной музыкальной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деятельности в группе: </w:t>
            </w:r>
          </w:p>
          <w:p w14:paraId="2F62ECAB" w14:textId="77777777" w:rsidR="006F2666" w:rsidRDefault="005A7DD4">
            <w:pPr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-подбор музыкальных инструментов, музыкальных игрушек, макетов инструментов, хорошо иллюстрированных «нотных тетрадей по песенному репертуару», атрибутов для музыкально-игровых упражнений. Портреты композиторов. ТСО;</w:t>
            </w:r>
          </w:p>
          <w:p w14:paraId="011E39C9" w14:textId="77777777" w:rsidR="006F2666" w:rsidRDefault="005A7DD4">
            <w:pPr>
              <w:tabs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-подбор элементов костюмов различных персонажей для инсценирования песен, музыкальных игр и постановок небольших музыкальных спектаклей</w:t>
            </w:r>
          </w:p>
          <w:p w14:paraId="7F9B8971" w14:textId="77777777" w:rsidR="006F2666" w:rsidRDefault="005A7DD4">
            <w:pPr>
              <w:numPr>
                <w:ilvl w:val="0"/>
                <w:numId w:val="37"/>
              </w:numPr>
              <w:tabs>
                <w:tab w:val="left" w:pos="720"/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Импровизация танцевальных движений в образах животных</w:t>
            </w:r>
          </w:p>
          <w:p w14:paraId="0CF4A173" w14:textId="77777777" w:rsidR="006F2666" w:rsidRDefault="005A7DD4">
            <w:pPr>
              <w:numPr>
                <w:ilvl w:val="0"/>
                <w:numId w:val="37"/>
              </w:numPr>
              <w:tabs>
                <w:tab w:val="left" w:pos="720"/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Концерты-импровизации</w:t>
            </w:r>
          </w:p>
          <w:p w14:paraId="1FE27F4A" w14:textId="77777777" w:rsidR="006F2666" w:rsidRDefault="006F2666">
            <w:pPr>
              <w:spacing w:after="0" w:line="240" w:lineRule="auto"/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9EA70" w14:textId="77777777" w:rsidR="006F2666" w:rsidRDefault="005A7DD4">
            <w:pPr>
              <w:numPr>
                <w:ilvl w:val="0"/>
                <w:numId w:val="38"/>
              </w:numPr>
              <w:tabs>
                <w:tab w:val="left" w:pos="720"/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Совместные праздники, развлечения в ДОУ (включение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родителей в праздники и подготовку к ним)</w:t>
            </w:r>
          </w:p>
          <w:p w14:paraId="7BE39922" w14:textId="77777777" w:rsidR="006F2666" w:rsidRDefault="005A7DD4">
            <w:pPr>
              <w:numPr>
                <w:ilvl w:val="0"/>
                <w:numId w:val="38"/>
              </w:numPr>
              <w:tabs>
                <w:tab w:val="left" w:pos="720"/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14:paraId="6576B45F" w14:textId="77777777" w:rsidR="006F2666" w:rsidRDefault="005A7DD4">
            <w:pPr>
              <w:numPr>
                <w:ilvl w:val="0"/>
                <w:numId w:val="38"/>
              </w:numPr>
              <w:tabs>
                <w:tab w:val="left" w:pos="720"/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Открытые просмотры непосредственной образовательной деятельности </w:t>
            </w:r>
          </w:p>
          <w:p w14:paraId="15F286A4" w14:textId="77777777" w:rsidR="006F2666" w:rsidRDefault="005A7DD4">
            <w:pPr>
              <w:numPr>
                <w:ilvl w:val="0"/>
                <w:numId w:val="38"/>
              </w:numPr>
              <w:tabs>
                <w:tab w:val="left" w:pos="720"/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14:paraId="14240B29" w14:textId="77777777" w:rsidR="006F2666" w:rsidRDefault="005A7DD4">
            <w:pPr>
              <w:numPr>
                <w:ilvl w:val="0"/>
                <w:numId w:val="38"/>
              </w:numPr>
              <w:tabs>
                <w:tab w:val="left" w:pos="720"/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музея любимого композитора</w:t>
            </w:r>
          </w:p>
          <w:p w14:paraId="45CCE59B" w14:textId="77777777" w:rsidR="006F2666" w:rsidRDefault="005A7DD4">
            <w:pPr>
              <w:numPr>
                <w:ilvl w:val="0"/>
                <w:numId w:val="38"/>
              </w:numPr>
              <w:tabs>
                <w:tab w:val="left" w:pos="720"/>
                <w:tab w:val="left" w:pos="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помощи родителям по созданию предметно-музыкальной среды в семье</w:t>
            </w:r>
          </w:p>
          <w:p w14:paraId="6091509C" w14:textId="77777777" w:rsidR="006F2666" w:rsidRDefault="005A7DD4">
            <w:pPr>
              <w:numPr>
                <w:ilvl w:val="0"/>
                <w:numId w:val="38"/>
              </w:numPr>
              <w:tabs>
                <w:tab w:val="left" w:pos="720"/>
                <w:tab w:val="left" w:pos="29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фонотеки, видеотеки с любимыми танцами детей</w:t>
            </w:r>
          </w:p>
        </w:tc>
      </w:tr>
    </w:tbl>
    <w:p w14:paraId="25602EFC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5F7345D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Возраст детей от 5 до 6 лет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423"/>
        <w:gridCol w:w="2284"/>
        <w:gridCol w:w="2389"/>
      </w:tblGrid>
      <w:tr w:rsidR="006F2666" w14:paraId="6F7AA863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0C42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2DDDE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68096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FECC3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4C57E750" w14:textId="77777777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ADCF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Режимные моменты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BEB7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педагога с детьми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3FD41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Самостоятельная деятельность </w:t>
            </w:r>
          </w:p>
          <w:p w14:paraId="3CB7911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детей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5EE1A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 </w:t>
            </w:r>
          </w:p>
          <w:p w14:paraId="3ACC57F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 семьей</w:t>
            </w:r>
          </w:p>
        </w:tc>
      </w:tr>
      <w:tr w:rsidR="006F2666" w14:paraId="4A8413F6" w14:textId="77777777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1CB9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организации детей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B5BE8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1B223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BE744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552191C5" w14:textId="77777777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EB2BD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111BC57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43B87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131C9232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4A214E3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2B42D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 </w:t>
            </w:r>
          </w:p>
          <w:p w14:paraId="1A87098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5382A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16C87EF9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24BBD68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  <w:tr w:rsidR="006F2666" w14:paraId="2CCACF54" w14:textId="77777777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20A29" w14:textId="77777777" w:rsidR="006F2666" w:rsidRDefault="005A7DD4">
            <w:pPr>
              <w:numPr>
                <w:ilvl w:val="0"/>
                <w:numId w:val="39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ние музыкально-ритмических движений:</w:t>
            </w:r>
          </w:p>
          <w:p w14:paraId="11AC8756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утренней гимнастике и в непосредственной образовательной деятельности (область «Физическая культура»);</w:t>
            </w:r>
          </w:p>
          <w:p w14:paraId="22D0A9D0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непосредственной образовательной деятельности (область «Музыка»);</w:t>
            </w:r>
          </w:p>
          <w:p w14:paraId="3A0F538D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другой непосредственной образовательной деятельности; </w:t>
            </w:r>
          </w:p>
          <w:p w14:paraId="79050A88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 прогулки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 </w:t>
            </w:r>
          </w:p>
          <w:p w14:paraId="5171FA18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сюжетно-ролевых играх;</w:t>
            </w:r>
          </w:p>
          <w:p w14:paraId="1C9439C5" w14:textId="77777777" w:rsidR="006F2666" w:rsidRDefault="005A7DD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праздниках и развлечениях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9063E" w14:textId="77777777" w:rsidR="006F2666" w:rsidRDefault="005A7DD4">
            <w:pPr>
              <w:numPr>
                <w:ilvl w:val="0"/>
                <w:numId w:val="40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Непосредствен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ная образовательная деятельность</w:t>
            </w:r>
          </w:p>
          <w:p w14:paraId="26F163E6" w14:textId="77777777" w:rsidR="006F2666" w:rsidRDefault="005A7DD4">
            <w:pPr>
              <w:numPr>
                <w:ilvl w:val="0"/>
                <w:numId w:val="40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Праздники, развлечения</w:t>
            </w:r>
          </w:p>
          <w:p w14:paraId="15922D46" w14:textId="77777777" w:rsidR="006F2666" w:rsidRDefault="005A7DD4">
            <w:pPr>
              <w:numPr>
                <w:ilvl w:val="0"/>
                <w:numId w:val="40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в повседневной жизни:</w:t>
            </w:r>
          </w:p>
          <w:p w14:paraId="23DF8B2E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-театрализованная деятельность;</w:t>
            </w:r>
          </w:p>
          <w:p w14:paraId="51EB38C1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-музыкальные игры, хороводы с пением;</w:t>
            </w:r>
          </w:p>
          <w:p w14:paraId="47ED242C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-инсценирование песен;</w:t>
            </w:r>
          </w:p>
          <w:p w14:paraId="6F918093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-формирование танцевального творчества;</w:t>
            </w:r>
          </w:p>
          <w:p w14:paraId="3BFE8A61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-импровизация образов сказочных животных и птиц;</w:t>
            </w:r>
          </w:p>
          <w:p w14:paraId="2F0F7232" w14:textId="77777777" w:rsidR="006F2666" w:rsidRDefault="005A7DD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празднование дней рождения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CC286" w14:textId="77777777" w:rsidR="006F2666" w:rsidRDefault="005A7DD4">
            <w:pPr>
              <w:numPr>
                <w:ilvl w:val="0"/>
                <w:numId w:val="41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условий для самостоятельной музыкальной деятельности в группе: </w:t>
            </w:r>
          </w:p>
          <w:p w14:paraId="5EDF9121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-подбор музыкальных инструментов, музыкальных игрушек, макетов инструментов, хорошо иллюстрированных «нотных тетрадей по песенному репертуару», атрибутов для музыкально-игровых упражнений, </w:t>
            </w:r>
          </w:p>
          <w:p w14:paraId="41CF81F8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-подбор элементов костюмов различных персонажей для инсценирования песен, музыкальных игр и постановок небольших музыкальных спектаклей. Портреты композиторов. ТСО</w:t>
            </w:r>
          </w:p>
          <w:p w14:paraId="50B9DEE9" w14:textId="77777777" w:rsidR="006F2666" w:rsidRDefault="005A7DD4">
            <w:pPr>
              <w:numPr>
                <w:ilvl w:val="0"/>
                <w:numId w:val="42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для детей игровых творческих ситуаций (сюжетно-ролевая игра), способствующих импровизации движений разных персонажей под музыку соответствующего характера</w:t>
            </w:r>
          </w:p>
          <w:p w14:paraId="05A965FE" w14:textId="77777777" w:rsidR="006F2666" w:rsidRDefault="005A7DD4">
            <w:pPr>
              <w:numPr>
                <w:ilvl w:val="0"/>
                <w:numId w:val="42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Придумывание простейших танцевальных движений</w:t>
            </w:r>
          </w:p>
          <w:p w14:paraId="4EBA707A" w14:textId="77777777" w:rsidR="006F2666" w:rsidRDefault="005A7DD4">
            <w:pPr>
              <w:numPr>
                <w:ilvl w:val="0"/>
                <w:numId w:val="42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Инсценирование содержания песен, хороводов</w:t>
            </w:r>
          </w:p>
          <w:p w14:paraId="6179E2CB" w14:textId="77777777" w:rsidR="006F2666" w:rsidRDefault="005A7DD4">
            <w:pPr>
              <w:numPr>
                <w:ilvl w:val="0"/>
                <w:numId w:val="42"/>
              </w:numPr>
              <w:tabs>
                <w:tab w:val="left" w:pos="720"/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композиций танца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E63DC" w14:textId="77777777" w:rsidR="006F2666" w:rsidRDefault="005A7DD4">
            <w:pPr>
              <w:numPr>
                <w:ilvl w:val="0"/>
                <w:numId w:val="42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Совместные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праздники, развлечения в ДОУ (включение родителей в праздники и подготовку к ним)</w:t>
            </w:r>
          </w:p>
          <w:p w14:paraId="0949A7CC" w14:textId="77777777" w:rsidR="006F2666" w:rsidRDefault="005A7DD4">
            <w:pPr>
              <w:numPr>
                <w:ilvl w:val="0"/>
                <w:numId w:val="42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14:paraId="69B6EB6A" w14:textId="77777777" w:rsidR="006F2666" w:rsidRDefault="005A7DD4">
            <w:pPr>
              <w:numPr>
                <w:ilvl w:val="0"/>
                <w:numId w:val="42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Открытые просмотры непосредственной образовательной деятельности </w:t>
            </w:r>
          </w:p>
          <w:p w14:paraId="29722517" w14:textId="77777777" w:rsidR="006F2666" w:rsidRDefault="005A7DD4">
            <w:pPr>
              <w:numPr>
                <w:ilvl w:val="0"/>
                <w:numId w:val="42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14:paraId="1B05A632" w14:textId="77777777" w:rsidR="006F2666" w:rsidRDefault="005A7DD4">
            <w:pPr>
              <w:numPr>
                <w:ilvl w:val="0"/>
                <w:numId w:val="42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музея любимого композитора</w:t>
            </w:r>
          </w:p>
          <w:p w14:paraId="42C5808A" w14:textId="77777777" w:rsidR="006F2666" w:rsidRDefault="005A7DD4">
            <w:pPr>
              <w:numPr>
                <w:ilvl w:val="0"/>
                <w:numId w:val="42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помощи родителям по созданию предметно-музыкальной среды в семье</w:t>
            </w:r>
          </w:p>
          <w:p w14:paraId="2DE106B3" w14:textId="77777777" w:rsidR="006F2666" w:rsidRDefault="005A7DD4">
            <w:pPr>
              <w:numPr>
                <w:ilvl w:val="0"/>
                <w:numId w:val="42"/>
              </w:numPr>
              <w:tabs>
                <w:tab w:val="left" w:pos="720"/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фонотеки, видеотеки с любимыми танцами детей</w:t>
            </w:r>
          </w:p>
        </w:tc>
      </w:tr>
    </w:tbl>
    <w:p w14:paraId="7B809C3C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FF69805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232B2CA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E01A0FC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F89C6D4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Возраст детей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от 6 до 7 лет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2"/>
        <w:gridCol w:w="3063"/>
        <w:gridCol w:w="2069"/>
        <w:gridCol w:w="2163"/>
      </w:tblGrid>
      <w:tr w:rsidR="006F2666" w14:paraId="7505E5CD" w14:textId="77777777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D975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3ED1F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CBCAB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EB014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79C93E9C" w14:textId="77777777">
        <w:trPr>
          <w:trHeight w:val="1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DD0F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Режимные моменты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5CE4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педагога с детьми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71EBC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Самостоятельная деятельность </w:t>
            </w:r>
          </w:p>
          <w:p w14:paraId="0FC2DAD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детей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1CA4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с семьей</w:t>
            </w:r>
          </w:p>
        </w:tc>
      </w:tr>
      <w:tr w:rsidR="006F2666" w14:paraId="4073A03E" w14:textId="77777777">
        <w:trPr>
          <w:trHeight w:val="1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3D17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организации детей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6D61C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0C5E4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48DE1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097D1E7D" w14:textId="77777777">
        <w:trPr>
          <w:trHeight w:val="1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74A82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14522ADB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2CDEE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30E2EA0B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0C3985E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1F96F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 </w:t>
            </w:r>
          </w:p>
          <w:p w14:paraId="335AD1F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6DFBB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5A31D655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44F86D1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  <w:tr w:rsidR="006F2666" w14:paraId="4525729C" w14:textId="77777777">
        <w:trPr>
          <w:trHeight w:val="1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757CF" w14:textId="77777777" w:rsidR="006F2666" w:rsidRDefault="005A7DD4">
            <w:pPr>
              <w:numPr>
                <w:ilvl w:val="0"/>
                <w:numId w:val="43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музыкально-ритмических движений:</w:t>
            </w:r>
          </w:p>
          <w:p w14:paraId="54C07518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утренней гимнастике и в непосредственной образовательной деятельности (область «Физическая культура»);</w:t>
            </w:r>
          </w:p>
          <w:p w14:paraId="7658EBD6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непосредственной образовательной деятельности (область «Музыка»);</w:t>
            </w:r>
          </w:p>
          <w:p w14:paraId="4C5C73F1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другой непосредственной образовательной деятельности; </w:t>
            </w:r>
          </w:p>
          <w:p w14:paraId="11D8C07E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 прогулки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 </w:t>
            </w:r>
          </w:p>
          <w:p w14:paraId="435D5061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сюжетно-ролевых играх;</w:t>
            </w:r>
          </w:p>
          <w:p w14:paraId="6DE17253" w14:textId="77777777" w:rsidR="006F2666" w:rsidRDefault="005A7DD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праздниках и развлечениях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BD93A" w14:textId="77777777" w:rsidR="006F2666" w:rsidRDefault="005A7DD4">
            <w:pPr>
              <w:numPr>
                <w:ilvl w:val="0"/>
                <w:numId w:val="44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Непосредственная образовательная деятельность</w:t>
            </w:r>
          </w:p>
          <w:p w14:paraId="7EF988AB" w14:textId="77777777" w:rsidR="006F2666" w:rsidRDefault="005A7DD4">
            <w:pPr>
              <w:numPr>
                <w:ilvl w:val="0"/>
                <w:numId w:val="44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Праздники,  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      развлечения</w:t>
            </w:r>
          </w:p>
          <w:p w14:paraId="45FCF90A" w14:textId="77777777" w:rsidR="006F2666" w:rsidRDefault="005A7DD4">
            <w:pPr>
              <w:numPr>
                <w:ilvl w:val="0"/>
                <w:numId w:val="44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в повседневной жизни:</w:t>
            </w:r>
          </w:p>
          <w:p w14:paraId="14EAC449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-театрализованная деятельность;</w:t>
            </w:r>
          </w:p>
          <w:p w14:paraId="0D78DB38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-музыкальные игры, хороводы с пением;</w:t>
            </w:r>
          </w:p>
          <w:p w14:paraId="707EBDBF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-инсценирование песен;</w:t>
            </w:r>
          </w:p>
          <w:p w14:paraId="49423063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-развитие танцевально-игрового творчества;</w:t>
            </w:r>
          </w:p>
          <w:p w14:paraId="0B47244E" w14:textId="77777777" w:rsidR="006F2666" w:rsidRDefault="005A7DD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празднование дней рождения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86BC0" w14:textId="77777777" w:rsidR="006F2666" w:rsidRDefault="005A7DD4">
            <w:pPr>
              <w:numPr>
                <w:ilvl w:val="0"/>
                <w:numId w:val="45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условий для самостоятельной музыкальной деятельности в группе: </w:t>
            </w:r>
          </w:p>
          <w:p w14:paraId="4C5A6D0E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-подбор музыкальных инструментов, музыкальных игрушек, макетов инструментов, атрибутов для музыкально-игровых упражнений, </w:t>
            </w:r>
          </w:p>
          <w:p w14:paraId="441696CA" w14:textId="77777777" w:rsidR="006F2666" w:rsidRDefault="005A7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-подбор элементов костюмов различных персонажей для инсценирования песен, музыкальных игр и постановок небольших музыкальных спектаклей Портреты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композиторов.ТСО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14:paraId="31A3A205" w14:textId="77777777" w:rsidR="006F2666" w:rsidRDefault="005A7DD4">
            <w:pPr>
              <w:numPr>
                <w:ilvl w:val="0"/>
                <w:numId w:val="46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Создание для детей игровых творческих ситуаций (сюжетно-ролевая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игра), способствующих импровизации движений разных персонажей животных и людей под музыку соответствующего характера</w:t>
            </w:r>
          </w:p>
          <w:p w14:paraId="6D8B5D19" w14:textId="77777777" w:rsidR="006F2666" w:rsidRDefault="005A7DD4">
            <w:pPr>
              <w:numPr>
                <w:ilvl w:val="0"/>
                <w:numId w:val="46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Придумывание простейших танцевальных движений</w:t>
            </w:r>
          </w:p>
          <w:p w14:paraId="167F8CA2" w14:textId="77777777" w:rsidR="006F2666" w:rsidRDefault="005A7DD4">
            <w:pPr>
              <w:numPr>
                <w:ilvl w:val="0"/>
                <w:numId w:val="46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Инсценирование содержания песен, хороводов </w:t>
            </w:r>
          </w:p>
          <w:p w14:paraId="3642E2C4" w14:textId="77777777" w:rsidR="006F2666" w:rsidRDefault="005A7DD4">
            <w:pPr>
              <w:numPr>
                <w:ilvl w:val="0"/>
                <w:numId w:val="46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композиций русских танцев, вариаций элементов плясовых движений</w:t>
            </w:r>
          </w:p>
          <w:p w14:paraId="3F0250B8" w14:textId="77777777" w:rsidR="006F2666" w:rsidRDefault="005A7DD4">
            <w:pPr>
              <w:numPr>
                <w:ilvl w:val="0"/>
                <w:numId w:val="46"/>
              </w:numPr>
              <w:tabs>
                <w:tab w:val="left" w:pos="720"/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Придумывание выразительных действий с воображаемыми предметами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F82AD" w14:textId="77777777" w:rsidR="006F2666" w:rsidRDefault="005A7DD4">
            <w:pPr>
              <w:numPr>
                <w:ilvl w:val="0"/>
                <w:numId w:val="46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14:paraId="57A50CE6" w14:textId="77777777" w:rsidR="006F2666" w:rsidRDefault="005A7DD4">
            <w:pPr>
              <w:numPr>
                <w:ilvl w:val="0"/>
                <w:numId w:val="46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14:paraId="71ECBC87" w14:textId="77777777" w:rsidR="006F2666" w:rsidRDefault="005A7DD4">
            <w:pPr>
              <w:numPr>
                <w:ilvl w:val="0"/>
                <w:numId w:val="46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Открытые просмотры непосредственной образовательной деятельности </w:t>
            </w:r>
          </w:p>
          <w:p w14:paraId="2209733E" w14:textId="77777777" w:rsidR="006F2666" w:rsidRDefault="005A7DD4">
            <w:pPr>
              <w:numPr>
                <w:ilvl w:val="0"/>
                <w:numId w:val="46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14:paraId="5F96D016" w14:textId="77777777" w:rsidR="006F2666" w:rsidRDefault="005A7DD4">
            <w:pPr>
              <w:numPr>
                <w:ilvl w:val="0"/>
                <w:numId w:val="46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музея любимого композитора</w:t>
            </w:r>
          </w:p>
          <w:p w14:paraId="37B9CF88" w14:textId="77777777" w:rsidR="006F2666" w:rsidRDefault="005A7DD4">
            <w:pPr>
              <w:numPr>
                <w:ilvl w:val="0"/>
                <w:numId w:val="46"/>
              </w:numPr>
              <w:tabs>
                <w:tab w:val="left" w:pos="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Оказание помощи родителям по созданию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предметно-музыкальной среды в семье</w:t>
            </w:r>
          </w:p>
          <w:p w14:paraId="6E5B71B1" w14:textId="77777777" w:rsidR="006F2666" w:rsidRDefault="005A7DD4">
            <w:pPr>
              <w:numPr>
                <w:ilvl w:val="0"/>
                <w:numId w:val="46"/>
              </w:numPr>
              <w:tabs>
                <w:tab w:val="left" w:pos="720"/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фонотеки, видеотеки с любимыми танцами детей</w:t>
            </w:r>
          </w:p>
        </w:tc>
      </w:tr>
    </w:tbl>
    <w:p w14:paraId="48AAA64F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14:paraId="55BB0428" w14:textId="77777777" w:rsidR="006F2666" w:rsidRDefault="005A7D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Раздел «ИГРА НА ДЕТСКИХ МУЗЫКАЛЬНЫХ ИНСТРУМЕНТАХ»</w:t>
      </w:r>
    </w:p>
    <w:p w14:paraId="029B5C1C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Задачи:</w:t>
      </w:r>
    </w:p>
    <w:p w14:paraId="1D294F07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совершенствование эстетического восприятия и чувства ребенка;</w:t>
      </w:r>
    </w:p>
    <w:p w14:paraId="54C98381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становление и развитие волевых качеств: выдержка, настойчивость, целеустремленность, усидчивость;</w:t>
      </w:r>
    </w:p>
    <w:p w14:paraId="51C6D30A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сосредоточенности, памяти, фантазии, творческих способностей, музыкального вкуса;</w:t>
      </w:r>
    </w:p>
    <w:p w14:paraId="539B050B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знакомство с детскими музыкальными инструментами и обучение детей игре на них;</w:t>
      </w:r>
    </w:p>
    <w:p w14:paraId="7D1D4BBD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координации музыкального мышления и двигательных функций организма;</w:t>
      </w:r>
    </w:p>
    <w:p w14:paraId="67EF7C35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работа над ритмическим слухом;</w:t>
      </w:r>
    </w:p>
    <w:p w14:paraId="697CE27B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мелкой моторики;</w:t>
      </w:r>
    </w:p>
    <w:p w14:paraId="770971BB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совершенствование музыкальной памяти.</w:t>
      </w:r>
    </w:p>
    <w:p w14:paraId="405D0619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BBFCDF7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84D5141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Возраст детей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от 3 до 5 лет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2851"/>
        <w:gridCol w:w="2146"/>
        <w:gridCol w:w="2416"/>
      </w:tblGrid>
      <w:tr w:rsidR="006F2666" w14:paraId="7D67C3CF" w14:textId="77777777"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2D9E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DF145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DBE0F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0FEB3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1108579D" w14:textId="77777777">
        <w:trPr>
          <w:trHeight w:val="1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FD18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Режимные моменты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65FFF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</w:t>
            </w:r>
          </w:p>
          <w:p w14:paraId="7CBD6A5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 педагога с детьми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567FF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Самостоятельная </w:t>
            </w:r>
          </w:p>
          <w:p w14:paraId="299353C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деятельность детей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14D8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Совместная деятельность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семьей</w:t>
            </w:r>
          </w:p>
        </w:tc>
      </w:tr>
      <w:tr w:rsidR="006F2666" w14:paraId="26AFF32C" w14:textId="77777777">
        <w:trPr>
          <w:trHeight w:val="1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5E985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Формы организации детей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C51BB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8588A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9654D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6E3A602E" w14:textId="77777777">
        <w:trPr>
          <w:trHeight w:val="1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09B4D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6322BB4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7789F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705B3FD4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77ACA092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90B48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 </w:t>
            </w:r>
          </w:p>
          <w:p w14:paraId="6E52A7F0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199C5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7C7516DE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32FB500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  <w:tr w:rsidR="006F2666" w14:paraId="79F83D2D" w14:textId="77777777">
        <w:trPr>
          <w:trHeight w:val="1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8A8A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детских музыкальных инструментов:</w:t>
            </w:r>
          </w:p>
          <w:p w14:paraId="25BB6796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непосредственной образовательной деятельности (область «Музыка»);</w:t>
            </w:r>
          </w:p>
          <w:p w14:paraId="2181B99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другой непосредственной образовательной деятельности; </w:t>
            </w:r>
          </w:p>
          <w:p w14:paraId="08B89B8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 прогулки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14:paraId="2D32AE08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сюжетно-ролевых играх;</w:t>
            </w:r>
          </w:p>
          <w:p w14:paraId="0C4B40A7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праздниках и развлечениях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BEEAE" w14:textId="77777777" w:rsidR="006F2666" w:rsidRDefault="005A7DD4">
            <w:pPr>
              <w:numPr>
                <w:ilvl w:val="0"/>
                <w:numId w:val="47"/>
              </w:numPr>
              <w:tabs>
                <w:tab w:val="left" w:pos="720"/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Непосредственная образовательная деятельность</w:t>
            </w:r>
          </w:p>
          <w:p w14:paraId="050062E7" w14:textId="77777777" w:rsidR="006F2666" w:rsidRDefault="005A7DD4">
            <w:pPr>
              <w:numPr>
                <w:ilvl w:val="0"/>
                <w:numId w:val="47"/>
              </w:numPr>
              <w:tabs>
                <w:tab w:val="left" w:pos="720"/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Праздники, развлечения</w:t>
            </w:r>
          </w:p>
          <w:p w14:paraId="7ADEFBA6" w14:textId="77777777" w:rsidR="006F2666" w:rsidRDefault="005A7DD4">
            <w:pPr>
              <w:numPr>
                <w:ilvl w:val="0"/>
                <w:numId w:val="47"/>
              </w:numPr>
              <w:tabs>
                <w:tab w:val="left" w:pos="720"/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в повседневной жизни:</w:t>
            </w:r>
          </w:p>
          <w:p w14:paraId="5769174C" w14:textId="77777777" w:rsidR="006F2666" w:rsidRDefault="005A7DD4">
            <w:pPr>
              <w:tabs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-театрализованная деятельность;</w:t>
            </w:r>
          </w:p>
          <w:p w14:paraId="75AFB285" w14:textId="77777777" w:rsidR="006F2666" w:rsidRDefault="005A7DD4">
            <w:pPr>
              <w:tabs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-игры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элементами  аккомпанемента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14:paraId="70609871" w14:textId="77777777" w:rsidR="006F2666" w:rsidRDefault="005A7DD4">
            <w:pPr>
              <w:tabs>
                <w:tab w:val="left" w:pos="31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празднование дней рождения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51844" w14:textId="77777777" w:rsidR="006F2666" w:rsidRDefault="005A7DD4">
            <w:pPr>
              <w:numPr>
                <w:ilvl w:val="0"/>
                <w:numId w:val="48"/>
              </w:numPr>
              <w:tabs>
                <w:tab w:val="left" w:pos="720"/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условий для самостоятельной музыкальной деятельности в группе: подбор музыкальных инструментов, музыкальных игрушек, макетов инструментов, хорошо иллюстрированных «нотных тетрадей по песенному репертуару», театральных кукол, атрибутов и элементов костюмов для театрализации. Портреты композиторов. ТСО </w:t>
            </w:r>
          </w:p>
          <w:p w14:paraId="5840D439" w14:textId="77777777" w:rsidR="006F2666" w:rsidRDefault="005A7DD4">
            <w:pPr>
              <w:numPr>
                <w:ilvl w:val="0"/>
                <w:numId w:val="48"/>
              </w:numPr>
              <w:tabs>
                <w:tab w:val="left" w:pos="720"/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 на шумовых музыкальных инструментах; экспериментирование со звуками,</w:t>
            </w:r>
          </w:p>
          <w:p w14:paraId="4A1A81A6" w14:textId="77777777" w:rsidR="006F2666" w:rsidRDefault="005A7DD4">
            <w:pPr>
              <w:numPr>
                <w:ilvl w:val="0"/>
                <w:numId w:val="48"/>
              </w:numPr>
              <w:tabs>
                <w:tab w:val="left" w:pos="720"/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 на знакомых музыкальных инструментах</w:t>
            </w:r>
          </w:p>
          <w:p w14:paraId="75EC8934" w14:textId="77777777" w:rsidR="006F2666" w:rsidRDefault="005A7DD4">
            <w:pPr>
              <w:numPr>
                <w:ilvl w:val="0"/>
                <w:numId w:val="48"/>
              </w:numPr>
              <w:tabs>
                <w:tab w:val="left" w:pos="720"/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Музыкально-дидактические игры</w:t>
            </w:r>
          </w:p>
          <w:p w14:paraId="0E58902C" w14:textId="77777777" w:rsidR="006F2666" w:rsidRDefault="005A7DD4">
            <w:pPr>
              <w:numPr>
                <w:ilvl w:val="0"/>
                <w:numId w:val="48"/>
              </w:numPr>
              <w:tabs>
                <w:tab w:val="left" w:pos="720"/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Игры-драматизации </w:t>
            </w:r>
          </w:p>
          <w:p w14:paraId="769F9A42" w14:textId="77777777" w:rsidR="006F2666" w:rsidRDefault="005A7DD4">
            <w:pPr>
              <w:numPr>
                <w:ilvl w:val="0"/>
                <w:numId w:val="48"/>
              </w:numPr>
              <w:tabs>
                <w:tab w:val="left" w:pos="720"/>
                <w:tab w:val="left" w:pos="31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Игра в «концерт», «музыкальные занятия»,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«оркестр»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DD19B" w14:textId="77777777" w:rsidR="006F2666" w:rsidRDefault="005A7DD4">
            <w:pPr>
              <w:numPr>
                <w:ilvl w:val="0"/>
                <w:numId w:val="48"/>
              </w:numPr>
              <w:tabs>
                <w:tab w:val="left" w:pos="720"/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14:paraId="358F1C6C" w14:textId="77777777" w:rsidR="006F2666" w:rsidRDefault="005A7DD4">
            <w:pPr>
              <w:numPr>
                <w:ilvl w:val="0"/>
                <w:numId w:val="48"/>
              </w:numPr>
              <w:tabs>
                <w:tab w:val="left" w:pos="720"/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14:paraId="4E423167" w14:textId="77777777" w:rsidR="006F2666" w:rsidRDefault="005A7DD4">
            <w:pPr>
              <w:numPr>
                <w:ilvl w:val="0"/>
                <w:numId w:val="48"/>
              </w:numPr>
              <w:tabs>
                <w:tab w:val="left" w:pos="720"/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Открытые просмотры непосредственной образовательной деятельности </w:t>
            </w:r>
          </w:p>
          <w:p w14:paraId="5C6E11E9" w14:textId="77777777" w:rsidR="006F2666" w:rsidRDefault="005A7DD4">
            <w:pPr>
              <w:numPr>
                <w:ilvl w:val="0"/>
                <w:numId w:val="48"/>
              </w:numPr>
              <w:tabs>
                <w:tab w:val="left" w:pos="720"/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14:paraId="05B1FB27" w14:textId="77777777" w:rsidR="006F2666" w:rsidRDefault="005A7DD4">
            <w:pPr>
              <w:numPr>
                <w:ilvl w:val="0"/>
                <w:numId w:val="48"/>
              </w:numPr>
              <w:tabs>
                <w:tab w:val="left" w:pos="720"/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музея любимого композитора</w:t>
            </w:r>
          </w:p>
          <w:p w14:paraId="17FCC30A" w14:textId="77777777" w:rsidR="006F2666" w:rsidRDefault="005A7DD4">
            <w:pPr>
              <w:numPr>
                <w:ilvl w:val="0"/>
                <w:numId w:val="48"/>
              </w:numPr>
              <w:tabs>
                <w:tab w:val="left" w:pos="720"/>
                <w:tab w:val="left" w:pos="3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помощи родителям по созданию предметно-музыкальной среды в семье</w:t>
            </w:r>
          </w:p>
          <w:p w14:paraId="56D30F21" w14:textId="77777777" w:rsidR="006F2666" w:rsidRDefault="005A7DD4">
            <w:pPr>
              <w:numPr>
                <w:ilvl w:val="0"/>
                <w:numId w:val="48"/>
              </w:numPr>
              <w:tabs>
                <w:tab w:val="left" w:pos="720"/>
                <w:tab w:val="left" w:pos="31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Совместный ансамбль, оркестр</w:t>
            </w:r>
          </w:p>
        </w:tc>
      </w:tr>
    </w:tbl>
    <w:p w14:paraId="434FDF88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3F4BBB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Возраст детей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от 5 до 6 лет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2822"/>
        <w:gridCol w:w="2217"/>
        <w:gridCol w:w="2392"/>
      </w:tblGrid>
      <w:tr w:rsidR="006F2666" w14:paraId="6157E47D" w14:textId="7777777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9314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463A9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00F54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8E78D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694E45A1" w14:textId="77777777">
        <w:trPr>
          <w:trHeight w:val="1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5683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Режимные моменты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B4FBC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 </w:t>
            </w:r>
          </w:p>
          <w:p w14:paraId="028EA5A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педагога с детьми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5E703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Самостоятельная </w:t>
            </w:r>
          </w:p>
          <w:p w14:paraId="072C34C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деятельность детей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1D39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с семьей</w:t>
            </w:r>
          </w:p>
        </w:tc>
      </w:tr>
      <w:tr w:rsidR="006F2666" w14:paraId="742346B9" w14:textId="77777777">
        <w:trPr>
          <w:trHeight w:val="1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2172A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организации детей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F92C0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DD08C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69448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0118A81A" w14:textId="77777777">
        <w:trPr>
          <w:trHeight w:val="1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D2CBC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7989CFC8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5214B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750B1AFA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4616D5C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39E3C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 </w:t>
            </w:r>
          </w:p>
          <w:p w14:paraId="0CAA626E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EC889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23B020EA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36EB6F4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  <w:tr w:rsidR="006F2666" w14:paraId="3637B24E" w14:textId="77777777">
        <w:trPr>
          <w:trHeight w:val="1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58E7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детских музыкальных инструментов:</w:t>
            </w:r>
          </w:p>
          <w:p w14:paraId="4C682F39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непосредственной образовательной деятельности (область «Музыка»);</w:t>
            </w:r>
          </w:p>
          <w:p w14:paraId="53E86C91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другой непосредственной образовательной деятельности; </w:t>
            </w:r>
          </w:p>
          <w:p w14:paraId="1699EA85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 прогулки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 </w:t>
            </w:r>
          </w:p>
          <w:p w14:paraId="29C69CC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сюжетно-ролевых играх;</w:t>
            </w:r>
          </w:p>
          <w:p w14:paraId="43784093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праздниках и развлечениях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22489" w14:textId="77777777" w:rsidR="006F2666" w:rsidRDefault="005A7DD4">
            <w:pPr>
              <w:numPr>
                <w:ilvl w:val="0"/>
                <w:numId w:val="49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Непосредственная образовательная деятельность</w:t>
            </w:r>
          </w:p>
          <w:p w14:paraId="25509382" w14:textId="77777777" w:rsidR="006F2666" w:rsidRDefault="005A7DD4">
            <w:pPr>
              <w:numPr>
                <w:ilvl w:val="0"/>
                <w:numId w:val="49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Праздники, развлечения</w:t>
            </w:r>
          </w:p>
          <w:p w14:paraId="1F379FE5" w14:textId="77777777" w:rsidR="006F2666" w:rsidRDefault="005A7DD4">
            <w:pPr>
              <w:numPr>
                <w:ilvl w:val="0"/>
                <w:numId w:val="49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в повседневной жизни:</w:t>
            </w:r>
          </w:p>
          <w:p w14:paraId="33FDDA7A" w14:textId="77777777" w:rsidR="006F2666" w:rsidRDefault="005A7DD4">
            <w:pPr>
              <w:tabs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-театрализованная деятельность;</w:t>
            </w:r>
          </w:p>
          <w:p w14:paraId="2CB33C55" w14:textId="77777777" w:rsidR="006F2666" w:rsidRDefault="005A7DD4">
            <w:pPr>
              <w:tabs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-игры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элементами  аккомпанемента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14:paraId="731E63B0" w14:textId="77777777" w:rsidR="006F2666" w:rsidRDefault="005A7DD4">
            <w:pPr>
              <w:tabs>
                <w:tab w:val="left" w:pos="20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празднование дней рождения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35CD5" w14:textId="77777777" w:rsidR="006F2666" w:rsidRDefault="005A7DD4">
            <w:pPr>
              <w:numPr>
                <w:ilvl w:val="0"/>
                <w:numId w:val="50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условий для самостоятельной музыкальной деятельности в группе: подбор музыкальных инструментов, музыкальных игрушек, макетов инструментов, театральных кукол, атрибутов и элементов костюмов для театрализации. Портреты композиторов. ТСО </w:t>
            </w:r>
          </w:p>
          <w:p w14:paraId="006D4800" w14:textId="77777777" w:rsidR="006F2666" w:rsidRDefault="005A7DD4">
            <w:pPr>
              <w:numPr>
                <w:ilvl w:val="0"/>
                <w:numId w:val="50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для детей игровых творческих ситуаций (сюжетно-ролевая игра), способствующих импровизации в музицировании</w:t>
            </w:r>
          </w:p>
          <w:p w14:paraId="7B6FDBC6" w14:textId="77777777" w:rsidR="006F2666" w:rsidRDefault="005A7DD4">
            <w:pPr>
              <w:numPr>
                <w:ilvl w:val="0"/>
                <w:numId w:val="50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Музыкально-дидактические игры</w:t>
            </w:r>
          </w:p>
          <w:p w14:paraId="0D4F287B" w14:textId="77777777" w:rsidR="006F2666" w:rsidRDefault="005A7DD4">
            <w:pPr>
              <w:numPr>
                <w:ilvl w:val="0"/>
                <w:numId w:val="50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Игры-драматизации</w:t>
            </w:r>
          </w:p>
          <w:p w14:paraId="30D0A4C4" w14:textId="77777777" w:rsidR="006F2666" w:rsidRDefault="005A7DD4">
            <w:pPr>
              <w:numPr>
                <w:ilvl w:val="0"/>
                <w:numId w:val="50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Аккомпанемент в пении, танце и др.</w:t>
            </w:r>
          </w:p>
          <w:p w14:paraId="4F4DC1E1" w14:textId="77777777" w:rsidR="006F2666" w:rsidRDefault="005A7DD4">
            <w:pPr>
              <w:numPr>
                <w:ilvl w:val="0"/>
                <w:numId w:val="50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Детский ансамбль, оркестр. </w:t>
            </w:r>
          </w:p>
          <w:p w14:paraId="7513A3EF" w14:textId="77777777" w:rsidR="006F2666" w:rsidRDefault="005A7DD4">
            <w:pPr>
              <w:numPr>
                <w:ilvl w:val="0"/>
                <w:numId w:val="50"/>
              </w:numPr>
              <w:tabs>
                <w:tab w:val="left" w:pos="720"/>
                <w:tab w:val="left" w:pos="20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Игра в «концерт», «музыкальные занятия» 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507CE" w14:textId="77777777" w:rsidR="006F2666" w:rsidRDefault="005A7DD4">
            <w:pPr>
              <w:numPr>
                <w:ilvl w:val="0"/>
                <w:numId w:val="50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14:paraId="4389269A" w14:textId="77777777" w:rsidR="006F2666" w:rsidRDefault="005A7DD4">
            <w:pPr>
              <w:numPr>
                <w:ilvl w:val="0"/>
                <w:numId w:val="50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Театрализованная деятельность (совместные выступления детей и родителей, совместные театрализованные представления, шумовой оркестр)</w:t>
            </w:r>
          </w:p>
          <w:p w14:paraId="7F9AC7B2" w14:textId="77777777" w:rsidR="006F2666" w:rsidRDefault="005A7DD4">
            <w:pPr>
              <w:numPr>
                <w:ilvl w:val="0"/>
                <w:numId w:val="50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Открытые просмотры непосредственной образовательной деятельности </w:t>
            </w:r>
          </w:p>
          <w:p w14:paraId="6FEBEB20" w14:textId="77777777" w:rsidR="006F2666" w:rsidRDefault="005A7DD4">
            <w:pPr>
              <w:numPr>
                <w:ilvl w:val="0"/>
                <w:numId w:val="50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14:paraId="48A82761" w14:textId="77777777" w:rsidR="006F2666" w:rsidRDefault="005A7DD4">
            <w:pPr>
              <w:numPr>
                <w:ilvl w:val="0"/>
                <w:numId w:val="50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музея любимого композитора</w:t>
            </w:r>
          </w:p>
          <w:p w14:paraId="75FB9EB5" w14:textId="77777777" w:rsidR="006F2666" w:rsidRDefault="005A7DD4">
            <w:pPr>
              <w:numPr>
                <w:ilvl w:val="0"/>
                <w:numId w:val="50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помощи родителям по созданию предметно-музыкальной среды в семье</w:t>
            </w:r>
          </w:p>
          <w:p w14:paraId="51048A3A" w14:textId="77777777" w:rsidR="006F2666" w:rsidRDefault="005A7DD4">
            <w:pPr>
              <w:numPr>
                <w:ilvl w:val="0"/>
                <w:numId w:val="50"/>
              </w:numPr>
              <w:tabs>
                <w:tab w:val="left" w:pos="720"/>
                <w:tab w:val="left" w:pos="20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Совместный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ансамбль, оркестр</w:t>
            </w:r>
          </w:p>
        </w:tc>
      </w:tr>
    </w:tbl>
    <w:p w14:paraId="11C02F02" w14:textId="77777777" w:rsidR="006F2666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4D81CF2" w14:textId="77777777" w:rsidR="006F2666" w:rsidRDefault="005A7D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Возраст детей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от 6 до 7 лет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2822"/>
        <w:gridCol w:w="2217"/>
        <w:gridCol w:w="2392"/>
      </w:tblGrid>
      <w:tr w:rsidR="006F2666" w14:paraId="5CC5E60E" w14:textId="7777777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B32C0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6CA7E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2F5F9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3461F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319627C5" w14:textId="77777777">
        <w:trPr>
          <w:trHeight w:val="1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79C46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Режимные моменты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30691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</w:t>
            </w:r>
          </w:p>
          <w:p w14:paraId="35AFBA0D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педагога с детьми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1423D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Самостоятельная </w:t>
            </w:r>
          </w:p>
          <w:p w14:paraId="46D6FCD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деятельность детей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FC14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с семьей</w:t>
            </w:r>
          </w:p>
        </w:tc>
      </w:tr>
      <w:tr w:rsidR="006F2666" w14:paraId="0F156D69" w14:textId="77777777">
        <w:trPr>
          <w:trHeight w:val="1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070C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организации детей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375AF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689EC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60A49" w14:textId="77777777" w:rsidR="006F2666" w:rsidRDefault="006F26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666" w14:paraId="01EE8318" w14:textId="77777777">
        <w:trPr>
          <w:trHeight w:val="1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31549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2B245794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09C3D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45B690F9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07E47EDF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3DF64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 </w:t>
            </w:r>
          </w:p>
          <w:p w14:paraId="37FDE9E1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21B75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22E40C41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21B6EEA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  <w:tr w:rsidR="006F2666" w14:paraId="73D00004" w14:textId="77777777">
        <w:trPr>
          <w:trHeight w:val="1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7DDF3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детских музыкальных инструментов:</w:t>
            </w:r>
          </w:p>
          <w:p w14:paraId="327A8FE4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непосредственной образовательной деятельности (область «Музыка»);</w:t>
            </w:r>
          </w:p>
          <w:p w14:paraId="22EEFBCA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другой непосредственной образовательной деятельности; </w:t>
            </w:r>
          </w:p>
          <w:p w14:paraId="453E45AE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 прогулки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 </w:t>
            </w:r>
          </w:p>
          <w:p w14:paraId="01040120" w14:textId="77777777" w:rsidR="006F2666" w:rsidRDefault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в сюжетно-ролевых играх;</w:t>
            </w:r>
          </w:p>
          <w:p w14:paraId="11ABE518" w14:textId="77777777" w:rsidR="006F2666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 праздниках и развлечениях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0939A" w14:textId="77777777" w:rsidR="006F2666" w:rsidRDefault="005A7DD4">
            <w:pPr>
              <w:numPr>
                <w:ilvl w:val="0"/>
                <w:numId w:val="51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Непосредственная образовательная деятельность</w:t>
            </w:r>
          </w:p>
          <w:p w14:paraId="01AB3DAC" w14:textId="77777777" w:rsidR="006F2666" w:rsidRDefault="005A7DD4">
            <w:pPr>
              <w:numPr>
                <w:ilvl w:val="0"/>
                <w:numId w:val="51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Праздники, развлечения</w:t>
            </w:r>
          </w:p>
          <w:p w14:paraId="2169AC97" w14:textId="77777777" w:rsidR="006F2666" w:rsidRDefault="005A7DD4">
            <w:pPr>
              <w:numPr>
                <w:ilvl w:val="0"/>
                <w:numId w:val="51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в повседневной жизни:</w:t>
            </w:r>
          </w:p>
          <w:p w14:paraId="6E0EE86C" w14:textId="77777777" w:rsidR="006F2666" w:rsidRDefault="005A7DD4">
            <w:pPr>
              <w:tabs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-театрализованная деятельность;</w:t>
            </w:r>
          </w:p>
          <w:p w14:paraId="4CF75BFA" w14:textId="77777777" w:rsidR="006F2666" w:rsidRDefault="005A7DD4">
            <w:pPr>
              <w:tabs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-игры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элементами  аккомпанемента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14:paraId="489054DF" w14:textId="77777777" w:rsidR="006F2666" w:rsidRDefault="005A7DD4">
            <w:pPr>
              <w:tabs>
                <w:tab w:val="left" w:pos="20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празднование дней рождения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4BAB0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условий для самостоятельной музыкальной деятельности в группе: подбор музыкальных инструментов, музыкальных игрушек, макетов инструментов, театральных кукол, атрибутов и элементов костюмов для театрализации. Портреты композиторов. ТСО </w:t>
            </w:r>
          </w:p>
          <w:p w14:paraId="0A4ADD50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для детей игровых творческих ситуаций (сюжетно-ролевая игра), способствующих импровизации в музицировании</w:t>
            </w:r>
          </w:p>
          <w:p w14:paraId="751904B3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Импровизация на инструментах</w:t>
            </w:r>
          </w:p>
          <w:p w14:paraId="5BD64189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Музыкально-дидактические игры</w:t>
            </w:r>
          </w:p>
          <w:p w14:paraId="459CFE02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Игры-драматизации</w:t>
            </w:r>
          </w:p>
          <w:p w14:paraId="32C97961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Аккомпанемент в пении, танце и др.</w:t>
            </w:r>
          </w:p>
          <w:p w14:paraId="7642523B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Детский ансамбль, оркестр </w:t>
            </w:r>
          </w:p>
          <w:p w14:paraId="69599306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в «концерт», «спектакль», «музыкальные занятия», «оркестр».</w:t>
            </w:r>
          </w:p>
          <w:p w14:paraId="2C6A351B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Подбор на инструментах знакомых мелодий и сочинения новых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4242E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14:paraId="456CA43F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Театрализованная деятельность (совместные выступления детей и родителей, совместные театрализованные представления, шумовой оркестр)</w:t>
            </w:r>
          </w:p>
          <w:p w14:paraId="73E5CCD1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Открытые просмотры непосредственной образовательной деятельности </w:t>
            </w:r>
          </w:p>
          <w:p w14:paraId="51EF619D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14:paraId="6780AF41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музея любимого композитора</w:t>
            </w:r>
          </w:p>
          <w:p w14:paraId="4ED04E0B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помощи родителям по созданию предметно-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музыкальной среды в семье</w:t>
            </w:r>
          </w:p>
          <w:p w14:paraId="284ED862" w14:textId="77777777" w:rsidR="006F2666" w:rsidRDefault="005A7DD4">
            <w:pPr>
              <w:numPr>
                <w:ilvl w:val="0"/>
                <w:numId w:val="52"/>
              </w:numPr>
              <w:tabs>
                <w:tab w:val="left" w:pos="720"/>
                <w:tab w:val="left" w:pos="20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Совместный ансамбль, оркестр</w:t>
            </w:r>
          </w:p>
        </w:tc>
      </w:tr>
    </w:tbl>
    <w:p w14:paraId="0D9D802F" w14:textId="77777777" w:rsidR="006F2666" w:rsidRDefault="005A7D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\</w:t>
      </w:r>
    </w:p>
    <w:p w14:paraId="6E4B3FBF" w14:textId="77777777" w:rsidR="006F2666" w:rsidRDefault="005A7D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Раздел «ТВОРЧЕСТВО (песенное, музыкально-игровое, танцевальное. Импровизация на детских музыкальных инструментах)»</w:t>
      </w:r>
    </w:p>
    <w:p w14:paraId="57D976D3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Задачи:</w:t>
      </w:r>
    </w:p>
    <w:p w14:paraId="4CB060FB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способности творческого воображения при восприятии музыки;</w:t>
      </w:r>
    </w:p>
    <w:p w14:paraId="25855F57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способствование активизации фантазии ребенка, стремлению к достижению самостоятельно поставленной задачи, к поискам форм для воплощения своего замысла;</w:t>
      </w:r>
    </w:p>
    <w:p w14:paraId="08A76480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способности к песенному, музыкально-игровому, танцевальному творчеству;</w:t>
      </w:r>
    </w:p>
    <w:p w14:paraId="18C73873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формирование устойчивого интереса к импровизации;</w:t>
      </w:r>
    </w:p>
    <w:p w14:paraId="2DCD653A" w14:textId="77777777" w:rsidR="006F2666" w:rsidRDefault="005A7DD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эмоциональности детей.</w:t>
      </w:r>
    </w:p>
    <w:p w14:paraId="3BB1268E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620F02D" w14:textId="77777777" w:rsidR="006F2666" w:rsidRDefault="006F266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8AAB8FB" w14:textId="77777777" w:rsidR="006F2666" w:rsidRDefault="005A7D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Возраст детей от 3 до 5 лет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1"/>
        <w:gridCol w:w="2288"/>
        <w:gridCol w:w="2622"/>
        <w:gridCol w:w="2256"/>
      </w:tblGrid>
      <w:tr w:rsidR="006F2666" w14:paraId="26037B70" w14:textId="77777777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7255D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132C2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50B61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245FB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6F2666" w14:paraId="717C6715" w14:textId="77777777">
        <w:trPr>
          <w:trHeight w:val="1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33593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Режимные моменты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B49F5" w14:textId="77777777" w:rsidR="006F2666" w:rsidRDefault="005A7D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 </w:t>
            </w:r>
          </w:p>
          <w:p w14:paraId="1160F1BB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педагога с детьми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64F7A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Самостоятельная деятельность детей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3CC2C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с семьей</w:t>
            </w:r>
          </w:p>
        </w:tc>
      </w:tr>
      <w:tr w:rsidR="006F2666" w14:paraId="2B0366FE" w14:textId="77777777">
        <w:trPr>
          <w:trHeight w:val="1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B8C2F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организации детей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DD525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6BFC2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77514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6F2666" w14:paraId="0EA8CCD4" w14:textId="77777777">
        <w:trPr>
          <w:trHeight w:val="1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2F93D" w14:textId="77777777" w:rsidR="006F2666" w:rsidRDefault="005A7D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6D706044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9F902" w14:textId="77777777" w:rsidR="006F2666" w:rsidRDefault="005A7D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64426F35" w14:textId="77777777" w:rsidR="006F2666" w:rsidRDefault="005A7D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63B127E8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4DF74" w14:textId="77777777" w:rsidR="006F2666" w:rsidRDefault="005A7D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 </w:t>
            </w:r>
          </w:p>
          <w:p w14:paraId="390D1565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A9CA2" w14:textId="77777777" w:rsidR="006F2666" w:rsidRDefault="005A7D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3A57BDA1" w14:textId="77777777" w:rsidR="006F2666" w:rsidRDefault="005A7D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5312ADF7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  <w:tr w:rsidR="006F2666" w14:paraId="310E155B" w14:textId="77777777">
        <w:trPr>
          <w:trHeight w:val="1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68A4C" w14:textId="77777777" w:rsidR="006F2666" w:rsidRDefault="005A7DD4">
            <w:pPr>
              <w:numPr>
                <w:ilvl w:val="0"/>
                <w:numId w:val="53"/>
              </w:numPr>
              <w:tabs>
                <w:tab w:val="left" w:pos="720"/>
                <w:tab w:val="left" w:pos="142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непосредственной образовательной деятельности (область «Музыка»);</w:t>
            </w:r>
          </w:p>
          <w:p w14:paraId="67B48908" w14:textId="77777777" w:rsidR="006F2666" w:rsidRDefault="005A7DD4">
            <w:pPr>
              <w:numPr>
                <w:ilvl w:val="0"/>
                <w:numId w:val="53"/>
              </w:numPr>
              <w:tabs>
                <w:tab w:val="left" w:pos="72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другой непосредствен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ной образовательной деятельности; </w:t>
            </w:r>
          </w:p>
          <w:p w14:paraId="13F9E8D4" w14:textId="77777777" w:rsidR="006F2666" w:rsidRDefault="005A7DD4">
            <w:pPr>
              <w:numPr>
                <w:ilvl w:val="0"/>
                <w:numId w:val="53"/>
              </w:numPr>
              <w:tabs>
                <w:tab w:val="left" w:pos="72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 прогулки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 </w:t>
            </w:r>
          </w:p>
          <w:p w14:paraId="7565B639" w14:textId="77777777" w:rsidR="006F2666" w:rsidRDefault="005A7DD4">
            <w:pPr>
              <w:numPr>
                <w:ilvl w:val="0"/>
                <w:numId w:val="53"/>
              </w:numPr>
              <w:tabs>
                <w:tab w:val="left" w:pos="72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сюжетно-ролевых играх;</w:t>
            </w:r>
          </w:p>
          <w:p w14:paraId="5A0CA529" w14:textId="77777777" w:rsidR="006F2666" w:rsidRDefault="005A7DD4">
            <w:pPr>
              <w:numPr>
                <w:ilvl w:val="0"/>
                <w:numId w:val="53"/>
              </w:numPr>
              <w:tabs>
                <w:tab w:val="left" w:pos="720"/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праздниках и развлечениях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90ADC" w14:textId="77777777" w:rsidR="006F2666" w:rsidRDefault="005A7DD4">
            <w:pPr>
              <w:numPr>
                <w:ilvl w:val="0"/>
                <w:numId w:val="53"/>
              </w:numPr>
              <w:tabs>
                <w:tab w:val="left" w:pos="72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Непосредственная образовательная деятельность</w:t>
            </w:r>
          </w:p>
          <w:p w14:paraId="6B926227" w14:textId="77777777" w:rsidR="006F2666" w:rsidRDefault="005A7DD4">
            <w:pPr>
              <w:numPr>
                <w:ilvl w:val="0"/>
                <w:numId w:val="53"/>
              </w:numPr>
              <w:tabs>
                <w:tab w:val="left" w:pos="72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Праздники, развлечения</w:t>
            </w:r>
          </w:p>
          <w:p w14:paraId="69CC4FE7" w14:textId="77777777" w:rsidR="006F2666" w:rsidRDefault="005A7DD4">
            <w:pPr>
              <w:numPr>
                <w:ilvl w:val="0"/>
                <w:numId w:val="53"/>
              </w:numPr>
              <w:tabs>
                <w:tab w:val="left" w:pos="72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повседневной жизни:</w:t>
            </w:r>
          </w:p>
          <w:p w14:paraId="5E2233BF" w14:textId="77777777" w:rsidR="006F2666" w:rsidRDefault="005A7DD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-театрализованная деятельность;</w:t>
            </w:r>
          </w:p>
          <w:p w14:paraId="612816A1" w14:textId="77777777" w:rsidR="006F2666" w:rsidRDefault="005A7DD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;</w:t>
            </w:r>
            <w:proofErr w:type="gramEnd"/>
          </w:p>
          <w:p w14:paraId="59F8FC13" w14:textId="77777777" w:rsidR="006F2666" w:rsidRDefault="005A7DD4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 празднование дней рождения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B39B9" w14:textId="77777777" w:rsidR="006F2666" w:rsidRDefault="005A7DD4">
            <w:pPr>
              <w:numPr>
                <w:ilvl w:val="0"/>
                <w:numId w:val="54"/>
              </w:numPr>
              <w:tabs>
                <w:tab w:val="left" w:pos="72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театральных кукол, атрибутов для ряжения, ТСО.</w:t>
            </w:r>
          </w:p>
          <w:p w14:paraId="3E12395C" w14:textId="77777777" w:rsidR="006F2666" w:rsidRDefault="005A7DD4">
            <w:pPr>
              <w:numPr>
                <w:ilvl w:val="0"/>
                <w:numId w:val="54"/>
              </w:numPr>
              <w:tabs>
                <w:tab w:val="left" w:pos="72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Экспериментирование со звуками, используя музыкальные игрушки и шумовые инструменты</w:t>
            </w:r>
          </w:p>
          <w:p w14:paraId="5C2F5F61" w14:textId="77777777" w:rsidR="006F2666" w:rsidRDefault="005A7DD4">
            <w:pPr>
              <w:numPr>
                <w:ilvl w:val="0"/>
                <w:numId w:val="54"/>
              </w:numPr>
              <w:tabs>
                <w:tab w:val="left" w:pos="72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в «праздники», «концерт»</w:t>
            </w:r>
          </w:p>
          <w:p w14:paraId="206AE7BA" w14:textId="77777777" w:rsidR="006F2666" w:rsidRDefault="005A7DD4">
            <w:pPr>
              <w:numPr>
                <w:ilvl w:val="0"/>
                <w:numId w:val="54"/>
              </w:numPr>
              <w:tabs>
                <w:tab w:val="left" w:pos="72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предметной среды, способствующей проявлению у детей песенного, игрового творчества, музицирования</w:t>
            </w:r>
          </w:p>
          <w:p w14:paraId="40489C18" w14:textId="77777777" w:rsidR="006F2666" w:rsidRDefault="005A7DD4">
            <w:pPr>
              <w:numPr>
                <w:ilvl w:val="0"/>
                <w:numId w:val="54"/>
              </w:numPr>
              <w:tabs>
                <w:tab w:val="left" w:pos="720"/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Музыкально-дидактические игры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9102C" w14:textId="77777777" w:rsidR="006F2666" w:rsidRDefault="005A7DD4">
            <w:pPr>
              <w:numPr>
                <w:ilvl w:val="0"/>
                <w:numId w:val="54"/>
              </w:numPr>
              <w:tabs>
                <w:tab w:val="left" w:pos="72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14:paraId="570E3E73" w14:textId="77777777" w:rsidR="006F2666" w:rsidRDefault="005A7DD4">
            <w:pPr>
              <w:numPr>
                <w:ilvl w:val="0"/>
                <w:numId w:val="54"/>
              </w:numPr>
              <w:tabs>
                <w:tab w:val="left" w:pos="72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Театрализованная деятельность (концерты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для детей, совместные выступления детей и родителей, совместные театрализованные представления, шумовой оркестр)</w:t>
            </w:r>
          </w:p>
          <w:p w14:paraId="587EB325" w14:textId="77777777" w:rsidR="006F2666" w:rsidRDefault="005A7DD4">
            <w:pPr>
              <w:numPr>
                <w:ilvl w:val="0"/>
                <w:numId w:val="54"/>
              </w:numPr>
              <w:tabs>
                <w:tab w:val="left" w:pos="72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Открытые просмотры непосредственной образовательной деятельности </w:t>
            </w:r>
          </w:p>
          <w:p w14:paraId="0FAB6577" w14:textId="77777777" w:rsidR="006F2666" w:rsidRDefault="005A7DD4">
            <w:pPr>
              <w:numPr>
                <w:ilvl w:val="0"/>
                <w:numId w:val="54"/>
              </w:numPr>
              <w:tabs>
                <w:tab w:val="left" w:pos="72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14:paraId="3D604399" w14:textId="77777777" w:rsidR="006F2666" w:rsidRDefault="005A7DD4">
            <w:pPr>
              <w:numPr>
                <w:ilvl w:val="0"/>
                <w:numId w:val="54"/>
              </w:numPr>
              <w:tabs>
                <w:tab w:val="left" w:pos="720"/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помощи родителям по созданию предметно-музыкальной среды в семье</w:t>
            </w:r>
          </w:p>
        </w:tc>
      </w:tr>
    </w:tbl>
    <w:p w14:paraId="0456168F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5AC1EE6" w14:textId="77777777" w:rsidR="006F2666" w:rsidRDefault="005A7D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Возраст детей от 5 до 6 лет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1"/>
        <w:gridCol w:w="2144"/>
        <w:gridCol w:w="2058"/>
        <w:gridCol w:w="2114"/>
      </w:tblGrid>
      <w:tr w:rsidR="006F2666" w14:paraId="465F94C6" w14:textId="77777777"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A4B2C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2CD4B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AAF2F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F57FF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6F2666" w14:paraId="152638B7" w14:textId="77777777">
        <w:trPr>
          <w:trHeight w:val="1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B402D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Режимные моменты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9ECCC" w14:textId="77777777" w:rsidR="006F2666" w:rsidRDefault="005A7D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</w:t>
            </w:r>
          </w:p>
          <w:p w14:paraId="1A3DF78C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педагога с детьми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E7A7E" w14:textId="77777777" w:rsidR="006F2666" w:rsidRDefault="005A7D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Самостоятельная</w:t>
            </w:r>
          </w:p>
          <w:p w14:paraId="1BBE1C4D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деятельность детей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0785B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с семьей</w:t>
            </w:r>
          </w:p>
        </w:tc>
      </w:tr>
      <w:tr w:rsidR="006F2666" w14:paraId="20818D1B" w14:textId="77777777">
        <w:trPr>
          <w:trHeight w:val="1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A8F68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организации детей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C7B33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F1517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8EAB9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6F2666" w14:paraId="342F2DD3" w14:textId="77777777">
        <w:trPr>
          <w:trHeight w:val="1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F0CBE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4D6896E3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14F57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55FDA461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7E980D07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8C60C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 </w:t>
            </w:r>
          </w:p>
          <w:p w14:paraId="5F12819D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35A45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6FAAFB08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0D6D4650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  <w:tr w:rsidR="006F2666" w14:paraId="6078C78C" w14:textId="77777777">
        <w:trPr>
          <w:trHeight w:val="1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DCB6D" w14:textId="77777777" w:rsidR="006F2666" w:rsidRDefault="005A7DD4">
            <w:pPr>
              <w:numPr>
                <w:ilvl w:val="0"/>
                <w:numId w:val="55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непосредственной образовательной деятельности (область «Музыка»);</w:t>
            </w:r>
          </w:p>
          <w:p w14:paraId="7371CAEB" w14:textId="77777777" w:rsidR="006F2666" w:rsidRDefault="005A7DD4">
            <w:pPr>
              <w:numPr>
                <w:ilvl w:val="0"/>
                <w:numId w:val="55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другой               непосредственной образовательной деятельности; </w:t>
            </w:r>
          </w:p>
          <w:p w14:paraId="6F828DA8" w14:textId="77777777" w:rsidR="006F2666" w:rsidRDefault="005A7DD4">
            <w:pPr>
              <w:numPr>
                <w:ilvl w:val="0"/>
                <w:numId w:val="55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 прогулки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 </w:t>
            </w:r>
          </w:p>
          <w:p w14:paraId="7E8162A2" w14:textId="77777777" w:rsidR="006F2666" w:rsidRDefault="005A7DD4">
            <w:pPr>
              <w:numPr>
                <w:ilvl w:val="0"/>
                <w:numId w:val="55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сюжетно-ролевых играх;</w:t>
            </w:r>
          </w:p>
          <w:p w14:paraId="44B1E3C0" w14:textId="77777777" w:rsidR="006F2666" w:rsidRDefault="005A7DD4">
            <w:pPr>
              <w:numPr>
                <w:ilvl w:val="0"/>
                <w:numId w:val="55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праздниках и развлечениях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B232D" w14:textId="77777777" w:rsidR="006F2666" w:rsidRDefault="005A7DD4">
            <w:pPr>
              <w:numPr>
                <w:ilvl w:val="0"/>
                <w:numId w:val="55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Непосредственная образовательная деятельность</w:t>
            </w:r>
          </w:p>
          <w:p w14:paraId="4A015ACD" w14:textId="77777777" w:rsidR="006F2666" w:rsidRDefault="005A7DD4">
            <w:pPr>
              <w:numPr>
                <w:ilvl w:val="0"/>
                <w:numId w:val="55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Праздники, развлечения</w:t>
            </w:r>
          </w:p>
          <w:p w14:paraId="31054237" w14:textId="77777777" w:rsidR="006F2666" w:rsidRDefault="005A7DD4">
            <w:pPr>
              <w:numPr>
                <w:ilvl w:val="0"/>
                <w:numId w:val="55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повседневной жизни:</w:t>
            </w:r>
          </w:p>
          <w:p w14:paraId="31CA065B" w14:textId="77777777" w:rsidR="006F2666" w:rsidRDefault="005A7DD4">
            <w:pPr>
              <w:tabs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-театрализованная деятельность;</w:t>
            </w:r>
          </w:p>
          <w:p w14:paraId="2E62AAC0" w14:textId="77777777" w:rsidR="006F2666" w:rsidRDefault="005A7DD4">
            <w:pPr>
              <w:tabs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-игры; </w:t>
            </w:r>
          </w:p>
          <w:p w14:paraId="1A3D4B7D" w14:textId="77777777" w:rsidR="006F2666" w:rsidRDefault="005A7DD4">
            <w:pPr>
              <w:tabs>
                <w:tab w:val="left" w:pos="175"/>
                <w:tab w:val="left" w:pos="284"/>
              </w:tabs>
              <w:spacing w:after="0" w:line="240" w:lineRule="auto"/>
              <w:ind w:left="17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празднование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дней рождения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5B5AE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инструментов, музыкальных игрушек, макетов инструментов, театральных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кукол, атрибутов и элементов костюмов для театрализации. Портреты композиторов. ТСО </w:t>
            </w:r>
          </w:p>
          <w:p w14:paraId="7097A1AF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для детей игровых творческих ситуаций (сюжетно-ролевая игра), способствующих импровизации в пении, движении, музицировании</w:t>
            </w:r>
          </w:p>
          <w:p w14:paraId="0422AFBD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Придумывание мелодий на заданные и собственные слова</w:t>
            </w:r>
          </w:p>
          <w:p w14:paraId="41BC8E32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Придумывание простейших танцевальных движений</w:t>
            </w:r>
          </w:p>
          <w:p w14:paraId="79A7F844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Инсценирование содержания песен, хороводов</w:t>
            </w:r>
          </w:p>
          <w:p w14:paraId="3BEC3C51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композиций танца</w:t>
            </w:r>
          </w:p>
          <w:p w14:paraId="70D2D3C1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Импровизация на инструментах</w:t>
            </w:r>
          </w:p>
          <w:p w14:paraId="63127544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Музыкально-дидактические игры</w:t>
            </w:r>
          </w:p>
          <w:p w14:paraId="5629B01B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Игры-драматизации</w:t>
            </w:r>
          </w:p>
          <w:p w14:paraId="1855E60F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Аккомпанемент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пении, танце и др.</w:t>
            </w:r>
          </w:p>
          <w:p w14:paraId="326796A8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Детский ансамбль, оркестр </w:t>
            </w:r>
          </w:p>
          <w:p w14:paraId="4B0B7044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 в «концерт», «музыкальные занятия»  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EB440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14:paraId="4AB5C308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Театрализованная деятельность (концерты родителей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детей, совместные выступления детей и родителей, совместные театрализованные представления, шумовой оркестр)</w:t>
            </w:r>
          </w:p>
          <w:p w14:paraId="3A07E432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Открытые просмотры непосредственной образовательной деятельности </w:t>
            </w:r>
          </w:p>
          <w:p w14:paraId="5BCA2748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14:paraId="7551DC2E" w14:textId="77777777" w:rsidR="006F2666" w:rsidRDefault="005A7DD4">
            <w:pPr>
              <w:numPr>
                <w:ilvl w:val="0"/>
                <w:numId w:val="56"/>
              </w:numPr>
              <w:tabs>
                <w:tab w:val="left" w:pos="720"/>
                <w:tab w:val="left" w:pos="175"/>
                <w:tab w:val="left" w:pos="284"/>
              </w:tabs>
              <w:spacing w:after="0" w:line="240" w:lineRule="auto"/>
              <w:ind w:left="17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помощи родителям по созданию предметно-музыкальной среды в семье</w:t>
            </w:r>
          </w:p>
        </w:tc>
      </w:tr>
    </w:tbl>
    <w:p w14:paraId="148C2300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F276202" w14:textId="77777777" w:rsidR="006F2666" w:rsidRDefault="005A7D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Возраст детей от 6 до 7 лет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4"/>
        <w:gridCol w:w="2751"/>
        <w:gridCol w:w="1896"/>
        <w:gridCol w:w="1946"/>
      </w:tblGrid>
      <w:tr w:rsidR="006F2666" w14:paraId="4AD39786" w14:textId="77777777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7CA9C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работы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47B05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03913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A419B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6F2666" w14:paraId="618AA155" w14:textId="77777777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8D3B6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Режимные моменты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EB366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педагога с детьми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5386E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Самостоятельная деятельность детей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2AED9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Совместная деятельность с семьей</w:t>
            </w:r>
          </w:p>
        </w:tc>
      </w:tr>
      <w:tr w:rsidR="006F2666" w14:paraId="0D8B7B78" w14:textId="77777777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C264D" w14:textId="77777777" w:rsidR="006F2666" w:rsidRDefault="005A7D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организации детей</w:t>
            </w:r>
          </w:p>
          <w:p w14:paraId="50362B71" w14:textId="77777777" w:rsidR="006F2666" w:rsidRDefault="006F26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492D753A" w14:textId="77777777" w:rsidR="006F2666" w:rsidRDefault="006F2666">
            <w:pPr>
              <w:spacing w:after="0" w:line="240" w:lineRule="auto"/>
              <w:ind w:firstLine="567"/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7107A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0136D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62738" w14:textId="77777777" w:rsidR="006F2666" w:rsidRDefault="006F2666">
            <w:pPr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  <w:tr w:rsidR="006F2666" w14:paraId="76B9158E" w14:textId="77777777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C6231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  <w:p w14:paraId="651FC319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C72FF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3D245D1B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37149EB0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8A386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 </w:t>
            </w:r>
          </w:p>
          <w:p w14:paraId="25462080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999A8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Групповые</w:t>
            </w:r>
          </w:p>
          <w:p w14:paraId="1E687CA1" w14:textId="77777777" w:rsidR="006F2666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Подгрупповые</w:t>
            </w:r>
          </w:p>
          <w:p w14:paraId="2981E19D" w14:textId="77777777" w:rsidR="006F2666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  <w:tr w:rsidR="006F2666" w14:paraId="45542F03" w14:textId="77777777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CDA67" w14:textId="77777777" w:rsidR="006F2666" w:rsidRDefault="005A7DD4">
            <w:pPr>
              <w:numPr>
                <w:ilvl w:val="0"/>
                <w:numId w:val="57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непосредственной образовательной деятельности (область «Музыка»);</w:t>
            </w:r>
          </w:p>
          <w:p w14:paraId="11D377F7" w14:textId="77777777" w:rsidR="006F2666" w:rsidRDefault="005A7DD4">
            <w:pPr>
              <w:numPr>
                <w:ilvl w:val="0"/>
                <w:numId w:val="57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другой                 непосредственной образовательной деятельности; </w:t>
            </w:r>
          </w:p>
          <w:p w14:paraId="78ADEA56" w14:textId="77777777" w:rsidR="006F2666" w:rsidRDefault="005A7DD4">
            <w:pPr>
              <w:numPr>
                <w:ilvl w:val="0"/>
                <w:numId w:val="57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 прогулки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 </w:t>
            </w:r>
          </w:p>
          <w:p w14:paraId="4303DA81" w14:textId="77777777" w:rsidR="006F2666" w:rsidRDefault="005A7DD4">
            <w:pPr>
              <w:numPr>
                <w:ilvl w:val="0"/>
                <w:numId w:val="57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сюжетно-ролевых играх;</w:t>
            </w:r>
          </w:p>
          <w:p w14:paraId="05E26B0C" w14:textId="77777777" w:rsidR="006F2666" w:rsidRDefault="005A7DD4">
            <w:pPr>
              <w:numPr>
                <w:ilvl w:val="0"/>
                <w:numId w:val="57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праздниках и развлечениях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15937" w14:textId="77777777" w:rsidR="006F2666" w:rsidRDefault="005A7DD4">
            <w:pPr>
              <w:numPr>
                <w:ilvl w:val="0"/>
                <w:numId w:val="57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Непосредственная образовательная деятельность</w:t>
            </w:r>
          </w:p>
          <w:p w14:paraId="3238731D" w14:textId="77777777" w:rsidR="006F2666" w:rsidRDefault="005A7DD4">
            <w:pPr>
              <w:numPr>
                <w:ilvl w:val="0"/>
                <w:numId w:val="57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Праздники,  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      развлечения</w:t>
            </w:r>
          </w:p>
          <w:p w14:paraId="3AA4FB19" w14:textId="77777777" w:rsidR="006F2666" w:rsidRDefault="005A7DD4">
            <w:pPr>
              <w:numPr>
                <w:ilvl w:val="0"/>
                <w:numId w:val="57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повседневной жизни:</w:t>
            </w:r>
          </w:p>
          <w:p w14:paraId="6641C692" w14:textId="77777777" w:rsidR="006F2666" w:rsidRDefault="005A7DD4">
            <w:p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-театрализованная         деятельность;</w:t>
            </w:r>
          </w:p>
          <w:p w14:paraId="046BBCBD" w14:textId="77777777" w:rsidR="006F2666" w:rsidRDefault="005A7DD4">
            <w:p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игры; </w:t>
            </w:r>
          </w:p>
          <w:p w14:paraId="34344F24" w14:textId="77777777" w:rsidR="006F2666" w:rsidRDefault="005A7DD4">
            <w:pPr>
              <w:tabs>
                <w:tab w:val="left" w:pos="-108"/>
                <w:tab w:val="left" w:pos="1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празднование дней рождения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CDF8F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условий для самостоятельной музыкальной деятельности в группе: подбор музыкальных инструментов, музыкальных игрушек, театральных кукол, атрибутов для ряжения, ТСО.</w:t>
            </w:r>
          </w:p>
          <w:p w14:paraId="2FA955BB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для детей игровых творческих ситуаций (сюжетно-ролевая игра), способствующих импровизации в пении, движении, музицировании</w:t>
            </w:r>
          </w:p>
          <w:p w14:paraId="0E4AA62D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Импровизация мелодий на собственные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слова, придумывание песенок</w:t>
            </w:r>
          </w:p>
          <w:p w14:paraId="60D5CB83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Придумывание простейших танцевальных движений</w:t>
            </w:r>
          </w:p>
          <w:p w14:paraId="04ED3F27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Инсценирование содержания песен, хороводов</w:t>
            </w:r>
          </w:p>
          <w:p w14:paraId="1C9C777D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композиций танца</w:t>
            </w:r>
          </w:p>
          <w:p w14:paraId="39A0B25A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Импровизация на инструментах</w:t>
            </w:r>
          </w:p>
          <w:p w14:paraId="64E70C85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Музыкально-дидактические игры</w:t>
            </w:r>
          </w:p>
          <w:p w14:paraId="0ED844C1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Игры-драматизации</w:t>
            </w:r>
          </w:p>
          <w:p w14:paraId="19D24BF3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Аккомпанемент в пении, танце и др.</w:t>
            </w:r>
          </w:p>
          <w:p w14:paraId="33B866B8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Детский ансамбль, оркестр </w:t>
            </w:r>
          </w:p>
          <w:p w14:paraId="44497896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в «концерт», «спектакль», «музыкальные занятия», «оркестр», «телевизор».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3E0DE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14:paraId="16F67E57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14:paraId="09599358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Открытые просмотры непосредственной образовательной деятельности </w:t>
            </w:r>
          </w:p>
          <w:p w14:paraId="4C76523D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Создание наглядно-педагогической пропаганды для родителей (стенды, папки или ширмы-передвижки)</w:t>
            </w:r>
          </w:p>
          <w:p w14:paraId="723DBBA2" w14:textId="77777777" w:rsidR="006F2666" w:rsidRDefault="005A7DD4">
            <w:pPr>
              <w:numPr>
                <w:ilvl w:val="0"/>
                <w:numId w:val="58"/>
              </w:numPr>
              <w:tabs>
                <w:tab w:val="left" w:pos="720"/>
                <w:tab w:val="left" w:pos="-108"/>
                <w:tab w:val="left" w:pos="1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помощи родителям по созданию предметно-музыкальной среды в семье</w:t>
            </w:r>
          </w:p>
        </w:tc>
      </w:tr>
    </w:tbl>
    <w:p w14:paraId="499C54FD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14:paraId="0D755205" w14:textId="77777777" w:rsidR="006F2666" w:rsidRDefault="006F26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14:paraId="68D830B4" w14:textId="0886F308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</w:t>
      </w:r>
      <w:r w:rsidR="001F1DC8"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Учебный план образовательной области «Художественно-эстетическое развитие» </w:t>
      </w:r>
    </w:p>
    <w:p w14:paraId="48D14DA5" w14:textId="77777777" w:rsidR="006F2666" w:rsidRDefault="005A7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Музыкальное  воспитание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 детей  дошкольного  возраста  осуществляется  на  музыкальных  занятиях,  вечерах  развлечениях,  в  самостоятельной  игровой  деятельности.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Музыкальные  занятия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 -  основная  форма  организации  музыкальной  деятельности  детей, на  которых  наиболее  эффективно  и  целенаправленно  осуществляется  процесс</w:t>
      </w:r>
    </w:p>
    <w:p w14:paraId="209C8E22" w14:textId="77777777" w:rsidR="006F2666" w:rsidRDefault="005A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музыкального  воспитания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 обучения  и  развития  детей. </w:t>
      </w:r>
    </w:p>
    <w:p w14:paraId="31056400" w14:textId="3C262D88" w:rsidR="006F2666" w:rsidRDefault="006F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FAD9A04" w14:textId="61FA5C99" w:rsidR="001F1DC8" w:rsidRDefault="001F1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CBF4EEB" w14:textId="32437872" w:rsidR="001F1DC8" w:rsidRDefault="001F1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170768B" w14:textId="77777777" w:rsidR="001F1DC8" w:rsidRDefault="001F1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6DA2FF0" w14:textId="77777777" w:rsidR="006F2666" w:rsidRDefault="005A7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>Структура музыкального занятия. </w:t>
      </w:r>
    </w:p>
    <w:p w14:paraId="6B6DDF27" w14:textId="77777777" w:rsidR="006F2666" w:rsidRDefault="006F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14:paraId="7116DA9E" w14:textId="77777777" w:rsidR="006F2666" w:rsidRDefault="005A7DD4">
      <w:pPr>
        <w:spacing w:after="0" w:line="274" w:lineRule="auto"/>
        <w:ind w:firstLine="709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1.Водная часть </w:t>
      </w:r>
    </w:p>
    <w:p w14:paraId="14CDDE8E" w14:textId="77777777" w:rsidR="006F2666" w:rsidRDefault="005A7DD4">
      <w:pPr>
        <w:spacing w:after="0" w:line="274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Музыкально – ритмические упражнения </w:t>
      </w:r>
    </w:p>
    <w:p w14:paraId="38DFAA81" w14:textId="77777777" w:rsidR="006F2666" w:rsidRDefault="005A7DD4">
      <w:pPr>
        <w:spacing w:after="0" w:line="274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 – настроить ребенка на занятие и развивать навыки основных и танцевальных движений, которые будут использованы в плясках, танцах, хороводах.</w:t>
      </w:r>
    </w:p>
    <w:p w14:paraId="779CE430" w14:textId="77777777" w:rsidR="006F2666" w:rsidRDefault="005A7DD4">
      <w:pPr>
        <w:spacing w:after="0" w:line="274" w:lineRule="auto"/>
        <w:ind w:firstLine="709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2.Основная часть </w:t>
      </w:r>
    </w:p>
    <w:p w14:paraId="58EAF0A9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Слушание музыки </w:t>
      </w:r>
    </w:p>
    <w:p w14:paraId="481F5A89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Цель - приучить ребенка вслушиваться в звучание мелодии аккомпанемента, создающих художественно </w:t>
      </w:r>
      <w:proofErr w:type="gramStart"/>
      <w:r>
        <w:rPr>
          <w:rFonts w:ascii="Times New Roman" w:eastAsia="Times New Roman" w:hAnsi="Times New Roman" w:cs="Times New Roman"/>
          <w:sz w:val="24"/>
        </w:rPr>
        <w:t>-  музыкальный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образ, эмоционально на них реагировать. </w:t>
      </w:r>
    </w:p>
    <w:p w14:paraId="75E11D1F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Подпевание и пение </w:t>
      </w:r>
    </w:p>
    <w:p w14:paraId="582728EB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 – развивать вокальные задатки ребенка, учить чисто интонировать мелодию, петь без напряжения в голосе, а также начинать и заканчивать пение вместе с воспитателем.</w:t>
      </w:r>
    </w:p>
    <w:p w14:paraId="7159A68B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основную часть занятий включаются музыкально – дидактические игры, направленные на знакомство с детскими музыкальными инструментами, развития памяти и воображения, музыкально – сенсорных способностей.</w:t>
      </w:r>
    </w:p>
    <w:p w14:paraId="17572746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3. Заключительная часть </w:t>
      </w:r>
    </w:p>
    <w:p w14:paraId="058A56D0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Игра и пляска. </w:t>
      </w:r>
    </w:p>
    <w:p w14:paraId="27312DC0" w14:textId="77777777" w:rsidR="006F2666" w:rsidRDefault="006F2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4B4DD78" w14:textId="77777777" w:rsidR="006F2666" w:rsidRDefault="006F266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9A0F958" w14:textId="77777777" w:rsidR="006F2666" w:rsidRDefault="005A7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                  </w:t>
      </w:r>
    </w:p>
    <w:p w14:paraId="3F8A7A03" w14:textId="77777777" w:rsidR="006F2666" w:rsidRDefault="006F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1"/>
        <w:gridCol w:w="575"/>
        <w:gridCol w:w="144"/>
        <w:gridCol w:w="391"/>
        <w:gridCol w:w="913"/>
        <w:gridCol w:w="611"/>
        <w:gridCol w:w="913"/>
        <w:gridCol w:w="611"/>
        <w:gridCol w:w="913"/>
        <w:gridCol w:w="216"/>
        <w:gridCol w:w="397"/>
        <w:gridCol w:w="1068"/>
        <w:gridCol w:w="216"/>
        <w:gridCol w:w="398"/>
      </w:tblGrid>
      <w:tr w:rsidR="005E4D2D" w14:paraId="1E3B0953" w14:textId="77777777" w:rsidTr="005E4D2D"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7A526" w14:textId="77777777" w:rsidR="005E4D2D" w:rsidRDefault="005E4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Название </w:t>
            </w:r>
          </w:p>
          <w:p w14:paraId="0F077767" w14:textId="77777777" w:rsidR="005E4D2D" w:rsidRDefault="005E4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модуля</w:t>
            </w:r>
          </w:p>
          <w:p w14:paraId="2C7C60AB" w14:textId="77777777" w:rsidR="005E4D2D" w:rsidRDefault="005E4D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год обучения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379DB8" w14:textId="1A7FB882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группа раннего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возрасьа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54714" w14:textId="2ECFD052" w:rsidR="005E4D2D" w:rsidRDefault="005E4D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2-я группа раннего возраста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4A4A2" w14:textId="77777777" w:rsidR="005E4D2D" w:rsidRDefault="005E4D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Средняя группа</w:t>
            </w: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C9092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Старшая</w:t>
            </w:r>
          </w:p>
          <w:p w14:paraId="18033A4F" w14:textId="77777777" w:rsidR="005E4D2D" w:rsidRDefault="005E4D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группа</w:t>
            </w: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0B98C" w14:textId="77777777" w:rsidR="005E4D2D" w:rsidRDefault="005E4D2D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Подготови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группа</w:t>
            </w:r>
          </w:p>
        </w:tc>
      </w:tr>
      <w:tr w:rsidR="005E4D2D" w14:paraId="40567139" w14:textId="77777777" w:rsidTr="005E4D2D"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18A58" w14:textId="77777777" w:rsidR="005E4D2D" w:rsidRDefault="005E4D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FCAE43" w14:textId="7F15B723" w:rsidR="005E4D2D" w:rsidRDefault="005E4D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33FE78" w14:textId="22AEAFDB" w:rsidR="005E4D2D" w:rsidRDefault="005E4D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53FF7" w14:textId="08AAA2CB" w:rsidR="005E4D2D" w:rsidRDefault="005E4D2D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3B315" w14:textId="77777777" w:rsidR="005E4D2D" w:rsidRDefault="005E4D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A09FD" w14:textId="77777777" w:rsidR="005E4D2D" w:rsidRDefault="005E4D2D">
            <w:pPr>
              <w:spacing w:after="0" w:line="240" w:lineRule="auto"/>
              <w:ind w:hanging="10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E1530" w14:textId="77777777" w:rsidR="005E4D2D" w:rsidRDefault="005E4D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FA9F4" w14:textId="77777777" w:rsidR="005E4D2D" w:rsidRDefault="005E4D2D">
            <w:pPr>
              <w:spacing w:after="0" w:line="240" w:lineRule="auto"/>
              <w:ind w:hanging="10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7D57A" w14:textId="77777777" w:rsidR="005E4D2D" w:rsidRDefault="005E4D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56902" w14:textId="77777777" w:rsidR="005E4D2D" w:rsidRDefault="005E4D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A5AB3" w14:textId="77777777" w:rsidR="005E4D2D" w:rsidRDefault="005E4D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</w:t>
            </w:r>
          </w:p>
        </w:tc>
      </w:tr>
      <w:tr w:rsidR="005E4D2D" w14:paraId="4CA9BCE0" w14:textId="77777777" w:rsidTr="005E4D2D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27CA3" w14:textId="77777777" w:rsidR="005E4D2D" w:rsidRDefault="005E4D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Слушание музыки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59BEED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6A43FA" w14:textId="0DE8A6F5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44664" w14:textId="06B60854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D479D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13158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ED89A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891C5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CF5EE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36A40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FFB55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E4D2D" w14:paraId="13ECA26A" w14:textId="77777777" w:rsidTr="001112B5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FC4C7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5ECD33F" w14:textId="77777777" w:rsidR="005E4D2D" w:rsidRDefault="005E4D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Пение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59898B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A39910" w14:textId="61DA8CD4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0E045" w14:textId="57BE8FE8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A587C60" w14:textId="77777777" w:rsidR="005E4D2D" w:rsidRDefault="005E4D2D">
            <w:pPr>
              <w:spacing w:after="0" w:line="240" w:lineRule="auto"/>
              <w:jc w:val="center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84964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61444FD" w14:textId="77777777" w:rsidR="005E4D2D" w:rsidRDefault="005E4D2D">
            <w:pPr>
              <w:spacing w:after="0" w:line="240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77893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DC97100" w14:textId="77777777" w:rsidR="005E4D2D" w:rsidRDefault="005E4D2D">
            <w:pPr>
              <w:spacing w:after="0" w:line="240" w:lineRule="auto"/>
              <w:jc w:val="center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0DF6C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0880494" w14:textId="77777777" w:rsidR="005E4D2D" w:rsidRDefault="005E4D2D">
            <w:pPr>
              <w:spacing w:after="0" w:line="240" w:lineRule="auto"/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49383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F3BB1BA" w14:textId="77777777" w:rsidR="005E4D2D" w:rsidRDefault="005E4D2D">
            <w:pPr>
              <w:spacing w:after="0" w:line="240" w:lineRule="auto"/>
              <w:jc w:val="center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DFBB2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94DAE4F" w14:textId="77777777" w:rsidR="005E4D2D" w:rsidRDefault="005E4D2D">
            <w:pPr>
              <w:spacing w:after="0" w:line="240" w:lineRule="auto"/>
              <w:jc w:val="center"/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4F3F4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8AF96A7" w14:textId="77777777" w:rsidR="005E4D2D" w:rsidRDefault="005E4D2D">
            <w:pPr>
              <w:spacing w:after="0" w:line="240" w:lineRule="auto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37BA8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91BA097" w14:textId="77777777" w:rsidR="005E4D2D" w:rsidRDefault="005E4D2D">
            <w:pPr>
              <w:spacing w:after="0" w:line="240" w:lineRule="auto"/>
              <w:jc w:val="center"/>
            </w:pPr>
          </w:p>
        </w:tc>
      </w:tr>
      <w:tr w:rsidR="005E4D2D" w14:paraId="7DD75E10" w14:textId="77777777" w:rsidTr="00D565D3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F8303" w14:textId="77777777" w:rsidR="005E4D2D" w:rsidRDefault="005E4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Музыкально-ритмические движения </w:t>
            </w:r>
          </w:p>
          <w:p w14:paraId="6BF2075E" w14:textId="77777777" w:rsidR="005E4D2D" w:rsidRDefault="005E4D2D">
            <w:pPr>
              <w:spacing w:after="0" w:line="240" w:lineRule="auto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C15E8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AE39A1" w14:textId="2890BF6A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195F6" w14:textId="5333D639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0B2DF1A" w14:textId="77777777" w:rsidR="005E4D2D" w:rsidRDefault="005E4D2D">
            <w:pPr>
              <w:spacing w:after="0" w:line="240" w:lineRule="auto"/>
              <w:jc w:val="center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5AF08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5B87D6F" w14:textId="77777777" w:rsidR="005E4D2D" w:rsidRDefault="005E4D2D">
            <w:pPr>
              <w:spacing w:after="0" w:line="240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0AF4B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2418AEA" w14:textId="77777777" w:rsidR="005E4D2D" w:rsidRDefault="005E4D2D">
            <w:pPr>
              <w:spacing w:after="0" w:line="240" w:lineRule="auto"/>
              <w:jc w:val="center"/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B1576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7F343A1" w14:textId="77777777" w:rsidR="005E4D2D" w:rsidRDefault="005E4D2D">
            <w:pPr>
              <w:spacing w:after="0" w:line="240" w:lineRule="auto"/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669AE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BC10B28" w14:textId="77777777" w:rsidR="005E4D2D" w:rsidRDefault="005E4D2D">
            <w:pPr>
              <w:spacing w:after="0" w:line="240" w:lineRule="auto"/>
              <w:jc w:val="center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5DA4A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2244423" w14:textId="77777777" w:rsidR="005E4D2D" w:rsidRDefault="005E4D2D">
            <w:pPr>
              <w:spacing w:after="0" w:line="240" w:lineRule="auto"/>
              <w:jc w:val="center"/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6EB47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58CC03C" w14:textId="77777777" w:rsidR="005E4D2D" w:rsidRDefault="005E4D2D">
            <w:pPr>
              <w:spacing w:after="0" w:line="240" w:lineRule="auto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79589" w14:textId="77777777" w:rsidR="005E4D2D" w:rsidRDefault="005E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4F09D82" w14:textId="77777777" w:rsidR="005E4D2D" w:rsidRDefault="005E4D2D">
            <w:pPr>
              <w:spacing w:after="0" w:line="240" w:lineRule="auto"/>
              <w:jc w:val="center"/>
            </w:pPr>
          </w:p>
        </w:tc>
      </w:tr>
      <w:tr w:rsidR="005E4D2D" w14:paraId="1A17AE48" w14:textId="77777777" w:rsidTr="00B24B4E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083D9" w14:textId="77777777" w:rsidR="005E4D2D" w:rsidRDefault="005E4D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на музыкальных инструментах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D24AD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3A6F1E" w14:textId="4709D214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EF560" w14:textId="64E57EB2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819AC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DC55C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92726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FB6A4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EA99C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DC56E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BB4E5" w14:textId="77777777" w:rsidR="005E4D2D" w:rsidRDefault="005E4D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7DD4" w14:paraId="17802B83" w14:textId="77777777" w:rsidTr="0036366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5B8BB" w14:textId="77777777" w:rsidR="005A7DD4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Творчество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F1FBF3" w14:textId="77777777" w:rsidR="005A7DD4" w:rsidRDefault="005A7D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67F4A5" w14:textId="54C1E16D" w:rsidR="005A7DD4" w:rsidRDefault="005A7D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C96BB" w14:textId="03C5C6CA" w:rsidR="005A7DD4" w:rsidRDefault="005A7D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F51A3" w14:textId="77777777" w:rsidR="005A7DD4" w:rsidRDefault="005A7D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B9B8D" w14:textId="77777777" w:rsidR="005A7DD4" w:rsidRDefault="005A7D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B590B" w14:textId="77777777" w:rsidR="005A7DD4" w:rsidRDefault="005A7D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3FF9F" w14:textId="77777777" w:rsidR="005A7DD4" w:rsidRDefault="005A7D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23DB7" w14:textId="77777777" w:rsidR="005A7DD4" w:rsidRDefault="005A7D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69635" w14:textId="77777777" w:rsidR="005A7DD4" w:rsidRDefault="005A7D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D4B58" w14:textId="77777777" w:rsidR="005A7DD4" w:rsidRDefault="005A7D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7DD4" w14:paraId="717A4745" w14:textId="77777777" w:rsidTr="00C829CB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21170" w14:textId="77777777" w:rsidR="005A7DD4" w:rsidRDefault="005A7D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занятий: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E9AD1" w14:textId="6D160EED" w:rsidR="005A7DD4" w:rsidRDefault="005A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99577D" w14:textId="7E638E4F" w:rsidR="005A7DD4" w:rsidRDefault="005A7DD4" w:rsidP="005A7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3CF26" w14:textId="10213FCD" w:rsidR="005A7DD4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EE05D" w14:textId="77777777" w:rsidR="005A7DD4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2177E" w14:textId="77777777" w:rsidR="005A7DD4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C1018" w14:textId="77777777" w:rsidR="005A7DD4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241F5" w14:textId="77777777" w:rsidR="005A7DD4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93AA8" w14:textId="77777777" w:rsidR="005A7DD4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74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C132D" w14:textId="77777777" w:rsidR="005A7DD4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87E84" w14:textId="77777777" w:rsidR="005A7DD4" w:rsidRDefault="005A7D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74</w:t>
            </w:r>
          </w:p>
        </w:tc>
      </w:tr>
    </w:tbl>
    <w:p w14:paraId="7B0D208B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1A665B7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Всего занятий на реализацию обязательной части программы: 44 в год в каждой группе;</w:t>
      </w:r>
    </w:p>
    <w:p w14:paraId="2798E2A4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Всего занятий на реализацию вариативной части программы: 30</w:t>
      </w:r>
    </w:p>
    <w:p w14:paraId="2F3B7A28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7CA1C70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5"/>
        <w:gridCol w:w="5422"/>
      </w:tblGrid>
      <w:tr w:rsidR="006F2666" w14:paraId="391501BE" w14:textId="77777777">
        <w:trPr>
          <w:trHeight w:val="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1A83D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Возрастная группа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004CE" w14:textId="77777777" w:rsidR="006F2666" w:rsidRDefault="005A7DD4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Продолжительность занятия</w:t>
            </w:r>
          </w:p>
        </w:tc>
      </w:tr>
      <w:tr w:rsidR="005A7DD4" w14:paraId="521334A1" w14:textId="77777777">
        <w:trPr>
          <w:trHeight w:val="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52BC8" w14:textId="6F2DB31D" w:rsidR="005A7DD4" w:rsidRDefault="005A7DD4" w:rsidP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Первая группа раннего возраста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D8E92" w14:textId="476B06B5" w:rsidR="005A7DD4" w:rsidRDefault="005A7DD4" w:rsidP="005A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Не более 15 минут</w:t>
            </w:r>
          </w:p>
        </w:tc>
      </w:tr>
      <w:tr w:rsidR="006F2666" w14:paraId="0B45BECC" w14:textId="77777777">
        <w:trPr>
          <w:trHeight w:val="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0A49F" w14:textId="2EBA4878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Вторая группа раннего возраста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8565C" w14:textId="77777777" w:rsidR="006F2666" w:rsidRDefault="005A7DD4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более 15 минут</w:t>
            </w:r>
          </w:p>
        </w:tc>
      </w:tr>
      <w:tr w:rsidR="006F2666" w14:paraId="079FDCA4" w14:textId="77777777">
        <w:trPr>
          <w:trHeight w:val="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55481" w14:textId="77777777" w:rsidR="006F2666" w:rsidRDefault="005A7DD4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Средняя  группа</w:t>
            </w:r>
            <w:proofErr w:type="gram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79BC7" w14:textId="77777777" w:rsidR="006F2666" w:rsidRDefault="005A7DD4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более 20 минут</w:t>
            </w:r>
          </w:p>
        </w:tc>
      </w:tr>
      <w:tr w:rsidR="006F2666" w14:paraId="50EB6CE3" w14:textId="77777777">
        <w:trPr>
          <w:trHeight w:val="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02DAA" w14:textId="77777777" w:rsidR="006F2666" w:rsidRDefault="005A7DD4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Старшая  группа</w:t>
            </w:r>
            <w:proofErr w:type="gramEnd"/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48693" w14:textId="77777777" w:rsidR="006F2666" w:rsidRDefault="005A7DD4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более 25 минут</w:t>
            </w:r>
          </w:p>
        </w:tc>
      </w:tr>
      <w:tr w:rsidR="006F2666" w14:paraId="429A630F" w14:textId="77777777">
        <w:trPr>
          <w:trHeight w:val="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D1A7D" w14:textId="77777777" w:rsidR="006F2666" w:rsidRDefault="005A7DD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Подготовительная группа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E23A5" w14:textId="77777777" w:rsidR="006F2666" w:rsidRDefault="005A7DD4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 более 30 минут</w:t>
            </w:r>
          </w:p>
        </w:tc>
      </w:tr>
    </w:tbl>
    <w:p w14:paraId="37D7026D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E84F07B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D0A7334" w14:textId="4E22467A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</w:t>
      </w:r>
      <w:r w:rsidR="001F1DC8">
        <w:rPr>
          <w:rFonts w:ascii="Times New Roman" w:eastAsia="Times New Roman" w:hAnsi="Times New Roman" w:cs="Times New Roman"/>
          <w:b/>
          <w:sz w:val="28"/>
        </w:rPr>
        <w:t xml:space="preserve">7 </w:t>
      </w:r>
      <w:r>
        <w:rPr>
          <w:rFonts w:ascii="Times New Roman" w:eastAsia="Times New Roman" w:hAnsi="Times New Roman" w:cs="Times New Roman"/>
          <w:b/>
          <w:sz w:val="28"/>
        </w:rPr>
        <w:t>Особенности взаимодействия с семьями воспитанников</w:t>
      </w:r>
    </w:p>
    <w:p w14:paraId="74F26788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27ABDDA" w14:textId="77777777" w:rsidR="006F2666" w:rsidRDefault="005A7DD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Ведущие цели взаимодействия с семьей -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14:paraId="09D207F9" w14:textId="77777777" w:rsidR="006F2666" w:rsidRDefault="005A7DD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основу совместной деятельности семьи и дошкольной организации заложены следующие принципы:</w:t>
      </w:r>
    </w:p>
    <w:p w14:paraId="5988A2A3" w14:textId="77777777" w:rsidR="006F2666" w:rsidRDefault="005A7DD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единый подход к процессу воспитания ребёнка;</w:t>
      </w:r>
    </w:p>
    <w:p w14:paraId="69D4367B" w14:textId="77777777" w:rsidR="006F2666" w:rsidRDefault="005A7DD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открытость дошкольного учреждения для родителей;</w:t>
      </w:r>
    </w:p>
    <w:p w14:paraId="0D3B02C6" w14:textId="77777777" w:rsidR="006F2666" w:rsidRDefault="005A7DD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взаимное доверие во взаимоотношениях педагогов и родителей;</w:t>
      </w:r>
    </w:p>
    <w:p w14:paraId="2BE62399" w14:textId="77777777" w:rsidR="006F2666" w:rsidRDefault="005A7DD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уважение и доброжелательность друг к другу;</w:t>
      </w:r>
    </w:p>
    <w:p w14:paraId="36F06ADE" w14:textId="77777777" w:rsidR="006F2666" w:rsidRDefault="005A7DD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дифференцированный подход к каждой семье;</w:t>
      </w:r>
    </w:p>
    <w:p w14:paraId="404088A9" w14:textId="77777777" w:rsidR="006F2666" w:rsidRDefault="005A7DD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ab/>
        <w:t>равно ответственность родителей и педагогов.</w:t>
      </w:r>
    </w:p>
    <w:p w14:paraId="06C79636" w14:textId="77777777" w:rsidR="006F2666" w:rsidRDefault="005A7DD4">
      <w:pPr>
        <w:tabs>
          <w:tab w:val="center" w:pos="540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организации образовательного процесса учитываются культурные и образовательные потребности родителей (законных представителей) воспитанников. </w:t>
      </w:r>
    </w:p>
    <w:p w14:paraId="31DA4ECA" w14:textId="77777777" w:rsidR="006F2666" w:rsidRDefault="006F2666">
      <w:pPr>
        <w:tabs>
          <w:tab w:val="center" w:pos="540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1F0D6590" w14:textId="77777777" w:rsidR="006F2666" w:rsidRDefault="005A7DD4">
      <w:pPr>
        <w:tabs>
          <w:tab w:val="left" w:pos="737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Основные формы взаимодействия с семьей</w:t>
      </w:r>
    </w:p>
    <w:p w14:paraId="5FFE1868" w14:textId="77777777" w:rsidR="006F2666" w:rsidRDefault="005A7DD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Знакомство с семьей: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встречи-знакомства, анкетирование семей.</w:t>
      </w:r>
    </w:p>
    <w:p w14:paraId="31FB387B" w14:textId="77777777" w:rsidR="006F2666" w:rsidRDefault="005A7DD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Информирование родителей о ходе образовательного процесса: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дни открытых дверей, индивидуальные 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праздники, создание памяток, интернет-журналов, переписка по электронной почте.</w:t>
      </w:r>
    </w:p>
    <w:p w14:paraId="0DB29357" w14:textId="77777777" w:rsidR="006F2666" w:rsidRDefault="005A7DD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Непосредственное вовлечение родителей в образовательную деятельность:</w:t>
      </w:r>
      <w:r>
        <w:rPr>
          <w:rFonts w:ascii="Times New Roman" w:eastAsia="Times New Roman" w:hAnsi="Times New Roman" w:cs="Times New Roman"/>
          <w:sz w:val="24"/>
        </w:rPr>
        <w:t xml:space="preserve"> организация совместной деятельности в системе «ребенок-родитель-педагог», привлечение родителей к организации вечеров музыки и поэзии, гостиных, конкурсов, концертов семейного воскресного абонемента, маршрутов выходного дня (в театр, музей, библиотеку  и пр.), семейных объединений (клуб, студия, секция), семейных праздников, прогулок, экскурсий, семейного театра, к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участию в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детской исследовательской и проектной деятельности; участие в выставках совместного творчества, изготовление плакатов и газет различной тематики, изготовление фотоколлажей и т.д.</w:t>
      </w:r>
    </w:p>
    <w:p w14:paraId="16CB1D1E" w14:textId="77777777" w:rsidR="006F2666" w:rsidRDefault="006F2666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928B755" w14:textId="77777777" w:rsidR="006F2666" w:rsidRDefault="005A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Формы взаимодействия с семьями воспитанников</w:t>
      </w:r>
    </w:p>
    <w:p w14:paraId="7A0DEA87" w14:textId="77777777" w:rsidR="006F2666" w:rsidRDefault="005A7DD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по реализации задач развития ребенка в музыкальной деятельности</w:t>
      </w:r>
    </w:p>
    <w:p w14:paraId="02EB3528" w14:textId="77777777" w:rsidR="006F2666" w:rsidRDefault="006F2666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1462F99B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</w:t>
      </w:r>
    </w:p>
    <w:p w14:paraId="340E5A05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Раскрывать возможности музыки как средства благоприятного "воздействия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музицирования и др.) на развитие личности ребенка, детско-родительских отношений.</w:t>
      </w:r>
    </w:p>
    <w:p w14:paraId="25A050D4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3. 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</w:t>
      </w:r>
      <w:r>
        <w:rPr>
          <w:rFonts w:ascii="Times New Roman" w:eastAsia="Times New Roman" w:hAnsi="Times New Roman" w:cs="Times New Roman"/>
          <w:i/>
          <w:sz w:val="24"/>
        </w:rPr>
        <w:t xml:space="preserve">в </w:t>
      </w:r>
      <w:r>
        <w:rPr>
          <w:rFonts w:ascii="Times New Roman" w:eastAsia="Times New Roman" w:hAnsi="Times New Roman" w:cs="Times New Roman"/>
          <w:sz w:val="24"/>
        </w:rPr>
        <w:t>театральной и вокальной студиях). Организовывать в детском саду встречи родителей и детей с музыкантами и композиторами, фестивали, музыкально-литературные вечера.</w:t>
      </w:r>
    </w:p>
    <w:p w14:paraId="124994C8" w14:textId="77777777" w:rsidR="006F2666" w:rsidRDefault="005A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</w:r>
    </w:p>
    <w:p w14:paraId="2BDD863D" w14:textId="77777777" w:rsidR="006F2666" w:rsidRDefault="005A7DD4">
      <w:pPr>
        <w:tabs>
          <w:tab w:val="left" w:pos="72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Совместно с родителями планировать, а также предлагать готовые маршруты выходного дня в концертные залы, музыкальные театры, музеи музыкальных инструментов и пр.</w:t>
      </w:r>
    </w:p>
    <w:p w14:paraId="6C7393DF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8FCB751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2116816" w14:textId="0287559F" w:rsidR="006F2666" w:rsidRPr="001F1DC8" w:rsidRDefault="005A7DD4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 w:rsidRPr="001F1DC8">
        <w:rPr>
          <w:rFonts w:ascii="Times New Roman" w:eastAsia="Times New Roman" w:hAnsi="Times New Roman" w:cs="Times New Roman"/>
          <w:b/>
          <w:sz w:val="32"/>
        </w:rPr>
        <w:t>О</w:t>
      </w:r>
      <w:r w:rsidR="00815C97">
        <w:rPr>
          <w:rFonts w:ascii="Times New Roman" w:eastAsia="Times New Roman" w:hAnsi="Times New Roman" w:cs="Times New Roman"/>
          <w:b/>
          <w:sz w:val="32"/>
        </w:rPr>
        <w:t>РГАНИЗАЦИОННЫЙ РАЗДЕЛ</w:t>
      </w:r>
    </w:p>
    <w:p w14:paraId="70D2B64F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32"/>
        </w:rPr>
      </w:pPr>
    </w:p>
    <w:p w14:paraId="5EA8D5E2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3.1. Материально – техническое обеспечение рабочей программы.</w:t>
      </w:r>
    </w:p>
    <w:p w14:paraId="0E222023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</w:p>
    <w:p w14:paraId="4E379ACF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Музыкальный зал.</w:t>
      </w:r>
    </w:p>
    <w:p w14:paraId="463AC49A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Пианино</w:t>
      </w:r>
    </w:p>
    <w:p w14:paraId="579513C6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Музыкальный центр</w:t>
      </w:r>
    </w:p>
    <w:p w14:paraId="0D2465E1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Ноутбук</w:t>
      </w:r>
    </w:p>
    <w:p w14:paraId="48651F23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Колонки</w:t>
      </w:r>
    </w:p>
    <w:p w14:paraId="6A68569B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Проектор</w:t>
      </w:r>
    </w:p>
    <w:p w14:paraId="3FCF70CB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Экран</w:t>
      </w:r>
    </w:p>
    <w:p w14:paraId="1426F896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- Детские стульчики</w:t>
      </w:r>
    </w:p>
    <w:p w14:paraId="361B47FE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Музыкальные инструменты (металлофоны, маракасы, ложки, </w:t>
      </w:r>
      <w:proofErr w:type="gramStart"/>
      <w:r>
        <w:rPr>
          <w:rFonts w:ascii="Times New Roman" w:eastAsia="Times New Roman" w:hAnsi="Times New Roman" w:cs="Times New Roman"/>
          <w:sz w:val="24"/>
        </w:rPr>
        <w:t>бубенчики,  треугольники</w:t>
      </w:r>
      <w:proofErr w:type="gramEnd"/>
      <w:r>
        <w:rPr>
          <w:rFonts w:ascii="Times New Roman" w:eastAsia="Times New Roman" w:hAnsi="Times New Roman" w:cs="Times New Roman"/>
          <w:sz w:val="24"/>
        </w:rPr>
        <w:t>, гармошка, балалайка, гитара)</w:t>
      </w:r>
    </w:p>
    <w:p w14:paraId="4FA5A946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Атрибуты к играм, танцам, инсценировкам (костюмы детские, маски – шапочки, платочки, флажки, цветы, ленты)</w:t>
      </w:r>
    </w:p>
    <w:p w14:paraId="215BBFA5" w14:textId="77777777" w:rsidR="006F2666" w:rsidRDefault="005A7DD4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Костюмы для взрослых (Баба – Яга, Царь, Снегурочка, Скоморох, Карлсон, Кот, </w:t>
      </w:r>
      <w:proofErr w:type="gramStart"/>
      <w:r>
        <w:rPr>
          <w:rFonts w:ascii="Times New Roman" w:eastAsia="Times New Roman" w:hAnsi="Times New Roman" w:cs="Times New Roman"/>
          <w:sz w:val="24"/>
        </w:rPr>
        <w:t>Лиса  т.д.</w:t>
      </w:r>
      <w:proofErr w:type="gramEnd"/>
      <w:r>
        <w:rPr>
          <w:rFonts w:ascii="Times New Roman" w:eastAsia="Times New Roman" w:hAnsi="Times New Roman" w:cs="Times New Roman"/>
          <w:sz w:val="24"/>
        </w:rPr>
        <w:t>)</w:t>
      </w:r>
    </w:p>
    <w:p w14:paraId="57D3CEEB" w14:textId="77777777" w:rsidR="006F2666" w:rsidRDefault="006F2666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3B5ED20" w14:textId="77777777" w:rsidR="006F2666" w:rsidRDefault="006F2666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</w:rPr>
      </w:pPr>
    </w:p>
    <w:p w14:paraId="2556EA13" w14:textId="77777777" w:rsidR="006F2666" w:rsidRDefault="006F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25EA1B6" w14:textId="77777777" w:rsidR="006F2666" w:rsidRDefault="005A7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3.2. Методические материалы, используемые для реализации рабочей программы.</w:t>
      </w:r>
    </w:p>
    <w:p w14:paraId="536E8F8B" w14:textId="77777777" w:rsidR="006F2666" w:rsidRDefault="006F2666">
      <w:pPr>
        <w:spacing w:after="0" w:line="240" w:lineRule="auto"/>
        <w:ind w:left="1222"/>
        <w:rPr>
          <w:rFonts w:ascii="Times New Roman" w:eastAsia="Times New Roman" w:hAnsi="Times New Roman" w:cs="Times New Roman"/>
          <w:b/>
          <w:sz w:val="28"/>
        </w:rPr>
      </w:pPr>
    </w:p>
    <w:p w14:paraId="5385ABD3" w14:textId="77777777" w:rsidR="006F2666" w:rsidRDefault="005A7DD4">
      <w:pPr>
        <w:tabs>
          <w:tab w:val="left" w:pos="509"/>
          <w:tab w:val="left" w:pos="7450"/>
        </w:tabs>
        <w:spacing w:after="0" w:line="240" w:lineRule="auto"/>
        <w:ind w:left="426" w:right="113" w:firstLine="425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Методическая литература:</w:t>
      </w:r>
    </w:p>
    <w:p w14:paraId="4A1D9FCF" w14:textId="77777777" w:rsidR="006F2666" w:rsidRDefault="006F2666">
      <w:pPr>
        <w:tabs>
          <w:tab w:val="left" w:pos="509"/>
          <w:tab w:val="left" w:pos="7450"/>
        </w:tabs>
        <w:spacing w:after="0" w:line="240" w:lineRule="auto"/>
        <w:ind w:left="426" w:right="113" w:firstLine="425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6D88A016" w14:textId="77777777" w:rsidR="006F2666" w:rsidRDefault="005A7DD4">
      <w:pPr>
        <w:numPr>
          <w:ilvl w:val="0"/>
          <w:numId w:val="59"/>
        </w:numPr>
        <w:tabs>
          <w:tab w:val="left" w:pos="284"/>
          <w:tab w:val="left" w:pos="1134"/>
        </w:tabs>
        <w:spacing w:after="0" w:line="240" w:lineRule="auto"/>
        <w:ind w:left="426" w:right="113" w:firstLine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Ладушки</w:t>
      </w:r>
      <w:r>
        <w:rPr>
          <w:rFonts w:ascii="Times New Roman" w:eastAsia="Times New Roman" w:hAnsi="Times New Roman" w:cs="Times New Roman"/>
          <w:sz w:val="24"/>
        </w:rPr>
        <w:t xml:space="preserve"> Каплунова </w:t>
      </w:r>
      <w:proofErr w:type="gramStart"/>
      <w:r>
        <w:rPr>
          <w:rFonts w:ascii="Times New Roman" w:eastAsia="Times New Roman" w:hAnsi="Times New Roman" w:cs="Times New Roman"/>
          <w:sz w:val="24"/>
        </w:rPr>
        <w:t>И.М.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И.А. Праздник каждый день (младшая группа). Конспекты музыкальных занятий с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аудиоприложением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(2CD). Пособий для музыкальных руководителей детских садов. </w:t>
      </w:r>
      <w:r>
        <w:rPr>
          <w:rFonts w:ascii="Segoe UI Symbol" w:eastAsia="Segoe UI Symbol" w:hAnsi="Segoe UI Symbol" w:cs="Segoe UI Symbol"/>
          <w:sz w:val="24"/>
        </w:rPr>
        <w:t>─</w:t>
      </w:r>
      <w:r>
        <w:rPr>
          <w:rFonts w:ascii="Times New Roman" w:eastAsia="Times New Roman" w:hAnsi="Times New Roman" w:cs="Times New Roman"/>
          <w:sz w:val="24"/>
        </w:rPr>
        <w:t xml:space="preserve"> Издательство «Композитор </w:t>
      </w:r>
      <w:r>
        <w:rPr>
          <w:rFonts w:ascii="Cambria Math" w:eastAsia="Cambria Math" w:hAnsi="Cambria Math" w:cs="Cambria Math"/>
          <w:sz w:val="24"/>
        </w:rPr>
        <w:t>∙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Снкт</w:t>
      </w:r>
      <w:proofErr w:type="spellEnd"/>
      <w:r>
        <w:rPr>
          <w:rFonts w:ascii="Times New Roman" w:eastAsia="Times New Roman" w:hAnsi="Times New Roman" w:cs="Times New Roman"/>
          <w:sz w:val="24"/>
        </w:rPr>
        <w:t>-Петербург», 2008.</w:t>
      </w:r>
    </w:p>
    <w:p w14:paraId="2D726EAB" w14:textId="77777777" w:rsidR="006F2666" w:rsidRDefault="005A7DD4">
      <w:pPr>
        <w:numPr>
          <w:ilvl w:val="0"/>
          <w:numId w:val="59"/>
        </w:numPr>
        <w:tabs>
          <w:tab w:val="left" w:pos="284"/>
          <w:tab w:val="left" w:pos="1134"/>
        </w:tabs>
        <w:spacing w:after="0" w:line="240" w:lineRule="auto"/>
        <w:ind w:left="426" w:right="113" w:firstLine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Ладушки</w:t>
      </w:r>
      <w:r>
        <w:rPr>
          <w:rFonts w:ascii="Times New Roman" w:eastAsia="Times New Roman" w:hAnsi="Times New Roman" w:cs="Times New Roman"/>
          <w:sz w:val="24"/>
        </w:rPr>
        <w:t xml:space="preserve"> Каплунова </w:t>
      </w:r>
      <w:proofErr w:type="gramStart"/>
      <w:r>
        <w:rPr>
          <w:rFonts w:ascii="Times New Roman" w:eastAsia="Times New Roman" w:hAnsi="Times New Roman" w:cs="Times New Roman"/>
          <w:sz w:val="24"/>
        </w:rPr>
        <w:t>И.М.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И.А. Праздник каждый день (средняя группа). Конспекты музыкальных занятий с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аудиоприложением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(2CD). Пособий для музыкальных руководителей детских садов. </w:t>
      </w:r>
      <w:r>
        <w:rPr>
          <w:rFonts w:ascii="Segoe UI Symbol" w:eastAsia="Segoe UI Symbol" w:hAnsi="Segoe UI Symbol" w:cs="Segoe UI Symbol"/>
          <w:sz w:val="24"/>
        </w:rPr>
        <w:t>─</w:t>
      </w:r>
      <w:r>
        <w:rPr>
          <w:rFonts w:ascii="Times New Roman" w:eastAsia="Times New Roman" w:hAnsi="Times New Roman" w:cs="Times New Roman"/>
          <w:sz w:val="24"/>
        </w:rPr>
        <w:t xml:space="preserve"> Издательство «Композитор </w:t>
      </w:r>
      <w:r>
        <w:rPr>
          <w:rFonts w:ascii="Cambria Math" w:eastAsia="Cambria Math" w:hAnsi="Cambria Math" w:cs="Cambria Math"/>
          <w:sz w:val="24"/>
        </w:rPr>
        <w:t>∙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Снкт</w:t>
      </w:r>
      <w:proofErr w:type="spellEnd"/>
      <w:r>
        <w:rPr>
          <w:rFonts w:ascii="Times New Roman" w:eastAsia="Times New Roman" w:hAnsi="Times New Roman" w:cs="Times New Roman"/>
          <w:sz w:val="24"/>
        </w:rPr>
        <w:t>-Петербург», 2008.</w:t>
      </w:r>
    </w:p>
    <w:p w14:paraId="1A0C6792" w14:textId="77777777" w:rsidR="006F2666" w:rsidRDefault="005A7DD4">
      <w:pPr>
        <w:numPr>
          <w:ilvl w:val="0"/>
          <w:numId w:val="59"/>
        </w:numPr>
        <w:tabs>
          <w:tab w:val="left" w:pos="284"/>
          <w:tab w:val="left" w:pos="1134"/>
        </w:tabs>
        <w:spacing w:after="0" w:line="240" w:lineRule="auto"/>
        <w:ind w:left="426" w:right="113" w:firstLine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Ладушки</w:t>
      </w:r>
      <w:r>
        <w:rPr>
          <w:rFonts w:ascii="Times New Roman" w:eastAsia="Times New Roman" w:hAnsi="Times New Roman" w:cs="Times New Roman"/>
          <w:sz w:val="24"/>
        </w:rPr>
        <w:t xml:space="preserve"> Каплунова </w:t>
      </w:r>
      <w:proofErr w:type="gramStart"/>
      <w:r>
        <w:rPr>
          <w:rFonts w:ascii="Times New Roman" w:eastAsia="Times New Roman" w:hAnsi="Times New Roman" w:cs="Times New Roman"/>
          <w:sz w:val="24"/>
        </w:rPr>
        <w:t>И.М.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И.А. Праздник каждый день (старшая группа). Конспекты музыкальных занятий с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аудиоприложением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(3CD).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Пособий для музыкальных руководителей детских садов. </w:t>
      </w:r>
      <w:r>
        <w:rPr>
          <w:rFonts w:ascii="Segoe UI Symbol" w:eastAsia="Segoe UI Symbol" w:hAnsi="Segoe UI Symbol" w:cs="Segoe UI Symbol"/>
          <w:sz w:val="24"/>
        </w:rPr>
        <w:t>─</w:t>
      </w:r>
      <w:r>
        <w:rPr>
          <w:rFonts w:ascii="Times New Roman" w:eastAsia="Times New Roman" w:hAnsi="Times New Roman" w:cs="Times New Roman"/>
          <w:sz w:val="24"/>
        </w:rPr>
        <w:t xml:space="preserve"> Издательство «Композитор </w:t>
      </w:r>
      <w:r>
        <w:rPr>
          <w:rFonts w:ascii="Cambria Math" w:eastAsia="Cambria Math" w:hAnsi="Cambria Math" w:cs="Cambria Math"/>
          <w:sz w:val="24"/>
        </w:rPr>
        <w:t>∙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Снкт</w:t>
      </w:r>
      <w:proofErr w:type="spellEnd"/>
      <w:r>
        <w:rPr>
          <w:rFonts w:ascii="Times New Roman" w:eastAsia="Times New Roman" w:hAnsi="Times New Roman" w:cs="Times New Roman"/>
          <w:sz w:val="24"/>
        </w:rPr>
        <w:t>-Петербург», 2008.</w:t>
      </w:r>
    </w:p>
    <w:p w14:paraId="68EE1085" w14:textId="77777777" w:rsidR="006F2666" w:rsidRDefault="005A7DD4">
      <w:pPr>
        <w:numPr>
          <w:ilvl w:val="0"/>
          <w:numId w:val="59"/>
        </w:numPr>
        <w:tabs>
          <w:tab w:val="left" w:pos="284"/>
          <w:tab w:val="left" w:pos="1134"/>
        </w:tabs>
        <w:spacing w:after="0" w:line="240" w:lineRule="auto"/>
        <w:ind w:left="426" w:right="113" w:firstLine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Ладушки</w:t>
      </w:r>
      <w:r>
        <w:rPr>
          <w:rFonts w:ascii="Times New Roman" w:eastAsia="Times New Roman" w:hAnsi="Times New Roman" w:cs="Times New Roman"/>
          <w:sz w:val="24"/>
        </w:rPr>
        <w:t xml:space="preserve"> Каплунова </w:t>
      </w:r>
      <w:proofErr w:type="gramStart"/>
      <w:r>
        <w:rPr>
          <w:rFonts w:ascii="Times New Roman" w:eastAsia="Times New Roman" w:hAnsi="Times New Roman" w:cs="Times New Roman"/>
          <w:sz w:val="24"/>
        </w:rPr>
        <w:t>И.М.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И.А. Праздник каждый день (подготовительная группа). Конспекты музыкальных занятий с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аудиоприложением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(2CD). Пособий для музыкальных руководителей детских садов. </w:t>
      </w:r>
      <w:r>
        <w:rPr>
          <w:rFonts w:ascii="Segoe UI Symbol" w:eastAsia="Segoe UI Symbol" w:hAnsi="Segoe UI Symbol" w:cs="Segoe UI Symbol"/>
          <w:sz w:val="24"/>
        </w:rPr>
        <w:t>─</w:t>
      </w:r>
      <w:r>
        <w:rPr>
          <w:rFonts w:ascii="Times New Roman" w:eastAsia="Times New Roman" w:hAnsi="Times New Roman" w:cs="Times New Roman"/>
          <w:sz w:val="24"/>
        </w:rPr>
        <w:t xml:space="preserve"> Издательство «Композитор </w:t>
      </w:r>
      <w:r>
        <w:rPr>
          <w:rFonts w:ascii="Cambria Math" w:eastAsia="Cambria Math" w:hAnsi="Cambria Math" w:cs="Cambria Math"/>
          <w:sz w:val="24"/>
        </w:rPr>
        <w:t>∙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Снкт</w:t>
      </w:r>
      <w:proofErr w:type="spellEnd"/>
      <w:r>
        <w:rPr>
          <w:rFonts w:ascii="Times New Roman" w:eastAsia="Times New Roman" w:hAnsi="Times New Roman" w:cs="Times New Roman"/>
          <w:sz w:val="24"/>
        </w:rPr>
        <w:t>-Петербург», 2007.</w:t>
      </w:r>
    </w:p>
    <w:p w14:paraId="0FFCBF45" w14:textId="77777777" w:rsidR="006F2666" w:rsidRDefault="005A7DD4">
      <w:pPr>
        <w:numPr>
          <w:ilvl w:val="0"/>
          <w:numId w:val="59"/>
        </w:numPr>
        <w:tabs>
          <w:tab w:val="left" w:pos="567"/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«Праздник каждый день» Программа музыкального воспитания детей дошкольного возраста (младшая группа). Издательство «Композитор» (Санкт-Петербург), 1999 </w:t>
      </w:r>
    </w:p>
    <w:p w14:paraId="6E4284B1" w14:textId="77777777" w:rsidR="006F2666" w:rsidRDefault="005A7DD4">
      <w:pPr>
        <w:tabs>
          <w:tab w:val="left" w:pos="567"/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И. М. </w:t>
      </w:r>
      <w:proofErr w:type="gramStart"/>
      <w:r>
        <w:rPr>
          <w:rFonts w:ascii="Times New Roman" w:eastAsia="Times New Roman" w:hAnsi="Times New Roman" w:cs="Times New Roman"/>
          <w:sz w:val="24"/>
        </w:rPr>
        <w:t>Каплунова  И.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1999 </w:t>
      </w:r>
    </w:p>
    <w:p w14:paraId="08E97736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      «Праздник каждый день» Программа музыкального воспитания детей дошкольного возраста (средняя группа). Издательство «Композитор» (Санкт-Петербург), 2000. И. М. Каплунова, И. А.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>, 2000</w:t>
      </w:r>
    </w:p>
    <w:p w14:paraId="7F8EFE4C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    «Праздник каждый день». Программа музыкального воспитания детей дошкольного возраста (старшая группа). Издательство «Композитор» (Санкт-Петербург), 2000. И. М. Каплунова, И. А.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>, 2000</w:t>
      </w:r>
    </w:p>
    <w:p w14:paraId="2BBEA5D8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    «Праздник каждый день». Программа музыкального воспитания детей дошкольного возраста (подготовительная группа). Издательство «Композитор» (Санкт-Петербург), 2000. И. М. Каплунова, И. А.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>, 2000</w:t>
      </w:r>
    </w:p>
    <w:p w14:paraId="4BED093D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«Мы играем, рисуем, поем». Комплексные занятия в детском саду. Пособие для воспитателей и музыкальных руководителей детских дошкольных учреждений. Издательство «Композитор» (Санкт-Петербург), 2004. И. М. Каплунова, И. А.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>, 2004.</w:t>
      </w:r>
    </w:p>
    <w:p w14:paraId="5F8844B9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«Умные пальчики». Методическое пособие для учителей начальных классов, воспитателей детских садов, родителей. Издательство «Невская Нота» (Санкт – Петербург), 2009</w:t>
      </w:r>
      <w:proofErr w:type="gramStart"/>
      <w:r>
        <w:rPr>
          <w:rFonts w:ascii="Times New Roman" w:eastAsia="Times New Roman" w:hAnsi="Times New Roman" w:cs="Times New Roman"/>
          <w:sz w:val="24"/>
        </w:rPr>
        <w:t>.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И. М. Каплунова, И. А.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>, 2009.</w:t>
      </w:r>
    </w:p>
    <w:p w14:paraId="09C145B3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«Веселые досуги». Методическое пособие для музыкальных руководителей детских садов, учителей музыки, педагогов</w:t>
      </w:r>
      <w:proofErr w:type="gramStart"/>
      <w:r>
        <w:rPr>
          <w:rFonts w:ascii="Times New Roman" w:eastAsia="Times New Roman" w:hAnsi="Times New Roman" w:cs="Times New Roman"/>
          <w:sz w:val="24"/>
        </w:rPr>
        <w:t>.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Издательство «Невская Нота» (Санкт – Петербург), 2011</w:t>
      </w:r>
      <w:proofErr w:type="gramStart"/>
      <w:r>
        <w:rPr>
          <w:rFonts w:ascii="Times New Roman" w:eastAsia="Times New Roman" w:hAnsi="Times New Roman" w:cs="Times New Roman"/>
          <w:sz w:val="24"/>
        </w:rPr>
        <w:t>.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И. М. Каплунова, И. А.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>, 2011</w:t>
      </w:r>
    </w:p>
    <w:p w14:paraId="569BAB5C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12. «Игры, аттракционы, сюрпризы». Пособие для музыкальных руководителей детских дошкольных учреждений. Издательство «Композитор» (Санкт-Петербург), 1999. И. М. Каплунова, И. А.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>, 1999.</w:t>
      </w:r>
    </w:p>
    <w:p w14:paraId="2D09BF44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«Хи-хи-хи да ха-ха-ха!» (выпуск 1</w:t>
      </w:r>
      <w:proofErr w:type="gramStart"/>
      <w:r>
        <w:rPr>
          <w:rFonts w:ascii="Times New Roman" w:eastAsia="Times New Roman" w:hAnsi="Times New Roman" w:cs="Times New Roman"/>
          <w:sz w:val="24"/>
        </w:rPr>
        <w:t>)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Методическое пособие с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аудиоприложением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музыкальных руководителей детских садов, учителей музыки, педагогов</w:t>
      </w:r>
      <w:proofErr w:type="gramStart"/>
      <w:r>
        <w:rPr>
          <w:rFonts w:ascii="Times New Roman" w:eastAsia="Times New Roman" w:hAnsi="Times New Roman" w:cs="Times New Roman"/>
          <w:sz w:val="24"/>
        </w:rPr>
        <w:t>.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Издательство «Невская Нота» (Санкт – Петербург), 2009</w:t>
      </w:r>
      <w:proofErr w:type="gramStart"/>
      <w:r>
        <w:rPr>
          <w:rFonts w:ascii="Times New Roman" w:eastAsia="Times New Roman" w:hAnsi="Times New Roman" w:cs="Times New Roman"/>
          <w:sz w:val="24"/>
        </w:rPr>
        <w:t>.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И. М. Каплунова, И. А.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>, 2009.</w:t>
      </w:r>
    </w:p>
    <w:p w14:paraId="69FB5B2F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14. «Карнавал сказок» (выпуск 2). Праздники в детском саду. Издательство «Композитор» (Санкт-Петербург), 2007. И. М. Каплунова, И. А.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>, 2007.</w:t>
      </w:r>
    </w:p>
    <w:p w14:paraId="6AE5FEDA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 «Топ – топ, каблучок» (выпуск 1). Издательство «Композитор» (Санкт-Петербург), 2000. И. М. Каплунова, И. А.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И.В.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Алексеева, 2000.</w:t>
      </w:r>
    </w:p>
    <w:p w14:paraId="146ED6CD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16. .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«Топ – топ, каблучок» (выпуск 1). Издательство «Композитор» (Санкт-Петербург), 2005. И. М. Каплунова, И. А.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И.В.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Алексеева, 2005.</w:t>
      </w:r>
    </w:p>
    <w:p w14:paraId="7B3335A2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17. «Я живу в России». Песни и стихи о Родине, мире, дружбе. Для детей старшего дошкольного и младшего школьного возраста</w:t>
      </w:r>
      <w:proofErr w:type="gramStart"/>
      <w:r>
        <w:rPr>
          <w:rFonts w:ascii="Times New Roman" w:eastAsia="Times New Roman" w:hAnsi="Times New Roman" w:cs="Times New Roman"/>
          <w:sz w:val="24"/>
        </w:rPr>
        <w:t>.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Издательство «Композитор» (Санкт-Петербург), 2006. И. М. Каплунова, И. А.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</w:rPr>
        <w:t>, 2006.</w:t>
      </w:r>
    </w:p>
    <w:p w14:paraId="769D8CC5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18. «Учим петь детей </w:t>
      </w:r>
      <w:proofErr w:type="gramStart"/>
      <w:r>
        <w:rPr>
          <w:rFonts w:ascii="Times New Roman" w:eastAsia="Times New Roman" w:hAnsi="Times New Roman" w:cs="Times New Roman"/>
          <w:sz w:val="24"/>
        </w:rPr>
        <w:t>3-4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лет». Песни и упражнения для развития голоса. ООО «ТЦ Сфера, 2014. </w:t>
      </w:r>
      <w:proofErr w:type="gramStart"/>
      <w:r>
        <w:rPr>
          <w:rFonts w:ascii="Times New Roman" w:eastAsia="Times New Roman" w:hAnsi="Times New Roman" w:cs="Times New Roman"/>
          <w:sz w:val="24"/>
        </w:rPr>
        <w:t>С.И.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Мерзлякова, 2014.</w:t>
      </w:r>
    </w:p>
    <w:p w14:paraId="152E6AC3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19. .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«Учим петь детей </w:t>
      </w:r>
      <w:proofErr w:type="gramStart"/>
      <w:r>
        <w:rPr>
          <w:rFonts w:ascii="Times New Roman" w:eastAsia="Times New Roman" w:hAnsi="Times New Roman" w:cs="Times New Roman"/>
          <w:sz w:val="24"/>
        </w:rPr>
        <w:t>4-5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лет». Песни и упражнения для развития голоса. ООО «ТЦ Сфера, 2014. </w:t>
      </w:r>
      <w:proofErr w:type="gramStart"/>
      <w:r>
        <w:rPr>
          <w:rFonts w:ascii="Times New Roman" w:eastAsia="Times New Roman" w:hAnsi="Times New Roman" w:cs="Times New Roman"/>
          <w:sz w:val="24"/>
        </w:rPr>
        <w:t>С.И.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Мерзлякова, 2014.</w:t>
      </w:r>
    </w:p>
    <w:p w14:paraId="30C284CC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20. «Учим петь детей </w:t>
      </w:r>
      <w:proofErr w:type="gramStart"/>
      <w:r>
        <w:rPr>
          <w:rFonts w:ascii="Times New Roman" w:eastAsia="Times New Roman" w:hAnsi="Times New Roman" w:cs="Times New Roman"/>
          <w:sz w:val="24"/>
        </w:rPr>
        <w:t>5-6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лет». Песни и упражнения для развития голоса. ООО «ТЦ Сфера, 2014. </w:t>
      </w:r>
      <w:proofErr w:type="gramStart"/>
      <w:r>
        <w:rPr>
          <w:rFonts w:ascii="Times New Roman" w:eastAsia="Times New Roman" w:hAnsi="Times New Roman" w:cs="Times New Roman"/>
          <w:sz w:val="24"/>
        </w:rPr>
        <w:t>С.И.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Мерзлякова, 2014.</w:t>
      </w:r>
    </w:p>
    <w:p w14:paraId="316D444D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21.  «Учим петь детей </w:t>
      </w:r>
      <w:proofErr w:type="gramStart"/>
      <w:r>
        <w:rPr>
          <w:rFonts w:ascii="Times New Roman" w:eastAsia="Times New Roman" w:hAnsi="Times New Roman" w:cs="Times New Roman"/>
          <w:sz w:val="24"/>
        </w:rPr>
        <w:t>6-7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лет». Песни и упражнения для развития голоса. ООО «ТЦ Сфера, 2014. </w:t>
      </w:r>
      <w:proofErr w:type="gramStart"/>
      <w:r>
        <w:rPr>
          <w:rFonts w:ascii="Times New Roman" w:eastAsia="Times New Roman" w:hAnsi="Times New Roman" w:cs="Times New Roman"/>
          <w:sz w:val="24"/>
        </w:rPr>
        <w:t>С.И.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Мерзлякова, 2014.</w:t>
      </w:r>
    </w:p>
    <w:p w14:paraId="47E20EAC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22. «Осенние праздники в детском саду». Сценарии с нотным приложением (выпуск 1</w:t>
      </w:r>
      <w:proofErr w:type="gramStart"/>
      <w:r>
        <w:rPr>
          <w:rFonts w:ascii="Times New Roman" w:eastAsia="Times New Roman" w:hAnsi="Times New Roman" w:cs="Times New Roman"/>
          <w:sz w:val="24"/>
        </w:rPr>
        <w:t>)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ООО «ТЦ Сфера», 2010. </w:t>
      </w:r>
      <w:proofErr w:type="gramStart"/>
      <w:r>
        <w:rPr>
          <w:rFonts w:ascii="Times New Roman" w:eastAsia="Times New Roman" w:hAnsi="Times New Roman" w:cs="Times New Roman"/>
          <w:sz w:val="24"/>
        </w:rPr>
        <w:t>Е.А.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Никитина.</w:t>
      </w:r>
    </w:p>
    <w:p w14:paraId="4659A803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23. «Музыка о животных и птицах». Конспекты занятий с нотным приложением. ООО «ТЦ Сфера», 2014. </w:t>
      </w:r>
      <w:proofErr w:type="gramStart"/>
      <w:r>
        <w:rPr>
          <w:rFonts w:ascii="Times New Roman" w:eastAsia="Times New Roman" w:hAnsi="Times New Roman" w:cs="Times New Roman"/>
          <w:sz w:val="24"/>
        </w:rPr>
        <w:t>О.П.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Радынова</w:t>
      </w:r>
      <w:proofErr w:type="spellEnd"/>
      <w:r>
        <w:rPr>
          <w:rFonts w:ascii="Times New Roman" w:eastAsia="Times New Roman" w:hAnsi="Times New Roman" w:cs="Times New Roman"/>
          <w:sz w:val="24"/>
        </w:rPr>
        <w:t>, 2014.</w:t>
      </w:r>
    </w:p>
    <w:p w14:paraId="788F5886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24. «Настроение, чувства в музыке» Программа «Музыкальные шедевры». Конспекты занятий с нотным приложением.  ООО «ТЦ Сфера», 2014. </w:t>
      </w:r>
      <w:proofErr w:type="gramStart"/>
      <w:r>
        <w:rPr>
          <w:rFonts w:ascii="Times New Roman" w:eastAsia="Times New Roman" w:hAnsi="Times New Roman" w:cs="Times New Roman"/>
          <w:sz w:val="24"/>
        </w:rPr>
        <w:t>О.П.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Радынова</w:t>
      </w:r>
      <w:proofErr w:type="spellEnd"/>
      <w:r>
        <w:rPr>
          <w:rFonts w:ascii="Times New Roman" w:eastAsia="Times New Roman" w:hAnsi="Times New Roman" w:cs="Times New Roman"/>
          <w:sz w:val="24"/>
        </w:rPr>
        <w:t>, 2014.</w:t>
      </w:r>
    </w:p>
    <w:p w14:paraId="2E43F9ED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25. «Сказка в музыке». Музыкальные инструменты. Конспекты занятий с нотным приложением.  ООО «ТЦ Сфера», 2014. </w:t>
      </w:r>
      <w:proofErr w:type="gramStart"/>
      <w:r>
        <w:rPr>
          <w:rFonts w:ascii="Times New Roman" w:eastAsia="Times New Roman" w:hAnsi="Times New Roman" w:cs="Times New Roman"/>
          <w:sz w:val="24"/>
        </w:rPr>
        <w:t>О.П.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Радынова</w:t>
      </w:r>
      <w:proofErr w:type="spellEnd"/>
      <w:r>
        <w:rPr>
          <w:rFonts w:ascii="Times New Roman" w:eastAsia="Times New Roman" w:hAnsi="Times New Roman" w:cs="Times New Roman"/>
          <w:sz w:val="24"/>
        </w:rPr>
        <w:t>, 2014.</w:t>
      </w:r>
    </w:p>
    <w:p w14:paraId="00D7CCA6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26. </w:t>
      </w:r>
      <w:proofErr w:type="gramStart"/>
      <w:r>
        <w:rPr>
          <w:rFonts w:ascii="Times New Roman" w:eastAsia="Times New Roman" w:hAnsi="Times New Roman" w:cs="Times New Roman"/>
          <w:sz w:val="24"/>
        </w:rPr>
        <w:t>« Коммуникативные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игры для дошкольников». Методическое пособие. Москва «СКРИПТОРИЙ 2003», 2013. М.Ю.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Картушина</w:t>
      </w:r>
      <w:proofErr w:type="spellEnd"/>
      <w:r>
        <w:rPr>
          <w:rFonts w:ascii="Times New Roman" w:eastAsia="Times New Roman" w:hAnsi="Times New Roman" w:cs="Times New Roman"/>
          <w:sz w:val="24"/>
        </w:rPr>
        <w:t>, 2013.</w:t>
      </w:r>
    </w:p>
    <w:p w14:paraId="71D29DB8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27. «Растем и поем или обучающие песенки для дошкольников».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Ростов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на – Дону «Феникс», 2016. С.С.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Коренблит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Н.В.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Иванова, 2015.</w:t>
      </w:r>
    </w:p>
    <w:p w14:paraId="37F99C7F" w14:textId="77777777" w:rsidR="006F2666" w:rsidRDefault="005A7DD4">
      <w:pPr>
        <w:tabs>
          <w:tab w:val="left" w:pos="1134"/>
        </w:tabs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28. «Если сильно захотеть». Сборник песен. </w:t>
      </w:r>
      <w:proofErr w:type="gramStart"/>
      <w:r>
        <w:rPr>
          <w:rFonts w:ascii="Times New Roman" w:eastAsia="Times New Roman" w:hAnsi="Times New Roman" w:cs="Times New Roman"/>
          <w:sz w:val="24"/>
        </w:rPr>
        <w:t>Санкт – Петербург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«ДЕТСТВО – ПРЕСС», 2011. </w:t>
      </w:r>
      <w:proofErr w:type="gramStart"/>
      <w:r>
        <w:rPr>
          <w:rFonts w:ascii="Times New Roman" w:eastAsia="Times New Roman" w:hAnsi="Times New Roman" w:cs="Times New Roman"/>
          <w:sz w:val="24"/>
        </w:rPr>
        <w:t>Д.Ю.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Воскресенский, 2011.</w:t>
      </w:r>
    </w:p>
    <w:p w14:paraId="7DF594DE" w14:textId="77777777" w:rsidR="006F2666" w:rsidRDefault="005A7DD4">
      <w:pPr>
        <w:tabs>
          <w:tab w:val="left" w:pos="284"/>
          <w:tab w:val="left" w:pos="1134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29.     Зацепина М.Б., </w:t>
      </w:r>
      <w:proofErr w:type="spellStart"/>
      <w:r>
        <w:rPr>
          <w:rFonts w:ascii="Times New Roman" w:eastAsia="Times New Roman" w:hAnsi="Times New Roman" w:cs="Times New Roman"/>
          <w:sz w:val="24"/>
        </w:rPr>
        <w:t>Быстрюкова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Л.В.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Липецкая Л.Б. Интегрированные развлечения в   детском саду. </w:t>
      </w:r>
      <w:r>
        <w:rPr>
          <w:rFonts w:ascii="Segoe UI Symbol" w:eastAsia="Segoe UI Symbol" w:hAnsi="Segoe UI Symbol" w:cs="Segoe UI Symbol"/>
          <w:sz w:val="24"/>
        </w:rPr>
        <w:t>─</w:t>
      </w:r>
      <w:r>
        <w:rPr>
          <w:rFonts w:ascii="Times New Roman" w:eastAsia="Times New Roman" w:hAnsi="Times New Roman" w:cs="Times New Roman"/>
          <w:sz w:val="24"/>
        </w:rPr>
        <w:t xml:space="preserve"> М.: ТЦ Сфера, 2011.</w:t>
      </w:r>
    </w:p>
    <w:p w14:paraId="515CF598" w14:textId="77777777" w:rsidR="006F2666" w:rsidRDefault="005A7DD4">
      <w:pPr>
        <w:tabs>
          <w:tab w:val="left" w:pos="1134"/>
        </w:tabs>
        <w:spacing w:after="0" w:line="240" w:lineRule="auto"/>
        <w:ind w:left="426" w:righ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30. Комплексная программа.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От рождения до школы. Примерная основная общеобразовательная программа дошкольного образования / Под ред. Н.Е. </w:t>
      </w:r>
      <w:proofErr w:type="spellStart"/>
      <w:r>
        <w:rPr>
          <w:rFonts w:ascii="Times New Roman" w:eastAsia="Times New Roman" w:hAnsi="Times New Roman" w:cs="Times New Roman"/>
          <w:sz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Т.С, Комаровой, </w:t>
      </w:r>
      <w:proofErr w:type="gramStart"/>
      <w:r>
        <w:rPr>
          <w:rFonts w:ascii="Times New Roman" w:eastAsia="Times New Roman" w:hAnsi="Times New Roman" w:cs="Times New Roman"/>
          <w:sz w:val="24"/>
        </w:rPr>
        <w:t>М.А.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Васильевой. </w:t>
      </w:r>
      <w:r>
        <w:rPr>
          <w:rFonts w:ascii="Segoe UI Symbol" w:eastAsia="Segoe UI Symbol" w:hAnsi="Segoe UI Symbol" w:cs="Segoe UI Symbol"/>
          <w:sz w:val="24"/>
        </w:rPr>
        <w:t>─</w:t>
      </w:r>
      <w:r>
        <w:rPr>
          <w:rFonts w:ascii="Times New Roman" w:eastAsia="Times New Roman" w:hAnsi="Times New Roman" w:cs="Times New Roman"/>
          <w:sz w:val="24"/>
        </w:rPr>
        <w:t xml:space="preserve"> 2-е изд., и доп. </w:t>
      </w:r>
      <w:r>
        <w:rPr>
          <w:rFonts w:ascii="Segoe UI Symbol" w:eastAsia="Segoe UI Symbol" w:hAnsi="Segoe UI Symbol" w:cs="Segoe UI Symbol"/>
          <w:sz w:val="24"/>
        </w:rPr>
        <w:t>─</w:t>
      </w:r>
      <w:r>
        <w:rPr>
          <w:rFonts w:ascii="Times New Roman" w:eastAsia="Times New Roman" w:hAnsi="Times New Roman" w:cs="Times New Roman"/>
          <w:sz w:val="24"/>
        </w:rPr>
        <w:t xml:space="preserve"> М.: МОЗАИКА-СИНТЕЗ, 2011.</w:t>
      </w:r>
    </w:p>
    <w:p w14:paraId="7646A640" w14:textId="77777777" w:rsidR="006F2666" w:rsidRDefault="006F2666">
      <w:pPr>
        <w:tabs>
          <w:tab w:val="left" w:pos="0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0F64E3E2" w14:textId="77777777" w:rsidR="006F2666" w:rsidRDefault="005A7DD4">
      <w:pPr>
        <w:tabs>
          <w:tab w:val="left" w:pos="0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Электронные ресурсы:</w:t>
      </w:r>
    </w:p>
    <w:p w14:paraId="2C8707AE" w14:textId="77777777" w:rsidR="006F2666" w:rsidRDefault="005A7DD4">
      <w:pPr>
        <w:tabs>
          <w:tab w:val="left" w:pos="0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htt://www.ivalex.vistcom/ru/helth-2.html</w:t>
      </w:r>
    </w:p>
    <w:p w14:paraId="533E68FD" w14:textId="77777777" w:rsidR="006F2666" w:rsidRPr="00D57F90" w:rsidRDefault="005A7DD4">
      <w:pPr>
        <w:tabs>
          <w:tab w:val="left" w:pos="0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D57F90">
        <w:rPr>
          <w:rFonts w:ascii="Times New Roman" w:eastAsia="Times New Roman" w:hAnsi="Times New Roman" w:cs="Times New Roman"/>
          <w:sz w:val="24"/>
          <w:lang w:val="en-US"/>
        </w:rPr>
        <w:t>Festival.1 september.ru</w:t>
      </w:r>
    </w:p>
    <w:p w14:paraId="1C4E9664" w14:textId="77777777" w:rsidR="006F2666" w:rsidRPr="00D57F90" w:rsidRDefault="005A7DD4">
      <w:pPr>
        <w:tabs>
          <w:tab w:val="left" w:pos="0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D57F90">
        <w:rPr>
          <w:rFonts w:ascii="Times New Roman" w:eastAsia="Times New Roman" w:hAnsi="Times New Roman" w:cs="Times New Roman"/>
          <w:sz w:val="24"/>
          <w:lang w:val="en-US"/>
        </w:rPr>
        <w:t>htt</w:t>
      </w:r>
      <w:proofErr w:type="spellEnd"/>
      <w:r w:rsidRPr="00D57F90">
        <w:rPr>
          <w:rFonts w:ascii="Times New Roman" w:eastAsia="Times New Roman" w:hAnsi="Times New Roman" w:cs="Times New Roman"/>
          <w:sz w:val="24"/>
          <w:lang w:val="en-US"/>
        </w:rPr>
        <w:t>://www.prozagadki.ru/56-zagadki—pro-</w:t>
      </w:r>
      <w:proofErr w:type="spellStart"/>
      <w:r w:rsidRPr="00D57F90">
        <w:rPr>
          <w:rFonts w:ascii="Times New Roman" w:eastAsia="Times New Roman" w:hAnsi="Times New Roman" w:cs="Times New Roman"/>
          <w:sz w:val="24"/>
          <w:lang w:val="en-US"/>
        </w:rPr>
        <w:t>samolet</w:t>
      </w:r>
      <w:proofErr w:type="spellEnd"/>
      <w:r w:rsidRPr="00D57F90">
        <w:rPr>
          <w:rFonts w:ascii="Times New Roman" w:eastAsia="Times New Roman" w:hAnsi="Times New Roman" w:cs="Times New Roman"/>
          <w:sz w:val="24"/>
          <w:lang w:val="en-US"/>
        </w:rPr>
        <w:t>. html</w:t>
      </w:r>
    </w:p>
    <w:p w14:paraId="0DEC4410" w14:textId="77777777" w:rsidR="006F2666" w:rsidRPr="00D57F90" w:rsidRDefault="005A7DD4">
      <w:pPr>
        <w:tabs>
          <w:tab w:val="left" w:pos="0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D57F90">
        <w:rPr>
          <w:rFonts w:ascii="Times New Roman" w:eastAsia="Times New Roman" w:hAnsi="Times New Roman" w:cs="Times New Roman"/>
          <w:sz w:val="24"/>
          <w:lang w:val="en-US"/>
        </w:rPr>
        <w:t>htt://www.moi-detsad.ru/helth81. html</w:t>
      </w:r>
    </w:p>
    <w:p w14:paraId="3BFBC319" w14:textId="77777777" w:rsidR="006F2666" w:rsidRPr="00D57F90" w:rsidRDefault="006F2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14:paraId="44787325" w14:textId="77777777" w:rsidR="006F2666" w:rsidRPr="00D57F90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5BE61CD8" w14:textId="77777777" w:rsidR="006F2666" w:rsidRPr="00D57F90" w:rsidRDefault="006F2666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14:paraId="25ED7279" w14:textId="77777777" w:rsidR="006F2666" w:rsidRPr="00D57F90" w:rsidRDefault="006F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sectPr w:rsidR="006F2666" w:rsidRPr="00D57F9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7FAB" w14:textId="77777777" w:rsidR="00C754AD" w:rsidRDefault="00C754AD" w:rsidP="00506F80">
      <w:pPr>
        <w:spacing w:after="0" w:line="240" w:lineRule="auto"/>
      </w:pPr>
      <w:r>
        <w:separator/>
      </w:r>
    </w:p>
  </w:endnote>
  <w:endnote w:type="continuationSeparator" w:id="0">
    <w:p w14:paraId="79BC6247" w14:textId="77777777" w:rsidR="00C754AD" w:rsidRDefault="00C754AD" w:rsidP="0050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516143"/>
      <w:docPartObj>
        <w:docPartGallery w:val="Page Numbers (Bottom of Page)"/>
        <w:docPartUnique/>
      </w:docPartObj>
    </w:sdtPr>
    <w:sdtContent>
      <w:p w14:paraId="7A4DF359" w14:textId="1E131D5C" w:rsidR="00506F80" w:rsidRDefault="00506F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FBED8" w14:textId="77777777" w:rsidR="00506F80" w:rsidRDefault="00506F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2D6D" w14:textId="77777777" w:rsidR="00C754AD" w:rsidRDefault="00C754AD" w:rsidP="00506F80">
      <w:pPr>
        <w:spacing w:after="0" w:line="240" w:lineRule="auto"/>
      </w:pPr>
      <w:r>
        <w:separator/>
      </w:r>
    </w:p>
  </w:footnote>
  <w:footnote w:type="continuationSeparator" w:id="0">
    <w:p w14:paraId="1CBB9AAD" w14:textId="77777777" w:rsidR="00C754AD" w:rsidRDefault="00C754AD" w:rsidP="00506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E34"/>
    <w:multiLevelType w:val="multilevel"/>
    <w:tmpl w:val="CBD090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27A22"/>
    <w:multiLevelType w:val="multilevel"/>
    <w:tmpl w:val="593CD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D9181C"/>
    <w:multiLevelType w:val="multilevel"/>
    <w:tmpl w:val="33CA32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3F40DC"/>
    <w:multiLevelType w:val="multilevel"/>
    <w:tmpl w:val="05840F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CC33E4"/>
    <w:multiLevelType w:val="multilevel"/>
    <w:tmpl w:val="0068E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251508"/>
    <w:multiLevelType w:val="multilevel"/>
    <w:tmpl w:val="FBF222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9253B5"/>
    <w:multiLevelType w:val="multilevel"/>
    <w:tmpl w:val="FCCA70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6027FD"/>
    <w:multiLevelType w:val="multilevel"/>
    <w:tmpl w:val="91F029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D53F98"/>
    <w:multiLevelType w:val="multilevel"/>
    <w:tmpl w:val="FCD4D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B544CE6"/>
    <w:multiLevelType w:val="multilevel"/>
    <w:tmpl w:val="92E26B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CAC5FB5"/>
    <w:multiLevelType w:val="multilevel"/>
    <w:tmpl w:val="CB806B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C90E09"/>
    <w:multiLevelType w:val="multilevel"/>
    <w:tmpl w:val="67103D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F584D59"/>
    <w:multiLevelType w:val="multilevel"/>
    <w:tmpl w:val="126862F8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4" w:hanging="2160"/>
      </w:pPr>
      <w:rPr>
        <w:rFonts w:hint="default"/>
      </w:rPr>
    </w:lvl>
  </w:abstractNum>
  <w:abstractNum w:abstractNumId="13" w15:restartNumberingAfterBreak="0">
    <w:nsid w:val="10182A27"/>
    <w:multiLevelType w:val="multilevel"/>
    <w:tmpl w:val="CA8A85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155139"/>
    <w:multiLevelType w:val="multilevel"/>
    <w:tmpl w:val="93803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25E62EE"/>
    <w:multiLevelType w:val="multilevel"/>
    <w:tmpl w:val="FF7A8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0C3984"/>
    <w:multiLevelType w:val="multilevel"/>
    <w:tmpl w:val="6B5AC8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272E65"/>
    <w:multiLevelType w:val="multilevel"/>
    <w:tmpl w:val="3A0059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980D09"/>
    <w:multiLevelType w:val="multilevel"/>
    <w:tmpl w:val="A92CA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0A7B81"/>
    <w:multiLevelType w:val="multilevel"/>
    <w:tmpl w:val="8DB03D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F23112"/>
    <w:multiLevelType w:val="multilevel"/>
    <w:tmpl w:val="94B08A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4E223F"/>
    <w:multiLevelType w:val="multilevel"/>
    <w:tmpl w:val="FEBAD7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779146A"/>
    <w:multiLevelType w:val="multilevel"/>
    <w:tmpl w:val="96E43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A280143"/>
    <w:multiLevelType w:val="multilevel"/>
    <w:tmpl w:val="32FC4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A4F40FD"/>
    <w:multiLevelType w:val="hybridMultilevel"/>
    <w:tmpl w:val="0DBADA84"/>
    <w:lvl w:ilvl="0" w:tplc="6B482006">
      <w:start w:val="3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5" w15:restartNumberingAfterBreak="0">
    <w:nsid w:val="2A5237F0"/>
    <w:multiLevelType w:val="multilevel"/>
    <w:tmpl w:val="474C7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17D4896"/>
    <w:multiLevelType w:val="multilevel"/>
    <w:tmpl w:val="B60C84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28550E"/>
    <w:multiLevelType w:val="multilevel"/>
    <w:tmpl w:val="8E8AE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610367"/>
    <w:multiLevelType w:val="multilevel"/>
    <w:tmpl w:val="571E7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3F61795"/>
    <w:multiLevelType w:val="multilevel"/>
    <w:tmpl w:val="EAF69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52F14E0"/>
    <w:multiLevelType w:val="multilevel"/>
    <w:tmpl w:val="23F4D3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9C4733"/>
    <w:multiLevelType w:val="multilevel"/>
    <w:tmpl w:val="663A4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C0F508E"/>
    <w:multiLevelType w:val="multilevel"/>
    <w:tmpl w:val="1C58A0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CAD7111"/>
    <w:multiLevelType w:val="multilevel"/>
    <w:tmpl w:val="F7EA8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D3F5D03"/>
    <w:multiLevelType w:val="multilevel"/>
    <w:tmpl w:val="2620E7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DCB5852"/>
    <w:multiLevelType w:val="multilevel"/>
    <w:tmpl w:val="202454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6" w15:restartNumberingAfterBreak="0">
    <w:nsid w:val="3EC3046A"/>
    <w:multiLevelType w:val="multilevel"/>
    <w:tmpl w:val="0B5666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F3B0564"/>
    <w:multiLevelType w:val="multilevel"/>
    <w:tmpl w:val="1DFE0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64" w:hanging="2160"/>
      </w:pPr>
      <w:rPr>
        <w:rFonts w:hint="default"/>
      </w:rPr>
    </w:lvl>
  </w:abstractNum>
  <w:abstractNum w:abstractNumId="38" w15:restartNumberingAfterBreak="0">
    <w:nsid w:val="4269038F"/>
    <w:multiLevelType w:val="multilevel"/>
    <w:tmpl w:val="5B3ED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3FD70A8"/>
    <w:multiLevelType w:val="multilevel"/>
    <w:tmpl w:val="6180D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84" w:hanging="2160"/>
      </w:pPr>
      <w:rPr>
        <w:rFonts w:hint="default"/>
      </w:rPr>
    </w:lvl>
  </w:abstractNum>
  <w:abstractNum w:abstractNumId="40" w15:restartNumberingAfterBreak="0">
    <w:nsid w:val="44CC0240"/>
    <w:multiLevelType w:val="multilevel"/>
    <w:tmpl w:val="E58EF4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5104B5C"/>
    <w:multiLevelType w:val="hybridMultilevel"/>
    <w:tmpl w:val="9E580380"/>
    <w:lvl w:ilvl="0" w:tplc="5776DD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48A10327"/>
    <w:multiLevelType w:val="multilevel"/>
    <w:tmpl w:val="3EEC4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B0A0F08"/>
    <w:multiLevelType w:val="multilevel"/>
    <w:tmpl w:val="9BFEFD8E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4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4" w:hanging="2160"/>
      </w:pPr>
      <w:rPr>
        <w:rFonts w:hint="default"/>
      </w:rPr>
    </w:lvl>
  </w:abstractNum>
  <w:abstractNum w:abstractNumId="44" w15:restartNumberingAfterBreak="0">
    <w:nsid w:val="4E3A5AE9"/>
    <w:multiLevelType w:val="multilevel"/>
    <w:tmpl w:val="F0D22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5B379E"/>
    <w:multiLevelType w:val="multilevel"/>
    <w:tmpl w:val="ABC66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FE549B9"/>
    <w:multiLevelType w:val="multilevel"/>
    <w:tmpl w:val="1278D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2C62E8A"/>
    <w:multiLevelType w:val="multilevel"/>
    <w:tmpl w:val="3B20B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41F6E69"/>
    <w:multiLevelType w:val="multilevel"/>
    <w:tmpl w:val="FF2E4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84809CE"/>
    <w:multiLevelType w:val="multilevel"/>
    <w:tmpl w:val="B8FE8E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9886EA2"/>
    <w:multiLevelType w:val="multilevel"/>
    <w:tmpl w:val="29CC06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AF35DD6"/>
    <w:multiLevelType w:val="multilevel"/>
    <w:tmpl w:val="450406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C472C3"/>
    <w:multiLevelType w:val="multilevel"/>
    <w:tmpl w:val="DA129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5457AE"/>
    <w:multiLevelType w:val="multilevel"/>
    <w:tmpl w:val="CF4E9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4" w15:restartNumberingAfterBreak="0">
    <w:nsid w:val="634C38F5"/>
    <w:multiLevelType w:val="multilevel"/>
    <w:tmpl w:val="B3D0A3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AB4409C"/>
    <w:multiLevelType w:val="multilevel"/>
    <w:tmpl w:val="B4E67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B2D6297"/>
    <w:multiLevelType w:val="multilevel"/>
    <w:tmpl w:val="258E1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BA8543C"/>
    <w:multiLevelType w:val="multilevel"/>
    <w:tmpl w:val="730C23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D8A067F"/>
    <w:multiLevelType w:val="multilevel"/>
    <w:tmpl w:val="C3B0D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FF72F09"/>
    <w:multiLevelType w:val="multilevel"/>
    <w:tmpl w:val="4C1889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25E44DC"/>
    <w:multiLevelType w:val="multilevel"/>
    <w:tmpl w:val="E48C8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83E323D"/>
    <w:multiLevelType w:val="multilevel"/>
    <w:tmpl w:val="FA66D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94107BD"/>
    <w:multiLevelType w:val="multilevel"/>
    <w:tmpl w:val="FC445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63" w15:restartNumberingAfterBreak="0">
    <w:nsid w:val="798F3715"/>
    <w:multiLevelType w:val="multilevel"/>
    <w:tmpl w:val="CBCE3C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A8F1159"/>
    <w:multiLevelType w:val="multilevel"/>
    <w:tmpl w:val="849A6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ABA0F6D"/>
    <w:multiLevelType w:val="multilevel"/>
    <w:tmpl w:val="0080A6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B0542CB"/>
    <w:multiLevelType w:val="multilevel"/>
    <w:tmpl w:val="75C0D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F3B50E2"/>
    <w:multiLevelType w:val="multilevel"/>
    <w:tmpl w:val="5DC0F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2288599">
    <w:abstractNumId w:val="26"/>
  </w:num>
  <w:num w:numId="2" w16cid:durableId="401298419">
    <w:abstractNumId w:val="30"/>
  </w:num>
  <w:num w:numId="3" w16cid:durableId="422919263">
    <w:abstractNumId w:val="57"/>
  </w:num>
  <w:num w:numId="4" w16cid:durableId="466093996">
    <w:abstractNumId w:val="10"/>
  </w:num>
  <w:num w:numId="5" w16cid:durableId="1460538870">
    <w:abstractNumId w:val="6"/>
  </w:num>
  <w:num w:numId="6" w16cid:durableId="1929995877">
    <w:abstractNumId w:val="58"/>
  </w:num>
  <w:num w:numId="7" w16cid:durableId="383717070">
    <w:abstractNumId w:val="50"/>
  </w:num>
  <w:num w:numId="8" w16cid:durableId="259414839">
    <w:abstractNumId w:val="9"/>
  </w:num>
  <w:num w:numId="9" w16cid:durableId="2137285871">
    <w:abstractNumId w:val="54"/>
  </w:num>
  <w:num w:numId="10" w16cid:durableId="130295874">
    <w:abstractNumId w:val="51"/>
  </w:num>
  <w:num w:numId="11" w16cid:durableId="1201818837">
    <w:abstractNumId w:val="0"/>
  </w:num>
  <w:num w:numId="12" w16cid:durableId="1489134281">
    <w:abstractNumId w:val="5"/>
  </w:num>
  <w:num w:numId="13" w16cid:durableId="631061815">
    <w:abstractNumId w:val="38"/>
  </w:num>
  <w:num w:numId="14" w16cid:durableId="283271215">
    <w:abstractNumId w:val="17"/>
  </w:num>
  <w:num w:numId="15" w16cid:durableId="216937641">
    <w:abstractNumId w:val="55"/>
  </w:num>
  <w:num w:numId="16" w16cid:durableId="1697734205">
    <w:abstractNumId w:val="28"/>
  </w:num>
  <w:num w:numId="17" w16cid:durableId="1805197384">
    <w:abstractNumId w:val="52"/>
  </w:num>
  <w:num w:numId="18" w16cid:durableId="1159615240">
    <w:abstractNumId w:val="47"/>
  </w:num>
  <w:num w:numId="19" w16cid:durableId="416295999">
    <w:abstractNumId w:val="2"/>
  </w:num>
  <w:num w:numId="20" w16cid:durableId="1805266781">
    <w:abstractNumId w:val="60"/>
  </w:num>
  <w:num w:numId="21" w16cid:durableId="492378420">
    <w:abstractNumId w:val="14"/>
  </w:num>
  <w:num w:numId="22" w16cid:durableId="1854414335">
    <w:abstractNumId w:val="59"/>
  </w:num>
  <w:num w:numId="23" w16cid:durableId="1371034716">
    <w:abstractNumId w:val="7"/>
  </w:num>
  <w:num w:numId="24" w16cid:durableId="1620339056">
    <w:abstractNumId w:val="27"/>
  </w:num>
  <w:num w:numId="25" w16cid:durableId="1613441332">
    <w:abstractNumId w:val="1"/>
  </w:num>
  <w:num w:numId="26" w16cid:durableId="1135487551">
    <w:abstractNumId w:val="45"/>
  </w:num>
  <w:num w:numId="27" w16cid:durableId="1965915866">
    <w:abstractNumId w:val="63"/>
  </w:num>
  <w:num w:numId="28" w16cid:durableId="1568106987">
    <w:abstractNumId w:val="8"/>
  </w:num>
  <w:num w:numId="29" w16cid:durableId="657156022">
    <w:abstractNumId w:val="33"/>
  </w:num>
  <w:num w:numId="30" w16cid:durableId="1434787803">
    <w:abstractNumId w:val="49"/>
  </w:num>
  <w:num w:numId="31" w16cid:durableId="1529023194">
    <w:abstractNumId w:val="31"/>
  </w:num>
  <w:num w:numId="32" w16cid:durableId="622686973">
    <w:abstractNumId w:val="56"/>
  </w:num>
  <w:num w:numId="33" w16cid:durableId="2122914146">
    <w:abstractNumId w:val="44"/>
  </w:num>
  <w:num w:numId="34" w16cid:durableId="1541212187">
    <w:abstractNumId w:val="64"/>
  </w:num>
  <w:num w:numId="35" w16cid:durableId="1973441371">
    <w:abstractNumId w:val="32"/>
  </w:num>
  <w:num w:numId="36" w16cid:durableId="1701708773">
    <w:abstractNumId w:val="29"/>
  </w:num>
  <w:num w:numId="37" w16cid:durableId="1310749107">
    <w:abstractNumId w:val="21"/>
  </w:num>
  <w:num w:numId="38" w16cid:durableId="1531916347">
    <w:abstractNumId w:val="22"/>
  </w:num>
  <w:num w:numId="39" w16cid:durableId="1702827824">
    <w:abstractNumId w:val="15"/>
  </w:num>
  <w:num w:numId="40" w16cid:durableId="119956686">
    <w:abstractNumId w:val="19"/>
  </w:num>
  <w:num w:numId="41" w16cid:durableId="643049041">
    <w:abstractNumId w:val="25"/>
  </w:num>
  <w:num w:numId="42" w16cid:durableId="1054894234">
    <w:abstractNumId w:val="65"/>
  </w:num>
  <w:num w:numId="43" w16cid:durableId="611205975">
    <w:abstractNumId w:val="18"/>
  </w:num>
  <w:num w:numId="44" w16cid:durableId="553270729">
    <w:abstractNumId w:val="36"/>
  </w:num>
  <w:num w:numId="45" w16cid:durableId="1489445986">
    <w:abstractNumId w:val="4"/>
  </w:num>
  <w:num w:numId="46" w16cid:durableId="8146273">
    <w:abstractNumId w:val="42"/>
  </w:num>
  <w:num w:numId="47" w16cid:durableId="1791239860">
    <w:abstractNumId w:val="16"/>
  </w:num>
  <w:num w:numId="48" w16cid:durableId="1114594099">
    <w:abstractNumId w:val="40"/>
  </w:num>
  <w:num w:numId="49" w16cid:durableId="1580865119">
    <w:abstractNumId w:val="61"/>
  </w:num>
  <w:num w:numId="50" w16cid:durableId="2026859020">
    <w:abstractNumId w:val="67"/>
  </w:num>
  <w:num w:numId="51" w16cid:durableId="1687437939">
    <w:abstractNumId w:val="66"/>
  </w:num>
  <w:num w:numId="52" w16cid:durableId="1179084795">
    <w:abstractNumId w:val="48"/>
  </w:num>
  <w:num w:numId="53" w16cid:durableId="706028800">
    <w:abstractNumId w:val="23"/>
  </w:num>
  <w:num w:numId="54" w16cid:durableId="1441994597">
    <w:abstractNumId w:val="3"/>
  </w:num>
  <w:num w:numId="55" w16cid:durableId="456606088">
    <w:abstractNumId w:val="13"/>
  </w:num>
  <w:num w:numId="56" w16cid:durableId="194392638">
    <w:abstractNumId w:val="11"/>
  </w:num>
  <w:num w:numId="57" w16cid:durableId="1759979006">
    <w:abstractNumId w:val="46"/>
  </w:num>
  <w:num w:numId="58" w16cid:durableId="490949301">
    <w:abstractNumId w:val="20"/>
  </w:num>
  <w:num w:numId="59" w16cid:durableId="1490251393">
    <w:abstractNumId w:val="34"/>
  </w:num>
  <w:num w:numId="60" w16cid:durableId="691691489">
    <w:abstractNumId w:val="35"/>
  </w:num>
  <w:num w:numId="61" w16cid:durableId="442237820">
    <w:abstractNumId w:val="39"/>
  </w:num>
  <w:num w:numId="62" w16cid:durableId="1235967199">
    <w:abstractNumId w:val="37"/>
  </w:num>
  <w:num w:numId="63" w16cid:durableId="1164972055">
    <w:abstractNumId w:val="62"/>
  </w:num>
  <w:num w:numId="64" w16cid:durableId="331228012">
    <w:abstractNumId w:val="12"/>
  </w:num>
  <w:num w:numId="65" w16cid:durableId="2001615969">
    <w:abstractNumId w:val="43"/>
  </w:num>
  <w:num w:numId="66" w16cid:durableId="301693602">
    <w:abstractNumId w:val="53"/>
  </w:num>
  <w:num w:numId="67" w16cid:durableId="141502724">
    <w:abstractNumId w:val="24"/>
  </w:num>
  <w:num w:numId="68" w16cid:durableId="963653302">
    <w:abstractNumId w:val="4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66"/>
    <w:rsid w:val="001C4E17"/>
    <w:rsid w:val="001F1DC8"/>
    <w:rsid w:val="002A7498"/>
    <w:rsid w:val="004F371A"/>
    <w:rsid w:val="00506F80"/>
    <w:rsid w:val="005A7DD4"/>
    <w:rsid w:val="005E4D2D"/>
    <w:rsid w:val="006F2666"/>
    <w:rsid w:val="00815C97"/>
    <w:rsid w:val="008F7E9E"/>
    <w:rsid w:val="009875F5"/>
    <w:rsid w:val="00A315B8"/>
    <w:rsid w:val="00A71670"/>
    <w:rsid w:val="00A96B01"/>
    <w:rsid w:val="00B32C55"/>
    <w:rsid w:val="00C754AD"/>
    <w:rsid w:val="00CC7B57"/>
    <w:rsid w:val="00D57F90"/>
    <w:rsid w:val="00E4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CF3D"/>
  <w15:docId w15:val="{0423E4C7-582D-4686-81EC-DE40BFD4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D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6F80"/>
  </w:style>
  <w:style w:type="paragraph" w:styleId="a6">
    <w:name w:val="footer"/>
    <w:basedOn w:val="a"/>
    <w:link w:val="a7"/>
    <w:uiPriority w:val="99"/>
    <w:unhideWhenUsed/>
    <w:rsid w:val="0050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tsad384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89</Pages>
  <Words>24134</Words>
  <Characters>137569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</dc:creator>
  <cp:lastModifiedBy>Сюкасев Вадим Алексеевич</cp:lastModifiedBy>
  <cp:revision>2</cp:revision>
  <dcterms:created xsi:type="dcterms:W3CDTF">2023-03-22T07:26:00Z</dcterms:created>
  <dcterms:modified xsi:type="dcterms:W3CDTF">2023-03-22T07:26:00Z</dcterms:modified>
</cp:coreProperties>
</file>